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8A" w:rsidRPr="009332D0" w:rsidRDefault="000323F4" w:rsidP="00032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332D0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0323F4" w:rsidRPr="009332D0" w:rsidRDefault="000323F4" w:rsidP="00032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32D0">
        <w:rPr>
          <w:rFonts w:ascii="TH SarabunPSK" w:hAnsi="TH SarabunPSK" w:cs="TH SarabunPSK"/>
          <w:b/>
          <w:bCs/>
          <w:sz w:val="36"/>
          <w:szCs w:val="36"/>
          <w:cs/>
        </w:rPr>
        <w:t>แนวคิดทฤษฎีเอกสาร และงานวิจัยที่เกี่ยวข้อง</w:t>
      </w:r>
    </w:p>
    <w:p w:rsidR="000323F4" w:rsidRPr="009332D0" w:rsidRDefault="000323F4" w:rsidP="00032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การศึกษาวิจัยครั้งนี้</w:t>
      </w:r>
      <w:r w:rsidRPr="00B10E27">
        <w:rPr>
          <w:rFonts w:ascii="TH SarabunPSK" w:hAnsi="TH SarabunPSK" w:cs="TH SarabunPSK" w:hint="cs"/>
          <w:sz w:val="32"/>
          <w:szCs w:val="32"/>
          <w:cs/>
        </w:rPr>
        <w:t>ผู้วิจัย ต้องการศึกษาและถ่ายทอดแนวทางการให้ประชาชนมีส่วนร่วมในการพัฒนาภูมิปัญญาท้องถิ่น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ตามแนวปรัชญาเศรษฐกิจพอเพียงในจังหวัดนนทบุรี </w:t>
      </w:r>
      <w:r w:rsidRPr="009332D0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ผู้วิจัยได้ดำเนินการค้นคว้าเอกสารข้อมูล แนวคิด ทฤษฎีกับปัจจัยที่มีอิทธิพลต่อการท่องเที่ยว ซึ่งมีรายละเอียดดังต่อไปนี้</w:t>
      </w:r>
    </w:p>
    <w:p w:rsidR="00EC1B1F" w:rsidRPr="009332D0" w:rsidRDefault="00EC1B1F" w:rsidP="000323F4">
      <w:pPr>
        <w:tabs>
          <w:tab w:val="left" w:pos="0"/>
          <w:tab w:val="left" w:pos="7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4CF6" w:rsidRDefault="000323F4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</w:rPr>
        <w:tab/>
      </w:r>
      <w:r w:rsidR="003C527B" w:rsidRPr="003C527B">
        <w:rPr>
          <w:rFonts w:ascii="TH SarabunPSK" w:hAnsi="TH SarabunPSK" w:cs="TH SarabunPSK"/>
          <w:sz w:val="32"/>
          <w:szCs w:val="32"/>
        </w:rPr>
        <w:t>1</w:t>
      </w:r>
      <w:r w:rsidR="002E6BAA">
        <w:rPr>
          <w:rFonts w:ascii="TH SarabunPSK" w:hAnsi="TH SarabunPSK" w:cs="TH SarabunPSK" w:hint="cs"/>
          <w:sz w:val="32"/>
          <w:szCs w:val="32"/>
          <w:cs/>
        </w:rPr>
        <w:t>.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784CF6">
        <w:rPr>
          <w:rFonts w:ascii="TH SarabunPSK" w:hAnsi="TH SarabunPSK" w:cs="TH SarabunPSK"/>
          <w:sz w:val="32"/>
          <w:szCs w:val="32"/>
          <w:cs/>
        </w:rPr>
        <w:t xml:space="preserve">วามหมายของการถ่ายทอดเทคโนโลยี 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>2</w:t>
      </w:r>
      <w:r w:rsidR="002E6BAA">
        <w:rPr>
          <w:rFonts w:ascii="TH SarabunPSK" w:hAnsi="TH SarabunPSK" w:cs="TH SarabunPSK"/>
          <w:sz w:val="32"/>
          <w:szCs w:val="32"/>
        </w:rPr>
        <w:t>.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ประเภทของการถ่ายทอดเทคโนโลยี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>3</w:t>
      </w:r>
      <w:r w:rsidR="002E6BAA">
        <w:rPr>
          <w:rFonts w:ascii="TH SarabunPSK" w:hAnsi="TH SarabunPSK" w:cs="TH SarabunPSK"/>
          <w:sz w:val="32"/>
          <w:szCs w:val="32"/>
        </w:rPr>
        <w:t>.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องค์ประกอบของการถ่ายทอดเทคโนโลยี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>4</w:t>
      </w:r>
      <w:r w:rsidR="002E6BAA">
        <w:rPr>
          <w:rFonts w:ascii="TH SarabunPSK" w:hAnsi="TH SarabunPSK" w:cs="TH SarabunPSK"/>
          <w:sz w:val="32"/>
          <w:szCs w:val="32"/>
        </w:rPr>
        <w:t>.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แนวคิดเกี่ยวกับวิถีชีวิตและภูมิปัญญาท้องถิ่น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>5</w:t>
      </w:r>
      <w:r w:rsidR="002E6BAA">
        <w:rPr>
          <w:rFonts w:ascii="TH SarabunPSK" w:hAnsi="TH SarabunPSK" w:cs="TH SarabunPSK"/>
          <w:sz w:val="32"/>
          <w:szCs w:val="32"/>
        </w:rPr>
        <w:t>.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การพัฒนาเศรษฐกิจพอเพียงในวัฒนธรรม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>6</w:t>
      </w:r>
      <w:r w:rsidR="002E6BAA">
        <w:rPr>
          <w:rFonts w:ascii="TH SarabunPSK" w:hAnsi="TH SarabunPSK" w:cs="TH SarabunPSK"/>
          <w:sz w:val="32"/>
          <w:szCs w:val="32"/>
        </w:rPr>
        <w:t>.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การพัฒนาเศรษฐกิจพอเพียงโดยใช้หลักการพัฒนาแบบบูรณาการหรือองค์รวม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>7</w:t>
      </w:r>
      <w:r w:rsidR="002E6BAA">
        <w:rPr>
          <w:rFonts w:ascii="TH SarabunPSK" w:hAnsi="TH SarabunPSK" w:cs="TH SarabunPSK" w:hint="cs"/>
          <w:sz w:val="32"/>
          <w:szCs w:val="32"/>
          <w:cs/>
        </w:rPr>
        <w:t>.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การพัฒนาเศรษฐกิจพอเพียงโดยภูมิปัญญาชาวบ้าน</w:t>
      </w:r>
    </w:p>
    <w:p w:rsid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>8</w:t>
      </w:r>
      <w:r w:rsidR="002E6BAA">
        <w:rPr>
          <w:rFonts w:ascii="TH SarabunPSK" w:hAnsi="TH SarabunPSK" w:cs="TH SarabunPSK"/>
          <w:sz w:val="32"/>
          <w:szCs w:val="32"/>
        </w:rPr>
        <w:t>.</w:t>
      </w:r>
      <w:r w:rsidRPr="003C527B">
        <w:rPr>
          <w:rFonts w:ascii="TH SarabunPSK" w:hAnsi="TH SarabunPSK" w:cs="TH SarabunPSK"/>
          <w:sz w:val="32"/>
          <w:szCs w:val="32"/>
        </w:rPr>
        <w:t xml:space="preserve">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แนวคิดและปัจจัยแห่งความสำเร็จของ </w:t>
      </w:r>
      <w:r w:rsidRPr="003C527B">
        <w:rPr>
          <w:rFonts w:ascii="TH SarabunPSK" w:hAnsi="TH SarabunPSK" w:cs="TH SarabunPSK"/>
          <w:sz w:val="32"/>
          <w:szCs w:val="32"/>
        </w:rPr>
        <w:t>OVOP</w:t>
      </w:r>
      <w:r w:rsidR="009B0F69">
        <w:rPr>
          <w:rFonts w:ascii="TH SarabunPSK" w:hAnsi="TH SarabunPSK" w:cs="TH SarabunPSK" w:hint="cs"/>
          <w:sz w:val="32"/>
          <w:szCs w:val="32"/>
          <w:cs/>
        </w:rPr>
        <w:tab/>
      </w:r>
    </w:p>
    <w:p w:rsidR="009332D0" w:rsidRDefault="002E6BAA" w:rsidP="003C52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4CF6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.</w:t>
      </w:r>
      <w:r w:rsidR="009B0F69">
        <w:rPr>
          <w:rFonts w:ascii="TH SarabunPSK" w:hAnsi="TH SarabunPSK" w:cs="TH SarabunPSK" w:hint="cs"/>
          <w:sz w:val="32"/>
          <w:szCs w:val="32"/>
          <w:cs/>
        </w:rPr>
        <w:t xml:space="preserve"> งานวิจัยที่เกี่ยวข้อง</w:t>
      </w:r>
    </w:p>
    <w:p w:rsidR="00784CF6" w:rsidRDefault="00784CF6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0E27" w:rsidRPr="00784CF6" w:rsidRDefault="002E6BAA" w:rsidP="00B10E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10E27" w:rsidRPr="00784C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ความหมายของการถ่ายทอดเทคโนโลยี  </w:t>
      </w:r>
      <w:r w:rsidR="00B10E27" w:rsidRPr="00784CF6">
        <w:rPr>
          <w:rFonts w:ascii="TH SarabunPSK" w:hAnsi="TH SarabunPSK" w:cs="TH SarabunPSK"/>
          <w:b/>
          <w:bCs/>
          <w:sz w:val="32"/>
          <w:szCs w:val="32"/>
        </w:rPr>
        <w:t>(Technological transfer)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b/>
          <w:bCs/>
          <w:sz w:val="32"/>
          <w:szCs w:val="32"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การถ่ายทอดเทคโนโลยีหมายถึง  กระบวนการของความรู้หรือเทคโนโลยีซึ่งเกิดในที่หนึ่งถูกนำไปใช้ในอีกที่หนึ่ง  กระบวนการนี้จะต้องเกิดจากการวางแผน  และการดำเนินการร่วมกันระหว่างผู้ให้และผู้รับการถ่ายทอดเทคโนโลยี 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จากความหมายอธิบายได้ว่า  การถ่ายทอดเทคโนโลยีไม่ใช่เพียงแต่การแพร่กระจายเทคโนโลยีไปสู่ผู่รับเท่านั้น  แต่ยังหมายถุงความสามารถของผู้รับที่จะนำเทคโนโลยีไปประยุกต์ใช้ให้เกิดประสิทธิภาพยิ่งขึ้น  และนอกจากนี้ยังมีขอบเขตที่กว้างขวาง คือ ตั้งแต่การเสนอข้อมูลข่าวสารสนเทศในรูปของเอกสารหรือการสื่อสารใด ๆ เพื่อเผยแพร่ความรู้จากที่หนึ่งไปยังอีกที่หนึ่ง  และรวมไปจนถึงการลงทุนของชาวต่างประเทศ  การซื้อเครื่องจักร  การจ้างผู้เชี่ยวชาญจากต่างประเทศ การให้การฝึกอบรม การซื้อขายเทคโนโลยีจากประเทศหนึ่งไปยังอีกประเทศหนึ่ง ซึ่งนับว่าเป็นกระบวนการที่สลับซับซ้อน ต้องใช้ความรอบคอบเพื่อให้ได้รับประโยชน์ร่วมกันระหว่างผู้ให้และผู้รับเทคโนโลยี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อย่างไรก็ตาม การถ่ายเทคโนโลยีจะเกิดขึ้นก็เพราะระดับความรู้ ความสามารถของการใช้เทคโนโลยีที่มีอยู่ในแต่ละพื้นที่มีความแตกต่างกัน การถ่ายทอดเทคโนโลยีจะมีรูปแบบเป็นธรรมชาติ </w:t>
      </w:r>
      <w:r w:rsidRPr="00B10E27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โดยยึดสถานการณ์จริง วัสดุอุปกรณ์จริงเป็นสำคัญ จึงต้องพิจารณาผลที่คาดหวังว่าจะได้รับการถ่ายทอดเทคโนโลยีได้รับสิ่งสำคัญ </w:t>
      </w:r>
      <w:r w:rsidRPr="00B10E27">
        <w:rPr>
          <w:rFonts w:ascii="TH SarabunPSK" w:hAnsi="TH SarabunPSK" w:cs="TH SarabunPSK"/>
          <w:sz w:val="32"/>
          <w:szCs w:val="32"/>
        </w:rPr>
        <w:t xml:space="preserve">3 </w:t>
      </w:r>
      <w:r w:rsidRPr="00B10E27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1. มีความรู้ความเข้าใจในเทคโนโลยีนั้นๆคือ ผู้รับการถ่ายทอดเทคโนโลยีจะต้องได้รับความรู้ ความเข้าใจ ตลอดจนมองเห็นประโยชน์ และความสำคัญของเทคโนโลยีนั้นๆก่อนเป็นอันดับแรก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B10E27">
        <w:rPr>
          <w:rFonts w:ascii="TH SarabunPSK" w:hAnsi="TH SarabunPSK" w:cs="TH SarabunPSK"/>
          <w:sz w:val="32"/>
          <w:szCs w:val="32"/>
          <w:cs/>
        </w:rPr>
        <w:t>เปลี่ยนทัศนคติคือ ผู้รับอาจจะยังไม่เคยมีประสบการณ์และไม่เคยรู้จักเทคโนโลยีที่นำมาถ่ายทอด เขาอาจจะต่อต้านหรือไม่สนใจ ดังนั้น ผู้ให้การถ่ายทอดจะต้องหาวิธีการเปลี่ยนทัศนคติให้ผู้รับเกิดการยอมรับเทคโนโลยีด้วยความเต็มใจ ศรัทธาและมองเห็นประโยชน์ที่ได้รับอย่างแท้จริง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B10E27">
        <w:rPr>
          <w:rFonts w:ascii="TH SarabunPSK" w:hAnsi="TH SarabunPSK" w:cs="TH SarabunPSK"/>
          <w:sz w:val="32"/>
          <w:szCs w:val="32"/>
          <w:cs/>
        </w:rPr>
        <w:t>ทักษะคือ เราหวังว่าจะให้ผู้รับการถ่ายทอดเทคโนโลยีสามารถนำเทคโนโลยี ซึ่งจะเป็นเครื่องมือเครื่องใช้และหรือกระบวนการ วิธีการใช้ด้วยตัวเอง แลตัวเอง ถ้าผลิตได้เองก็จะดีที่สุด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 xml:space="preserve">กล่าวได้ว่าถ้าถ่ายทอดเทคโนโลยีสามารถดำเนินการให้ได้ครบทั้ง </w:t>
      </w:r>
      <w:r w:rsidRPr="00B10E27">
        <w:rPr>
          <w:rFonts w:ascii="TH SarabunPSK" w:hAnsi="TH SarabunPSK" w:cs="TH SarabunPSK"/>
          <w:sz w:val="32"/>
          <w:szCs w:val="32"/>
        </w:rPr>
        <w:t xml:space="preserve">3 </w:t>
      </w:r>
      <w:r w:rsidRPr="00B10E27">
        <w:rPr>
          <w:rFonts w:ascii="TH SarabunPSK" w:hAnsi="TH SarabunPSK" w:cs="TH SarabunPSK"/>
          <w:sz w:val="32"/>
          <w:szCs w:val="32"/>
          <w:cs/>
        </w:rPr>
        <w:t>ประการ ดังกล่าวแล้ว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จะเป็นที่เชื่อไดว่าเมื่อถ่ายทอดเทคโนโลยีย้ายออกมาจากพื้นที่ ผู้รับการถ่ายทอดเทคโนโลยี หรือชาวชนบทจักยังคงใช้เทคโนโลยีนั้นตลอดไปด้วยความรู้ ความเข้าใจ ทัศนคติ และทักษะของเขาเองได้</w:t>
      </w:r>
    </w:p>
    <w:p w:rsid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0E2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56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10E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0E27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ประเภทของการถ่ายทอดเทคโนโลยี</w:t>
      </w:r>
    </w:p>
    <w:p w:rsidR="00B10E27" w:rsidRPr="00B10E27" w:rsidRDefault="00784CF6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0E27" w:rsidRPr="00B10E27">
        <w:rPr>
          <w:rFonts w:ascii="TH SarabunPSK" w:hAnsi="TH SarabunPSK" w:cs="TH SarabunPSK"/>
          <w:sz w:val="32"/>
          <w:szCs w:val="32"/>
          <w:cs/>
        </w:rPr>
        <w:t>การถ่ายทอดเทคโนโลยีนับเป็นขั้นตอนสำคัญ เพราะการถ่ายทอดเทคโนโลยีจะประสบผลสำเร็จ และได้ผลดีก็ต่อเมื่อมีการแพร่กระจายของเทคโนโลยีไปยังผู้รับการถ่ายทอดอย่างทั่วถึง สามารถแบ่งการถ่ายทอดเทคโนโลยีออกเป็น 2 ประเภท คือ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1. การถ่ายทอดเทคโนโลยีแนวตั้ง (Verticaltransfer) หมายถึง การถ่ายทอดความรู้และแนวคิดใหม่ๆ จากงานวิจัย และพัฒนาไปสู่การประดิษฐ์เทคโนโลยีใหม่ๆ เพื่อนำไปใช้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2. การถ่ายทอดเทคโนโลยีแนวนอน (Horizontaltransfer) หมายถึง การถ่ายทอดเทคโนโลยีที่ใช้อยู่ในประเทศ หรือบริเวณหนึ่งไปอีกประเทศ หรือบริเวณหนึ่ง หรือการถ่ายทอดเทคโนโลยีจากอุตสาหกรรมประเภทหนึ่งไปยังอุตสาหกรรมอีกประเภทหนึ่ง ซึ่งอาจจะอยู่ภายในประเทศเดียวกันหรือต่างประเทศก็ได้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จะเห็นได้ว่าการถ่ายทอดเทคโนโลยีทั้งแนวตั้งและแนวนอนมีลำดับขันตอนที่สัมพันธ์กัน  คือ  จุดเริ่มต้นของดารถ่ายทอดเทคโนโลยีเกิดจากการวิจัยและพัฒนาให้ได้มาซึ่งเทคโนโลยีที่เหมาะสม  พัฒนาเป็นของตนเองได้  เพราะการพัฒนาเทคโนโลยีเพื่อสามารถพึ่งตนเองได้จะต้องอาศัยความรู้ทางวิทยาศาสตร์ การศึกษาวิจัยที่อยู่บนพื้นฐานของทฤษฎีที่มีความสลับซับซ้อนเป็นเบื้องต้น แล้วจึงนำมาประดิษฐ์คิดค้นเป็นเทคโนโลยีใหม่ และการถ่ายทอดไปสู่ผู้รับการถ่ายทอดเทคโนโลยีที่อยู่ในชุมชน โดยคาดหวังว่าเมื่อทำการถ่ายทอดเทคโนโลยีไปสู้ผู้รับการถ่ายทอด แล้วเข้าสามารถยอมรับนำไปใช้ให้เกิดประโยชน์ต่อการผลิต และให้เกิดความเหมาะสมกับสภาพเศรษฐกิจ สังคม วัฒนธรรม หรือเงื่อนไขต่างๆ ในชุมชนอย่างแท้จริง</w:t>
      </w:r>
    </w:p>
    <w:p w:rsid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อย่างไรก็ตาม ถ้ากล่าวถึงคำว่า การถ่ายทอดเทคโนโลยีมักจะมีคำว่า การแพร่กระจายของเทคโนโลยี </w:t>
      </w:r>
      <w:r w:rsidRPr="00B10E27">
        <w:rPr>
          <w:rFonts w:ascii="TH SarabunPSK" w:hAnsi="TH SarabunPSK" w:cs="TH SarabunPSK"/>
          <w:sz w:val="32"/>
          <w:szCs w:val="32"/>
        </w:rPr>
        <w:t xml:space="preserve">(Technological diffusion) </w:t>
      </w:r>
      <w:r w:rsidRPr="00B10E27">
        <w:rPr>
          <w:rFonts w:ascii="TH SarabunPSK" w:hAnsi="TH SarabunPSK" w:cs="TH SarabunPSK"/>
          <w:sz w:val="32"/>
          <w:szCs w:val="32"/>
          <w:cs/>
        </w:rPr>
        <w:t>เกี่ยวข้องกันจนทำให้เกิดการสับสน จนบางครั้งมีการใช้คำสองคำนี้แทนกันอยู่บ่อยๆ แต่ความจริงแล้วคำสองคำนี้ไม่เหมือนกัน แม้ว่าจะมีความสัมพันธ์กันอย่างมาก เพราะการเผยแพร่กระจายของเทคโนโลยีเป็นกระบวนการตามธรรมชาติ ซึ่งเทคโนโลยีแพร่กระจายไปสู่ผู้ใช้ต่างๆ โดยที่ผู้ใช้ได้เห็นประโยชน์และผลดีของการใช้เทคโนโลยีดังกล่าว ผู้รับเอาเทคโนโลยีใหม่ๆ อาจรับรู้และเลียนแบบการใช้จากผู้อื่น สามารถถ่ายทอดเทคโนโลยีเป็นกระบวนการซึ่งต้องมีการวางแผนไว้ก่อน มีการจัดทำข้อตกลง และเงื่อนไขในการถ่ายทอดเทคโนโลยี มีขั้นตอนหลายขั้นตอน ส่วนการแพร่กระจายของเทคโนโลยีเป็นขั้นตอนหนึ่งของการถ่ายทอดเทคโนโลยี และขั้นตอนสำคัญเพราะการถ่ายทอดเทคโนโลยีจะประสบผลสำเร็จได้ดีก็ต่อเมื่อ มีการแพร่กระจายของเทคโนโลยีมากเพียงพอ ในฝ่ายผู้รับรู้เทคโนโลยี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0E2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856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10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องค์ประกอบของการถ่ายทอดเทคโนโลยี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นักวิชาการหลายท่านได้อธิบายถึงองค์ประกอบที่สำคัญของการถ่ายทอดเทคโนโลยีไว้อย่างน่าสนใจ และสมควรมาอ้างไว้ดังนี้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ณรงค์  รัตนะ</w:t>
      </w:r>
      <w:r w:rsidRPr="00B10E27">
        <w:rPr>
          <w:rFonts w:ascii="TH SarabunPSK" w:hAnsi="TH SarabunPSK" w:cs="TH SarabunPSK"/>
          <w:sz w:val="32"/>
          <w:szCs w:val="32"/>
        </w:rPr>
        <w:t xml:space="preserve">(2529 : 4)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อธิบายว่า องค์ประกอบของการถ่ายทอดเทคโนโลยีต้องประกอบด้วย องค์ประกอบที่สำคัญ </w:t>
      </w:r>
      <w:r w:rsidRPr="00B10E27">
        <w:rPr>
          <w:rFonts w:ascii="TH SarabunPSK" w:hAnsi="TH SarabunPSK" w:cs="TH SarabunPSK"/>
          <w:sz w:val="32"/>
          <w:szCs w:val="32"/>
        </w:rPr>
        <w:t xml:space="preserve">4 </w:t>
      </w:r>
      <w:r w:rsidRPr="00B10E27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B10E27" w:rsidRPr="00B10E27" w:rsidRDefault="00B10E27" w:rsidP="00B10E27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ผู้ให้การถ่ายทอดเทคโนโลยี</w:t>
      </w:r>
    </w:p>
    <w:p w:rsidR="00B10E27" w:rsidRPr="00B10E27" w:rsidRDefault="00B10E27" w:rsidP="00B10E27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ผู้รับการถ่ายทอดเทคโนโลยี</w:t>
      </w:r>
    </w:p>
    <w:p w:rsidR="00B10E27" w:rsidRPr="00B10E27" w:rsidRDefault="00B10E27" w:rsidP="00B10E27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ตัวเทคโนโลยี</w:t>
      </w:r>
    </w:p>
    <w:p w:rsidR="00B10E27" w:rsidRPr="00B10E27" w:rsidRDefault="00B10E27" w:rsidP="00B10E27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สภาวะแวดล้อมหรือเงื่อนไข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สำหรับ โสภาภรณ์ทรรพนันท์</w:t>
      </w:r>
      <w:r w:rsidRPr="00B10E27">
        <w:rPr>
          <w:rFonts w:ascii="TH SarabunPSK" w:hAnsi="TH SarabunPSK" w:cs="TH SarabunPSK"/>
          <w:sz w:val="32"/>
          <w:szCs w:val="32"/>
        </w:rPr>
        <w:t xml:space="preserve">(2532 : 18 )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ยังอธิบายเพิ่มเติมอีกว่า องค์ประกอบในการถ่ายทอดเทคโนโลยี มี </w:t>
      </w:r>
      <w:r w:rsidRPr="00B10E27">
        <w:rPr>
          <w:rFonts w:ascii="TH SarabunPSK" w:hAnsi="TH SarabunPSK" w:cs="TH SarabunPSK"/>
          <w:sz w:val="32"/>
          <w:szCs w:val="32"/>
        </w:rPr>
        <w:t xml:space="preserve">3 </w:t>
      </w:r>
      <w:r w:rsidRPr="00B10E27">
        <w:rPr>
          <w:rFonts w:ascii="TH SarabunPSK" w:hAnsi="TH SarabunPSK" w:cs="TH SarabunPSK"/>
          <w:sz w:val="32"/>
          <w:szCs w:val="32"/>
          <w:cs/>
        </w:rPr>
        <w:t>ประการ คือบุคคลกระบวนการเทคโนโลยีจากแนวคิดเกี่ยวกับองค์ประกอบของการถ่ายทอดเทคโนโลยีของทั้ง 2 ท่าน เมื่อพิจารณาแล้วมีความแตกต่างกันไม่มากนัก เพราะการกล่าวถึงบุคคลก็หมายถึง ผู้ให้ และผู้รับการถ่ายทอดเทคโนโลยี ส่วนกระบวนการถ่ายทอดเทคโนโลยีจะพิจารณาถึงสถานที่ หลักการเรียนรู้ และขั้นตอนในการยอมรับของผู้ถ่ายทอดเทคโนโลยี ซึ่งถ้าจะกล่าวว่าเป็นสภาวะแวดล้อมหรือเงื่อนไขก็คงสามารถเข้าใจไปในทางเดียวกันได้ สำหรับเทคโนโลยีถือเป็นปัจจัยหลักในการถ่ายทอดเทคโนโลยีเหมือนกัน ดังนั้นจึงสรุปว่า องค์ประกอบของการถ่ายทอดเทคโนโลยีประกอบด้วย  องค์ประกอบคือ 1. ผู้ให้การถ่ายทอดเทคโนโลยี  2. ผู้รับการถ่ายทอดเทคโนโลยี 3. ตัวเทคโนโลยี 4. สภาวะแวดล้อมหรือเงื่อนไขจากองค์ประกอบทั้ง 4 ประการ สามารถอธิบายรายละเอียดได้ดังนี้</w:t>
      </w:r>
    </w:p>
    <w:p w:rsid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B10E27">
        <w:rPr>
          <w:rFonts w:ascii="TH SarabunPSK" w:hAnsi="TH SarabunPSK" w:cs="TH SarabunPSK"/>
          <w:b/>
          <w:bCs/>
          <w:sz w:val="32"/>
          <w:szCs w:val="32"/>
          <w:cs/>
        </w:rPr>
        <w:t>1. ผู้ให้การถ่ายทอดเทคโนโลยี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  ได้แก่ ผู้ที่มีเทคโนโลยีซึ่งอาจมาจากการคิดค้น ด้วยตนเองหรือรับการถ่ายทอดมาจากผู้อื่นแล้วนำมาถ่ายทอดต่อ  ผู้ให้การถ่ายทอดอาจเป็นหน่วยงานราชการ  เอกชน บริษัท กลุ่มบุคคล สถาบัน ฯลฯ การถ่ายทอดเทคโนโลยีบางอย่าง อาจใช้คนเพียงคนเดียวก็ได้ แต่บางอย่างอาจต้องทำเป็นกระบวนการ เพราะมีความสลับซับซ้อน ต้องใช้หลายคน ผู้ให้การถ่ายทอดต้องเป็นผู้รู้จักสร้างระบบการถ่ายทอดขึ้นมา เป็นผู้ที่มีความชำนาญในการอธิบาย สื่อความหมายได้ชัดเจน ทำให้ผู้รับเข้าใจได้ง่าย ดังนั้น ผู้ให้การถ่ายทอดจึงควรมีความรู้พื้นฐานในการถ่ายทอดดังนี้ </w:t>
      </w:r>
    </w:p>
    <w:p w:rsid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1.1 รู้จักวิเคราะห์เหตุการณ์ ทั้งนี้ เพื่อที่จะได้รู้ปัญหาของชุมชนนั้น แล้วแสวงหาแนวทางแก้ไขปัญหาให้เขา โดยมีการดำเนินการเป็นกระบวนการต่อเนื่อง เป็นวัฏจักร ดังภาพ 1.3</w:t>
      </w:r>
    </w:p>
    <w:p w:rsidR="00784CF6" w:rsidRDefault="00784CF6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4CF6" w:rsidRDefault="00784CF6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4CF6" w:rsidRDefault="00784CF6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4CF6" w:rsidRPr="00B10E27" w:rsidRDefault="00784CF6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57.95pt;margin-top:-7.2pt;width:100.8pt;height:50.4pt;z-index:251660288;mso-wrap-edited:f" wrapcoords="-161 0 -161 21600 21761 21600 21761 0 -161 0" o:allowincell="f">
            <v:textbox style="mso-next-textbox:#_x0000_s1044">
              <w:txbxContent>
                <w:p w:rsidR="00694388" w:rsidRDefault="00694388" w:rsidP="00B10E27">
                  <w:pPr>
                    <w:jc w:val="center"/>
                  </w:pPr>
                  <w:r>
                    <w:rPr>
                      <w:cs/>
                    </w:rPr>
                    <w:t>การศึกษาสังเกต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2"/>
          <w:szCs w:val="32"/>
        </w:rPr>
        <w:pict>
          <v:line id="_x0000_s1057" style="position:absolute;left:0;text-align:left;z-index:251673600;mso-wrap-edited:f" from="313.2pt,14.2pt" to="313.2pt,57.4pt" wrapcoords="0 0 0 15475 0 18376 0 18699 0 21278 0 21278 0 18376 0 0 0 0" o:allowincell="f">
            <v:stroke endarrow="block"/>
            <w10:wrap type="tight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61" style="position:absolute;left:0;text-align:left;z-index:251677696;mso-wrap-edited:f" from="255.6pt,14.2pt" to="313.2pt,14.2pt" wrapcoords="-281 0 -281 0 21881 0 21881 0 -281 0" o:allowincell="f">
            <w10:wrap type="tight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60" style="position:absolute;left:0;text-align:left;flip:y;z-index:251676672;mso-wrap-edited:f" from="97.2pt,14.2pt" to="97.2pt,50.2pt" wrapcoords="0 0 0 21150 0 21150 0 0 0 0" o:allowincell="f">
            <w10:wrap type="tight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56" style="position:absolute;left:0;text-align:left;z-index:251672576;mso-wrap-edited:f" from="97.2pt,14.2pt" to="154.8pt,14.2pt" wrapcoords="18234 0 -281 0 -281 0 18234 0 19356 0 21600 0 19636 0 18234 0" o:allowincell="f">
            <v:stroke endarrow="block"/>
            <w10:wrap type="tight"/>
          </v:line>
        </w:pict>
      </w: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45" type="#_x0000_t202" style="position:absolute;left:0;text-align:left;margin-left:270pt;margin-top:14.15pt;width:100.8pt;height:28.8pt;z-index:251661312;mso-wrap-edited:f" wrapcoords="-161 0 -161 21600 21761 21600 21761 0 -161 0" o:allowincell="f">
            <v:textbox style="mso-next-textbox:#_x0000_s1045">
              <w:txbxContent>
                <w:p w:rsidR="00694388" w:rsidRDefault="00694388" w:rsidP="00B10E27">
                  <w:pPr>
                    <w:jc w:val="center"/>
                  </w:pPr>
                  <w:r>
                    <w:rPr>
                      <w:cs/>
                    </w:rPr>
                    <w:t>มองปัญหาไห้พบ</w:t>
                  </w:r>
                </w:p>
              </w:txbxContent>
            </v:textbox>
          </v:shape>
        </w:pict>
      </w: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46" type="#_x0000_t202" style="position:absolute;left:0;text-align:left;margin-left:42pt;margin-top:6.25pt;width:108pt;height:28.8pt;z-index:251662336;mso-wrap-edited:f" wrapcoords="-161 0 -161 21600 21761 21600 21761 0 -161 0">
            <v:textbox style="mso-next-textbox:#_x0000_s1046">
              <w:txbxContent>
                <w:p w:rsidR="00694388" w:rsidRDefault="00694388" w:rsidP="00B10E27">
                  <w:pPr>
                    <w:jc w:val="center"/>
                  </w:pPr>
                  <w:r>
                    <w:rPr>
                      <w:cs/>
                    </w:rPr>
                    <w:t>การดำเนินงาน</w:t>
                  </w:r>
                </w:p>
              </w:txbxContent>
            </v:textbox>
          </v:shape>
        </w:pict>
      </w: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52" style="position:absolute;left:0;text-align:left;flip:y;z-index:251668480;mso-wrap-edited:f" from="93pt,25.1pt" to="93pt,53.9pt" wrapcoords="0 0 0 9095 0 15916 0 18758 0 21032 0 21032 0 18189 0 0 0 0" o:allowincell="f">
            <v:stroke endarrow="block"/>
            <w10:wrap type="tight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53" style="position:absolute;left:0;text-align:left;z-index:251669504;mso-wrap-edited:f" from="313.2pt,-.25pt" to="313.2pt,64.55pt" wrapcoords="0 0 0 10232 0 11368 0 20463 0 20463 0 10232 0 0 0 0" o:allowincell="f">
            <v:stroke endarrow="block"/>
            <w10:wrap type="tight"/>
          </v:line>
        </w:pic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47" type="#_x0000_t202" style="position:absolute;left:0;text-align:left;margin-left:46.05pt;margin-top:9.65pt;width:93.6pt;height:28.8pt;z-index:251663360;mso-wrap-edited:f" wrapcoords="-161 0 -161 21600 21761 21600 21761 0 -161 0" o:allowincell="f">
            <v:textbox style="mso-next-textbox:#_x0000_s1047">
              <w:txbxContent>
                <w:p w:rsidR="00694388" w:rsidRDefault="00694388" w:rsidP="00B10E27">
                  <w:r>
                    <w:rPr>
                      <w:cs/>
                    </w:rPr>
                    <w:t>เลือกวิธีการที่ดีที่สุด</w:t>
                  </w:r>
                </w:p>
              </w:txbxContent>
            </v:textbox>
          </v:shape>
        </w:pict>
      </w: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51" style="position:absolute;left:0;text-align:left;flip:y;z-index:251667456;mso-wrap-edited:f" from="93pt,18.45pt" to="93pt,47.25pt" wrapcoords="0 0 0 9095 0 15916 0 18758 0 21032 0 21032 0 18189 0 0 0 0" o:allowincell="f">
            <v:stroke endarrow="block"/>
            <w10:wrap type="tight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shape id="_x0000_s1049" type="#_x0000_t202" style="position:absolute;left:0;text-align:left;margin-left:270pt;margin-top:5.5pt;width:86.4pt;height:28.8pt;z-index:251665408;mso-wrap-edited:f" wrapcoords="-161 0 -161 21600 21761 21600 21761 0 -161 0" o:allowincell="f">
            <v:textbox style="mso-next-textbox:#_x0000_s1049">
              <w:txbxContent>
                <w:p w:rsidR="00694388" w:rsidRDefault="00694388" w:rsidP="00B10E27">
                  <w:pPr>
                    <w:jc w:val="center"/>
                  </w:pPr>
                  <w:r>
                    <w:rPr>
                      <w:cs/>
                    </w:rPr>
                    <w:t>รวบรวมข้อมูล</w:t>
                  </w:r>
                </w:p>
              </w:txbxContent>
            </v:textbox>
          </v:shape>
        </w:pict>
      </w:r>
    </w:p>
    <w:p w:rsidR="00BC7D69" w:rsidRDefault="00BC7D69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48" type="#_x0000_t202" style="position:absolute;left:0;text-align:left;margin-left:35.55pt;margin-top:.5pt;width:122.4pt;height:28.8pt;z-index:251664384;mso-wrap-edited:f" wrapcoords="-161 0 -161 21600 21761 21600 21761 0 -161 0" o:allowincell="f">
            <v:textbox style="mso-next-textbox:#_x0000_s1048">
              <w:txbxContent>
                <w:p w:rsidR="00694388" w:rsidRDefault="00694388" w:rsidP="00B10E27">
                  <w:pPr>
                    <w:jc w:val="center"/>
                  </w:pPr>
                  <w:r>
                    <w:rPr>
                      <w:cs/>
                    </w:rPr>
                    <w:t>หาทางแก้ไข้ได้หลายวิธี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2"/>
          <w:szCs w:val="32"/>
        </w:rPr>
        <w:pict>
          <v:line id="_x0000_s1059" style="position:absolute;left:0;text-align:left;z-index:251675648;mso-wrap-edited:f" from="313.2pt,18.5pt" to="313.2pt,68.9pt" wrapcoords="0 0 0 21319 0 21319 0 0 0 0" o:allowincell="f">
            <w10:wrap type="tight"/>
          </v:line>
        </w:pict>
      </w: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54" style="position:absolute;left:0;text-align:left;flip:y;z-index:251670528;mso-wrap-edited:f" from="97.2pt,14.05pt" to="97.2pt,50.05pt" wrapcoords="0 0 0 14400 0 17100 0 17550 0 21150 0 21150 0 17100 0 0 0 0" o:allowincell="f">
            <v:stroke endarrow="block"/>
            <w10:wrap type="tight"/>
          </v:line>
        </w:pict>
      </w:r>
    </w:p>
    <w:p w:rsidR="00B10E27" w:rsidRP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50" type="#_x0000_t202" style="position:absolute;left:0;text-align:left;margin-left:155.25pt;margin-top:14.05pt;width:93.6pt;height:28.8pt;z-index:251666432;mso-wrap-edited:f" wrapcoords="-161 0 -161 21600 21761 21600 21761 0 -161 0" o:allowincell="f">
            <v:textbox style="mso-next-textbox:#_x0000_s1050">
              <w:txbxContent>
                <w:p w:rsidR="00694388" w:rsidRDefault="00694388" w:rsidP="00B10E27">
                  <w:pPr>
                    <w:jc w:val="center"/>
                  </w:pPr>
                  <w:r>
                    <w:rPr>
                      <w:cs/>
                    </w:rPr>
                    <w:t>วิเคราะห์ปัญหา</w:t>
                  </w:r>
                </w:p>
              </w:txbxContent>
            </v:textbox>
          </v:shape>
        </w:pict>
      </w:r>
    </w:p>
    <w:p w:rsidR="00B10E27" w:rsidRDefault="00041E5A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58" style="position:absolute;left:0;text-align:left;flip:x;z-index:251674624;mso-wrap-edited:f" from="248.4pt,14.05pt" to="313.2pt,14.05pt" wrapcoords="18586 0 -251 0 -251 0 18586 0 19591 0 21600 0 19842 0 18586 0" o:allowincell="f">
            <v:stroke endarrow="block"/>
            <w10:wrap type="tight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55" style="position:absolute;left:0;text-align:left;z-index:251671552;mso-wrap-edited:f" from="97.2pt,14.05pt" to="154.8pt,14.05pt" wrapcoords="-281 0 -281 0 21881 0 21881 0 -281 0" o:allowincell="f">
            <w10:wrap type="tight"/>
          </v:line>
        </w:pict>
      </w:r>
    </w:p>
    <w:p w:rsidR="00BC7D69" w:rsidRPr="00B10E27" w:rsidRDefault="00BC7D69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0E27" w:rsidRPr="00B10E27" w:rsidRDefault="00B10E27" w:rsidP="00B10E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ภาพที่</w:t>
      </w:r>
      <w:r w:rsidR="00E85680">
        <w:rPr>
          <w:rFonts w:ascii="TH SarabunPSK" w:hAnsi="TH SarabunPSK" w:cs="TH SarabunPSK" w:hint="cs"/>
          <w:sz w:val="32"/>
          <w:szCs w:val="32"/>
          <w:cs/>
        </w:rPr>
        <w:t xml:space="preserve"> 2.1</w:t>
      </w:r>
      <w:r w:rsidRPr="00B10E27">
        <w:rPr>
          <w:rFonts w:ascii="TH SarabunPSK" w:hAnsi="TH SarabunPSK" w:cs="TH SarabunPSK"/>
          <w:sz w:val="32"/>
          <w:szCs w:val="32"/>
        </w:rPr>
        <w:t xml:space="preserve"> </w:t>
      </w:r>
      <w:r w:rsidRPr="00B10E27">
        <w:rPr>
          <w:rFonts w:ascii="TH SarabunPSK" w:hAnsi="TH SarabunPSK" w:cs="TH SarabunPSK"/>
          <w:sz w:val="32"/>
          <w:szCs w:val="32"/>
          <w:cs/>
        </w:rPr>
        <w:t>วัฎจักรของการวิเคราะห์และการแก้ปัญหาในการถ่ายทอดเทคโนโลยี</w:t>
      </w:r>
    </w:p>
    <w:p w:rsidR="00B10E27" w:rsidRPr="00B10E27" w:rsidRDefault="00B10E27" w:rsidP="00B10E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B10E27">
        <w:rPr>
          <w:rFonts w:ascii="TH SarabunPSK" w:hAnsi="TH SarabunPSK" w:cs="TH SarabunPSK"/>
          <w:sz w:val="32"/>
          <w:szCs w:val="32"/>
        </w:rPr>
        <w:t xml:space="preserve">: </w:t>
      </w:r>
      <w:r w:rsidRPr="00B10E27">
        <w:rPr>
          <w:rFonts w:ascii="TH SarabunPSK" w:hAnsi="TH SarabunPSK" w:cs="TH SarabunPSK"/>
          <w:sz w:val="32"/>
          <w:szCs w:val="32"/>
          <w:cs/>
        </w:rPr>
        <w:t>ณรงค์ รัตนะ</w:t>
      </w:r>
      <w:r w:rsidRPr="00B10E27">
        <w:rPr>
          <w:rFonts w:ascii="TH SarabunPSK" w:hAnsi="TH SarabunPSK" w:cs="TH SarabunPSK"/>
          <w:sz w:val="32"/>
          <w:szCs w:val="32"/>
        </w:rPr>
        <w:t>2529: 5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1.2 จะต้องมีความเข้าใจว่าการถ่ายทอดเทคโนโลยี คือ การนำการเปลี่ยนแลงไปให้ผู้รับซึ่งอาจถูกต่อต้าน  หรือเกิดปฏิกิริยาการต่อต้าน ผู้ให้การถ่ายทอดจะต้องเข้าใจว่านี่คือสภาพทั่วไปของมนุษย์โดยทั่วๆ ไป  ซึ่งมีอยู่อย่างน้อย 2 สถานภาพคือ สถานภาพของตนเอง เช่น นิสัยใจคอ การเป็นตัวของตนเอง ฯลฯ อีกสถานภาพหนึ่ง คือ สถานภาพทางสังคม ได้แก่ การเป็นพ่อบ้าน ผู้บังคับบัญชา ผู้ใต้บังคับบัญชา ฯลฯ จะเห็นว่ามนุษย์คนหนึ่งจะมีในสถานภาพ คือ สถานภาพของของตนเองและสถานภาพทางสังคม สถานภาพทางสังคมจะเป็นตัวกำหนดกฎเกณฑ์ และระเบียบต่างๆให้กับสถานภาพของตนเอง ผู้เป็นวิทยากรจึงต้องเข้าใจ 2 สถานภาพนี้ เพราะมีอิทธิพลอย่างมากต่อการเปลี่ยนแปลง  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ความรู้ คือ ความรู้ของคนจะเป็นส่วนที่ยอมให้มีการเปลี่ยนแปลงได้ง่ายและเร็วที่สุดทั้งนี้จะทำให้สัญชาตญาณของมนุษย์ย่อมจะรับการเรียนรู้สิ่งใหม่ ๆ อยู่เสมอ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ทัศนคติ คือ การเชื่อมั่นในความคิดของตน ซึ่งเป็นเรืองอยากที่จะทำให้เกิดการเปลี่ยนแปลงต้องในเวลามากที่จะให้เกิดการเปลี่ยนแปลง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ความประพฤติของแต่ละบุคคล  คือ การกระทำ การกล้าแสดงออกตามความเชื่อและแนวทางของตนเอง เป็นเรื่องที่ยากยิ่งในการที่จะทำให้เกิดการเปลี่ยนแปลง  ต้องใช้เวลามากขึ้นไปอีก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ความประพฤติของกลุ่ม  คือ  การกระทำร่วมกัน  การแสดงออกตามความเชื่อและแนวทางของกลุ่ม  เป็นสิ่งที่ยากขึ้นไปอีกถ้าจะเกิดการเปลี่ยนแปลงต้องใช้เวลามากยิ่งๆ อีก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การดำงานของวิทยากรต้องเริ่มดำเนินการทั้ง  </w:t>
      </w:r>
      <w:r w:rsidRPr="00B10E27">
        <w:rPr>
          <w:rFonts w:ascii="TH SarabunPSK" w:hAnsi="TH SarabunPSK" w:cs="TH SarabunPSK"/>
          <w:sz w:val="32"/>
          <w:szCs w:val="32"/>
        </w:rPr>
        <w:t xml:space="preserve">2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สถานภาพ คือถ้าต้องการให้เขารับความรู้สิ่งใหม่เพื่อเป็นการเปลี่ยนแปลงทัศนคติโดยเริ่มที่ตัวบุคคล แต่ถ้าต้องการเปลี่ยนแปลงความคิดต้องเริ่มต้นจากผู้นำกลุ่ม ผู้นำท้องถิ่น โดยใช้สภาวะของการเป็นผู้นำเป็นสื่อ คือ ทำให้เกิดการยอมรับการเปลี่ยนแปลงในตัวผู้นำเสียก่อน ฉะนั้นวิทยากรหรือผู้ให้การถ่ายทอดจะต้องมีกลยุทธ์ที่จะนำการเปลี่ยนแปลงเข้าไปในชุมชนต่าง ๆ ไว้ 4 ขั้นตอน 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ตั้งวัตถุประสงค์หลัก คือ ความต้องการนำเทคโนโลยีเข้าไปเปลี่ยนแปลงบุคลากรในหมู่บ้าน ตั้งแต่หัวหน้าหมู่บ้านจนถึงสมาชิกทุกคน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กำหนดจุดเริ่มต้น คือ ถ้าหวังความสำเร็จให้เริ่มต้นที่หัวหน้าหมู่บ้านลงไปสู่สมาชิกในหมู่บ้าน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ให้ความสำคัญ คือ ให้แต่ละบุคคลที่จะได้รับผลตอบแทนของการเปลี่ยนแปลงเข้ามามีส่าวนในโครงการารับฟังความคิดเห็นและร่วมการแก้ปัญหานั้น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จัดตั้งระบบ คือ เมื่อมีการยอมรับที่จะมีเปลี่ยนแปลงแล้ว จะต้องมีการจัดระบบที่ดีขึ้น มารองรับเทคโนโลยีนั้น ๆ ให้สามารถทำงานได้ตามวัตถุประสงค์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0E27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คุณลักษณะของผู้ให้การถ่ายทอดเทคโนโลยีที่ดี  ประกอบด้วย 6 ขั้นตอน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ab/>
        <w:t>1.ต้องตระหนักแน่ว่าเทคโนโลยีที่จะนำไปถ่ายทอดนั้นต้องแน่นใจว่าเป็นเรื่องที่ผู้รับ</w:t>
      </w:r>
      <w:r w:rsidRPr="00B10E2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ต้องการ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lastRenderedPageBreak/>
        <w:tab/>
        <w:t>2.ต้องแน่นใจว่าเทคโนโลยีที่นำเข้าไปไห้นั้น  สามารถแก้ไขปัญหาที่มีอยู่ได้จริง ไม่บิดเบือนข้อมูลจนเข้ายอมรับ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ab/>
        <w:t>3.ต้องมองออกว่าผู้รับเทคโนโลยีมีความพร้อมมากเพียงใด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ab/>
        <w:t>4.ต้องเข้าใจถึงทัศนคติของผู้รับพยายามใช้ชื่อที่ง่ายเช่น ใช้ภาษาของเรา และอย่าพูดแต่เพียงผู้เดียว หรือวัตถุดิบที่ใช้ควรเป็นวัตถุดิบที่หาได้ในท้องถิ่น  เป็นต้น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ab/>
        <w:t>5.ต้องเป็นผู้อดทน อารมณ์เย็น เพราะการเปลี่ยนแปลงจะต้องเริ่มทีละขั้นตอน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ab/>
        <w:t>6.เขาต้องมีส่วนร่วมในการเรียนรู้ด้วยตนเอง และสามารถทำได้เองเมื่อเราถอนตัวกลับมา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10E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10E27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ผู้รับการถ่ายทอดเทคโนโลยี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 คือ ผู้ที่ประสงค์จะนำเอาเทคโนโลยีที่ตนเองไม่มีความชำนาญมาปฏิบัติเพื่อประโยชน์ด้วยตนเองหรือผู้อื่นอาจเป็นผู้ที่มีหรือไม่มีความรู้พื้นฐานนั้นอยู่เลยก็ได้ ในกรณีของผู้ได้รับการถ่ายทอดเทคโนโลยีมีความรู้ในเรื่องนั้นอยู่บ้าง ก็จะทำให้ผู้ถ่ายทอดเทคโนโลยีทำงานได้ง่ายขึ้น และผู้ได้รับการถ่ายทอดประเภทนี้ คือ ผู้รับการถ่ายทอกเทคโนโลยีที่ดี สามารถนำสิ่งที่ได้ไปพัฒนาให้ดียิ่งขึ้น จนจะเป็นผู้ให้การถ่ายทอดเทคโนโลยีต่อไปได้ด้วย อย่างไรก็ตามนักสังคมวิทยาได้วิเคราะห์แล้วว่า มนุษย์จะยอมรับการเปลี่ยนแปลงง่ายและยากนั้น เกิดจากปัจจัยสำคัญ </w:t>
      </w:r>
      <w:r w:rsidRPr="00B10E27">
        <w:rPr>
          <w:rFonts w:ascii="TH SarabunPSK" w:hAnsi="TH SarabunPSK" w:cs="TH SarabunPSK"/>
          <w:sz w:val="32"/>
          <w:szCs w:val="32"/>
        </w:rPr>
        <w:t xml:space="preserve">6 </w:t>
      </w:r>
      <w:r w:rsidRPr="00B10E27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B10E27" w:rsidRPr="00B10E27" w:rsidRDefault="00B10E27" w:rsidP="00B10E27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การเปลี่ยนแปลงเกี่ยวกับการสื่อสารและการขนส่ง</w:t>
      </w:r>
    </w:p>
    <w:p w:rsidR="00B10E27" w:rsidRPr="00B10E27" w:rsidRDefault="00B10E27" w:rsidP="00B10E27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การเปลี่ยนแปลงเกี่ยวกับการอุตสาหกรรม</w:t>
      </w:r>
    </w:p>
    <w:p w:rsidR="00B10E27" w:rsidRPr="00B10E27" w:rsidRDefault="00B10E27" w:rsidP="00B10E27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การเปลี่ยนแปลงเกี่ยวกับการเพาะปลูก</w:t>
      </w:r>
    </w:p>
    <w:p w:rsidR="00B10E27" w:rsidRPr="00B10E27" w:rsidRDefault="00B10E27" w:rsidP="00B10E27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การเปลี่ยนแปลงเกี่ยวกับการดูแลและเลี้ยงสัตว์</w:t>
      </w:r>
    </w:p>
    <w:p w:rsidR="00B10E27" w:rsidRPr="00B10E27" w:rsidRDefault="00B10E27" w:rsidP="00B10E27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การเปลี่ยนแปลงที่อยู่อาศัย</w:t>
      </w:r>
    </w:p>
    <w:p w:rsidR="00B10E27" w:rsidRPr="00B10E27" w:rsidRDefault="00B10E27" w:rsidP="00B10E27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การเปลี่ยนแปลงเรื่องอาหารการกิน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จากปัจจัยที่ทำให้เกิดการยอมรับการเปลี่ยนแปลงที่ </w:t>
      </w:r>
      <w:r w:rsidRPr="00B10E27">
        <w:rPr>
          <w:rFonts w:ascii="TH SarabunPSK" w:hAnsi="TH SarabunPSK" w:cs="TH SarabunPSK"/>
          <w:sz w:val="32"/>
          <w:szCs w:val="32"/>
        </w:rPr>
        <w:t xml:space="preserve">6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ประการ พบว่า การเปลี่ยนแปลงเกี่ยวกับการสื่อสาร และการขนส่งเป็นเรื่องที่มนุษย์ยอมรับง่ายที่สุด การเปลี่ยนแปลงเรื่องอาหารการกินเป็นเรื่องที่มนุษย์ยอมรับยากที่สุด ซึ่งมงคล ชาวเรือ </w:t>
      </w:r>
      <w:r w:rsidRPr="00B10E27">
        <w:rPr>
          <w:rFonts w:ascii="TH SarabunPSK" w:hAnsi="TH SarabunPSK" w:cs="TH SarabunPSK"/>
          <w:sz w:val="32"/>
          <w:szCs w:val="32"/>
        </w:rPr>
        <w:t xml:space="preserve">(2528 :183-184) </w:t>
      </w:r>
      <w:r w:rsidRPr="00B10E27">
        <w:rPr>
          <w:rFonts w:ascii="TH SarabunPSK" w:hAnsi="TH SarabunPSK" w:cs="TH SarabunPSK"/>
          <w:sz w:val="32"/>
          <w:szCs w:val="32"/>
          <w:cs/>
        </w:rPr>
        <w:t>ได้อ้างถึง อีรีเวทท์ เอมโรเจอร์</w:t>
      </w:r>
      <w:r w:rsidRPr="00B10E27">
        <w:rPr>
          <w:rFonts w:ascii="TH SarabunPSK" w:hAnsi="TH SarabunPSK" w:cs="TH SarabunPSK"/>
          <w:sz w:val="32"/>
          <w:szCs w:val="32"/>
        </w:rPr>
        <w:t xml:space="preserve">(Rogers)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กล่าวถึง  ขั้นตอนของการยอมรับไว้ </w:t>
      </w:r>
      <w:r w:rsidRPr="00B10E27">
        <w:rPr>
          <w:rFonts w:ascii="TH SarabunPSK" w:hAnsi="TH SarabunPSK" w:cs="TH SarabunPSK"/>
          <w:sz w:val="32"/>
          <w:szCs w:val="32"/>
        </w:rPr>
        <w:t xml:space="preserve">5 </w:t>
      </w:r>
      <w:r w:rsidRPr="00B10E27">
        <w:rPr>
          <w:rFonts w:ascii="TH SarabunPSK" w:hAnsi="TH SarabunPSK" w:cs="TH SarabunPSK"/>
          <w:sz w:val="32"/>
          <w:szCs w:val="32"/>
          <w:cs/>
        </w:rPr>
        <w:t>ขั้น คือ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0E27">
        <w:rPr>
          <w:rFonts w:ascii="TH SarabunPSK" w:hAnsi="TH SarabunPSK" w:cs="TH SarabunPSK"/>
          <w:sz w:val="32"/>
          <w:szCs w:val="32"/>
        </w:rPr>
        <w:t>1.</w:t>
      </w:r>
      <w:r w:rsidRPr="00B10E27">
        <w:rPr>
          <w:rFonts w:ascii="TH SarabunPSK" w:hAnsi="TH SarabunPSK" w:cs="TH SarabunPSK"/>
          <w:sz w:val="32"/>
          <w:szCs w:val="32"/>
          <w:cs/>
        </w:rPr>
        <w:t>ขั้นรับรู้</w:t>
      </w:r>
      <w:r w:rsidRPr="00B10E27">
        <w:rPr>
          <w:rFonts w:ascii="TH SarabunPSK" w:hAnsi="TH SarabunPSK" w:cs="TH SarabunPSK"/>
          <w:sz w:val="32"/>
          <w:szCs w:val="32"/>
        </w:rPr>
        <w:t xml:space="preserve"> (Awareness stage) </w:t>
      </w:r>
      <w:r w:rsidRPr="00B10E27">
        <w:rPr>
          <w:rFonts w:ascii="TH SarabunPSK" w:hAnsi="TH SarabunPSK" w:cs="TH SarabunPSK"/>
          <w:sz w:val="32"/>
          <w:szCs w:val="32"/>
          <w:cs/>
        </w:rPr>
        <w:t>คือ การรับข่าวสารว่ามีกี่เปลี่ยนแปลงหรือมีเทคโนโลยีใหม่เกิดขึ้นแล้ว แต่ยังไม่มีแรงจูงใจมากพอที่จะติดตามหาข้อมูลเพิ่มเติม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0E27">
        <w:rPr>
          <w:rFonts w:ascii="TH SarabunPSK" w:hAnsi="TH SarabunPSK" w:cs="TH SarabunPSK"/>
          <w:sz w:val="32"/>
          <w:szCs w:val="32"/>
        </w:rPr>
        <w:t>2.</w:t>
      </w:r>
      <w:r w:rsidRPr="00B10E27">
        <w:rPr>
          <w:rFonts w:ascii="TH SarabunPSK" w:hAnsi="TH SarabunPSK" w:cs="TH SarabunPSK"/>
          <w:sz w:val="32"/>
          <w:szCs w:val="32"/>
          <w:cs/>
        </w:rPr>
        <w:t>ขั้นสนใจ</w:t>
      </w:r>
      <w:r w:rsidRPr="00B10E27">
        <w:rPr>
          <w:rFonts w:ascii="TH SarabunPSK" w:hAnsi="TH SarabunPSK" w:cs="TH SarabunPSK"/>
          <w:sz w:val="32"/>
          <w:szCs w:val="32"/>
        </w:rPr>
        <w:t xml:space="preserve"> (interest Stage) </w:t>
      </w:r>
      <w:r w:rsidRPr="00B10E27">
        <w:rPr>
          <w:rFonts w:ascii="TH SarabunPSK" w:hAnsi="TH SarabunPSK" w:cs="TH SarabunPSK"/>
          <w:sz w:val="32"/>
          <w:szCs w:val="32"/>
          <w:cs/>
        </w:rPr>
        <w:t>คือ การติดตามหาข้อมูลเพิ่มเติม เนื่องจาชอบและพอใจในเรื่องที่ได้รับข่าวสารมาแล้ว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10E27">
        <w:rPr>
          <w:rFonts w:ascii="TH SarabunPSK" w:hAnsi="TH SarabunPSK" w:cs="TH SarabunPSK"/>
          <w:sz w:val="32"/>
          <w:szCs w:val="32"/>
        </w:rPr>
        <w:t xml:space="preserve">3.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ขั้นไตร่ตรองและประเมินผล </w:t>
      </w:r>
      <w:r w:rsidRPr="00B10E27">
        <w:rPr>
          <w:rFonts w:ascii="TH SarabunPSK" w:hAnsi="TH SarabunPSK" w:cs="TH SarabunPSK"/>
          <w:sz w:val="32"/>
          <w:szCs w:val="32"/>
        </w:rPr>
        <w:t xml:space="preserve">(Evaluation stage) </w:t>
      </w:r>
      <w:r w:rsidRPr="00B10E27">
        <w:rPr>
          <w:rFonts w:ascii="TH SarabunPSK" w:hAnsi="TH SarabunPSK" w:cs="TH SarabunPSK"/>
          <w:sz w:val="32"/>
          <w:szCs w:val="32"/>
          <w:cs/>
        </w:rPr>
        <w:t>คือการรวบรวมข้อมูลพร้อมแล้วคำถามต่างๆเริ่มเข้ามามีบทบาท เช่น ความยากง่ายของการปฏิบัติ ผลเสีย ผลคุ้มค่า การเสี่ยง การสนับสนุนคำแนะนำ แรงจูงใจและการตัดสินใจ เป็นต้น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B10E27">
        <w:rPr>
          <w:rFonts w:ascii="TH SarabunPSK" w:hAnsi="TH SarabunPSK" w:cs="TH SarabunPSK"/>
          <w:sz w:val="32"/>
          <w:szCs w:val="32"/>
        </w:rPr>
        <w:t>4.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ขั้นทดลอง </w:t>
      </w:r>
      <w:r w:rsidRPr="00B10E27">
        <w:rPr>
          <w:rFonts w:ascii="TH SarabunPSK" w:hAnsi="TH SarabunPSK" w:cs="TH SarabunPSK"/>
          <w:sz w:val="32"/>
          <w:szCs w:val="32"/>
        </w:rPr>
        <w:t xml:space="preserve">(Trial stage) </w:t>
      </w:r>
      <w:r w:rsidRPr="00B10E27">
        <w:rPr>
          <w:rFonts w:ascii="TH SarabunPSK" w:hAnsi="TH SarabunPSK" w:cs="TH SarabunPSK"/>
          <w:sz w:val="32"/>
          <w:szCs w:val="32"/>
          <w:cs/>
        </w:rPr>
        <w:t>การดำเนินการในขอบเขตจำกัดเพื่อต้องการทราบประโยชน์จริงๆของสิ่งนั้น ถ้าหากผลออกดีก็จะขยายและดำเนินการต่อไป หากผลออกมาในทางลบก็จะหาข้อมูลมาแก้ไขใหม่ หรือมิฉะนั้นก็เลิกล้มไปเลย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5.ขั้นยอมรับ </w:t>
      </w:r>
      <w:r w:rsidRPr="00B10E27">
        <w:rPr>
          <w:rFonts w:ascii="TH SarabunPSK" w:hAnsi="TH SarabunPSK" w:cs="TH SarabunPSK"/>
          <w:sz w:val="32"/>
          <w:szCs w:val="32"/>
        </w:rPr>
        <w:t xml:space="preserve">(Adoption stage)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คือ การตัดสินใจยอมรับการใช้เทคโนโลยีอีกนั้น ซึ่งเกิดหลังจากการทดลอง จนแน่ใจว่าเป็นสิ่งที่มีประโยชน์จริงๆขั้นตอนทั้ง </w:t>
      </w:r>
      <w:r w:rsidRPr="00B10E27">
        <w:rPr>
          <w:rFonts w:ascii="TH SarabunPSK" w:hAnsi="TH SarabunPSK" w:cs="TH SarabunPSK"/>
          <w:sz w:val="32"/>
          <w:szCs w:val="32"/>
        </w:rPr>
        <w:t xml:space="preserve">5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ขั้นตอนนี้เป็นปฏิกิริยาต่อเนื่องที่เกิดขึ้นในจิตใจจากขั้นที </w:t>
      </w:r>
      <w:r w:rsidRPr="00B10E27">
        <w:rPr>
          <w:rFonts w:ascii="TH SarabunPSK" w:hAnsi="TH SarabunPSK" w:cs="TH SarabunPSK"/>
          <w:sz w:val="32"/>
          <w:szCs w:val="32"/>
        </w:rPr>
        <w:t xml:space="preserve">1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ถึงขั้นที่ </w:t>
      </w:r>
      <w:r w:rsidRPr="00B10E27">
        <w:rPr>
          <w:rFonts w:ascii="TH SarabunPSK" w:hAnsi="TH SarabunPSK" w:cs="TH SarabunPSK"/>
          <w:sz w:val="32"/>
          <w:szCs w:val="32"/>
        </w:rPr>
        <w:t xml:space="preserve">4 </w:t>
      </w:r>
      <w:r w:rsidRPr="00B10E27">
        <w:rPr>
          <w:rFonts w:ascii="TH SarabunPSK" w:hAnsi="TH SarabunPSK" w:cs="TH SarabunPSK"/>
          <w:sz w:val="32"/>
          <w:szCs w:val="32"/>
          <w:cs/>
        </w:rPr>
        <w:t>นั้น ไม่สามารถกำหนดได้ว่าใช้เวลานานเท่าไรจะแตกต่างกันในแต่ละบุคคลไป และข้อมูลที่เขาได้รับ วิทยาการจึงต้องพึงสังเกตและรอคอยจังหวะให้ดี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ประเภทของผู้รับการถ่ายทอดเทคโนโลยี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ณรงค์ รัตนะ (2529: 11-12) อธิบายไว้ว่า ในสังคมมนุษย์แต่ละบุคคลจะมีภูมิหลังแตกต่างกัน การพิจารณาปัญหาต่างๆจึงแตกต่างกัน การยอมรับเทคโนโลยีใหม่ๆ ก็มีทำนองเดียวกัน คือ ทุกคนไม่สามารถรับได้พร้อมกันต้องอาศัยเวลา ซึ่งสามารถแบ่งกลุ่มผู้รับการถ่ายทอดเทคโนโลยีเป็น 5 กลุ่ม คือ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1.กลุ่มผู้ชอบการเปลี่ยนแปลงชอบเสี่ยงและกล้าได้กล้าเสีย (innovators) คือ กลุ่มหัวก้าวหน้าชอบแลกเปลี่ยนความคิดเห็นติดตาการเคลื่อนไหวของความเจริญและการพัฒนาอยู่เสมอ พวกนี้มองเทคโนโลยีใหม่ๆ เป็นของจำเป็นสำหรับตน หากเป็นพวกด้อยการศึกษาก็ยังเป็นกลุ่มที่เหมาะสม เพราะถ้าหากจะล้มเหลวก็พร้อมที่จะเสี่ยง ถ้าใครอธิบายและประยุกต์ให้เข้าใจง่าย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 2.กลุ่มยอมรับก่อนหรือยอมรับความคิดเห็น (earlyadopterrespect) คือ กลุ่มรักท้องถิ่นมีความคิดในลักษณะของผู้นำ ชอบสอบถามจากแหล่งผู้ริเริ่มทดลองนำมาแล้วเพื่อนมาประเมิน และไตร่ตรองก่อนการตัดสินใจ เป็นกลุ่มที่เหมาะสมจะเผยแพร่เทคโนโลยีลงไปให้ และมีการสำเร็จได้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>3.กลุ่มหมู่มากหรือกลุ่มสุขุมรอบคอบ (earlymajority: delisers) คือ กลุ่มที่สุขุมกว่า 2 กลุ่มแรก เป็นกลุ่มที่เฝ้าดูกลุ่มอื่นทดลองทำจนได้ผลแล้วจึงเริ่มทำบ้าง เป็นกลุ่มที่อยู่ระหว่างกลุ่มที่รับไว้และกลุ่มที่ปฏิเสธเป็นกลุ่มที่สนใจเหมือนๆกัน แต่เมื่อจะปฏิบัติจะต้องรอดูผลจากเพื่อนบ้านก่อน หากได้ผลกลุ่มนี้จะรับอย่างเต็มใจ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 4. กลุ่มยอมรับรู้หรือกลุ่มช่างสงสัย (latemajority: skeptical) คือ กลุ่มที่ยอมรับช้ากว่าผู้อื่น ช่างสงสัย สังคมทั่วๆไปยอมรับแล้วจึงจะยอมรับ และจะต้องมรแรงกดดันมาจากรากฐานทางเศรษฐกิจ และกลุ่มนี้ชอบทดลองโดยจะไตร่ตรองใคร่ครวญอยู่นานจึงจะยอมรับ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</w:rPr>
        <w:tab/>
        <w:t xml:space="preserve">   5. 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กลุ่มล้าหลังหรือพวกหัวเก่า </w:t>
      </w:r>
      <w:r w:rsidRPr="00B10E27">
        <w:rPr>
          <w:rFonts w:ascii="TH SarabunPSK" w:hAnsi="TH SarabunPSK" w:cs="TH SarabunPSK"/>
          <w:sz w:val="32"/>
          <w:szCs w:val="32"/>
        </w:rPr>
        <w:t xml:space="preserve">(laggards: traditional) </w:t>
      </w:r>
      <w:r w:rsidRPr="00B10E27">
        <w:rPr>
          <w:rFonts w:ascii="TH SarabunPSK" w:hAnsi="TH SarabunPSK" w:cs="TH SarabunPSK"/>
          <w:sz w:val="32"/>
          <w:szCs w:val="32"/>
          <w:cs/>
        </w:rPr>
        <w:t>คือ กลุ่มที่ยอมรับสิ่งใหม่ๆ ยากเป็นกลุ่มที่มีปัญหาและมีคำถามอย่างมากมาย แนวคำถามของกลุ่มเป็นไปในทำนองที่เกรงว่า หากมีการเปลี่ยนแปลงแล้วจะทำให้กลุ่มขอองตนแยกต้องออกจากกลุ่มอื่น จะมีความสงสัยในตัวผู้นำการเปลี่ยนแปลง และจะตั้งคำถามอยู่เสมอว่าทำไมทำอย่างนั้น ทำไมทำอย่างนั้น เป็นกลุ่มที่เปลี่ยนแปลงช้าที่สุด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</w:rPr>
        <w:lastRenderedPageBreak/>
        <w:tab/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สามารถสรุปได้ว่า กลุ่มบุคคลทั้ง </w:t>
      </w:r>
      <w:r w:rsidRPr="00B10E27">
        <w:rPr>
          <w:rFonts w:ascii="TH SarabunPSK" w:hAnsi="TH SarabunPSK" w:cs="TH SarabunPSK"/>
          <w:sz w:val="32"/>
          <w:szCs w:val="32"/>
        </w:rPr>
        <w:t xml:space="preserve">5 </w:t>
      </w:r>
      <w:r w:rsidRPr="00B10E27">
        <w:rPr>
          <w:rFonts w:ascii="TH SarabunPSK" w:hAnsi="TH SarabunPSK" w:cs="TH SarabunPSK"/>
          <w:sz w:val="32"/>
          <w:szCs w:val="32"/>
          <w:cs/>
        </w:rPr>
        <w:t>นี้จะปะปนอยู่ในชุมชนหรือทุกหมู่บ้านเสมอ วิทยาการจะต้องพิจารณาให้ออกว่า กลุ่มเป้าหมายที่ตนกำลังทำการถ่ายทอดในแต่ละครั้งเป็นใครแล้วจึงตัดสินใจเลือกวิธีการ สื่อและวัสดุอุปกรณ์เพื่อใช้ประกอบการถ่ายทอดให้สอดคล้องกับสถานการณ์ และผู้รับการถ่ายทอดเทคโนโลยีเป็นสำคัญ</w:t>
      </w:r>
    </w:p>
    <w:p w:rsidR="00B10E27" w:rsidRPr="00B10E27" w:rsidRDefault="00B10E27" w:rsidP="00B10E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10E2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10E27">
        <w:rPr>
          <w:rFonts w:ascii="TH SarabunPSK" w:hAnsi="TH SarabunPSK" w:cs="TH SarabunPSK"/>
          <w:b/>
          <w:bCs/>
          <w:sz w:val="32"/>
          <w:szCs w:val="32"/>
          <w:cs/>
        </w:rPr>
        <w:t>ตัวเทคโนโลยี</w:t>
      </w:r>
      <w:r w:rsidRPr="00B10E27">
        <w:rPr>
          <w:rFonts w:ascii="TH SarabunPSK" w:hAnsi="TH SarabunPSK" w:cs="TH SarabunPSK"/>
          <w:sz w:val="32"/>
          <w:szCs w:val="32"/>
          <w:cs/>
        </w:rPr>
        <w:t xml:space="preserve"> คือการทำหรือกรรมวิธีการผลิตสิ่งของ หรืออาจไม่ใช่สิ่งของแต่สนองตอบวัตถุประสงค์และความต้องการของมนุษย์ได้ เทคโนโลยีจึงเป็นของมีค่าในตัวของมันเองซึ่งแบ่งออกได้ </w:t>
      </w:r>
      <w:r w:rsidRPr="00B10E27">
        <w:rPr>
          <w:rFonts w:ascii="TH SarabunPSK" w:hAnsi="TH SarabunPSK" w:cs="TH SarabunPSK"/>
          <w:sz w:val="32"/>
          <w:szCs w:val="32"/>
        </w:rPr>
        <w:t xml:space="preserve">3 </w:t>
      </w:r>
      <w:r w:rsidRPr="00B10E27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B10E27" w:rsidRPr="00B10E27" w:rsidRDefault="00B10E27" w:rsidP="00B10E27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เทคโนโลยีที่มีค่าน้อยสามารถหาได้โดยไม่คิดมูลค่า</w:t>
      </w:r>
    </w:p>
    <w:p w:rsidR="00B10E27" w:rsidRDefault="00B10E27" w:rsidP="00B10E27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E27">
        <w:rPr>
          <w:rFonts w:ascii="TH SarabunPSK" w:hAnsi="TH SarabunPSK" w:cs="TH SarabunPSK"/>
          <w:sz w:val="32"/>
          <w:szCs w:val="32"/>
          <w:cs/>
        </w:rPr>
        <w:t>เทคโนโลยีมีค่าซึ่งต้องซ้อขายกัน</w:t>
      </w:r>
    </w:p>
    <w:p w:rsidR="005C6D8B" w:rsidRPr="005C6D8B" w:rsidRDefault="005C6D8B" w:rsidP="005C6D8B">
      <w:pPr>
        <w:numPr>
          <w:ilvl w:val="1"/>
          <w:numId w:val="3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เทคโนโลยีที่มีความสำคัญมากไม่สามารถซื้อขายได้ เพราะเกี่ยวกับความมั่นคงและความปลอดภัยของประเทศ เช่น เทคโนโลยีการสร้างอาวุธ เทคโนโลยีการสร้างคอมพิวเตอร์ชั้นสูงเป็นต้น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ณรงค์  รัตนะ </w:t>
      </w:r>
      <w:r w:rsidRPr="005C6D8B">
        <w:rPr>
          <w:rFonts w:ascii="TH SarabunPSK" w:hAnsi="TH SarabunPSK" w:cs="TH SarabunPSK"/>
          <w:sz w:val="32"/>
          <w:szCs w:val="32"/>
        </w:rPr>
        <w:t xml:space="preserve">(2529: 12-13) </w:t>
      </w:r>
      <w:r w:rsidRPr="005C6D8B">
        <w:rPr>
          <w:rFonts w:ascii="TH SarabunPSK" w:hAnsi="TH SarabunPSK" w:cs="TH SarabunPSK"/>
          <w:sz w:val="32"/>
          <w:szCs w:val="32"/>
          <w:cs/>
        </w:rPr>
        <w:t>อธิบายเพิ่มเติมว่า เนื่องจากเทคโนโลยีเป็นของมีค่าในตัวของมันเอง จึงเกิดปัญหาขึ้นกับการที่จะนำเทคโนโลยีมาใช้แก้ปัญหาในแต่ละท้องถิ่น โดยเฉพาะอย่างยิ่งในชนบท เพราะจะต้องคำนึงถึงสภาพเศรษฐกิจ สังคม ผลตอบแทนและปัจจัยอื่นๆ ด้วยเหตุนี้จึงเกิดคำศัพท์เทคโนโลยีที่เหมาะสมขึ้น ซึ่งหมายถึง เทคโนโลยีที่เหมาะสมตามสภาพทางเศรษฐกิจ สังคม วัฒนธรรมและเงื่อนไขอื่น เทคโนโลยีที่เหมาะสม อาจสรุปได้ 8 ขั้นตอนดังนี้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>1. เทคโนโลยีนั้นต้องปรับปรุงให้เข้ากับสังคม วัฒนธรรม สภาพเศรษฐกิจและสิ่งแวดล้อมในท้องถิ่นนั้นๆได้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 xml:space="preserve">2. </w:t>
      </w: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เทคโนโลยีนั้นต้องสอดคล้องกับของเก่าที่กลุ่มชุมชนเคยปฏิบัติมา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 xml:space="preserve">3. </w:t>
      </w: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เทคโนโลยีนั้นต้องเข้าใจได้ง่ายไม่สลับซับซ้อน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>4.</w:t>
      </w: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เทคโนโลยีนั้นต้องมีลักษณะที่สามรถดัดแปลงได้มีข้อจำกัดน้อยที่สุด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>5.</w:t>
      </w: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เทคโนโลยีนั้นต้องสนองความต้องการใช้วัตถุดิบในท้องถิ่น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>6.</w:t>
      </w: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เทคโนโลยีนั้นต้องเหมาะสมกับสภาพแวดล้อมของท้องถิ่น เช่น ดินฟ้าอากาศ อุณหภูมิ ความชื้น เป็นต้น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>7.</w:t>
      </w: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เทคโนโลยีนั้นต้องดำเนินการ และควบคุมได้ด้วยคนในท้องถิ่น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>8.</w:t>
      </w:r>
      <w:r w:rsidRPr="005C6D8B">
        <w:rPr>
          <w:rFonts w:ascii="TH SarabunPSK" w:hAnsi="TH SarabunPSK" w:cs="TH SarabunPSK"/>
          <w:sz w:val="32"/>
          <w:szCs w:val="32"/>
          <w:cs/>
        </w:rPr>
        <w:t>ผลประโยชน์ที่เกิดขึ้นจากการใช้เทคโนโลยีจะต้องตกอยู่กับผู้ใช้เทคโนโลยีนั้น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>นอกจากนี้  โสภาภรณ์ทรรพนันท์</w:t>
      </w:r>
      <w:r w:rsidRPr="005C6D8B">
        <w:rPr>
          <w:rFonts w:ascii="TH SarabunPSK" w:hAnsi="TH SarabunPSK" w:cs="TH SarabunPSK"/>
          <w:sz w:val="32"/>
          <w:szCs w:val="32"/>
        </w:rPr>
        <w:t xml:space="preserve">(2532: 21) </w:t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ยังได้กล่าวถึงตัวเทคโนโลยีไว้ว่า การนำเทคโนโลยีเข้าไปแนะนำ และถ่ายทอดให้กับชาวชนบทต้องเลือกสรร </w:t>
      </w:r>
      <w:r w:rsidRPr="005C6D8B">
        <w:rPr>
          <w:rFonts w:ascii="TH SarabunPSK" w:hAnsi="TH SarabunPSK" w:cs="TH SarabunPSK"/>
          <w:sz w:val="32"/>
          <w:szCs w:val="32"/>
        </w:rPr>
        <w:t>“</w:t>
      </w: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เทคโนโลยีที่เหมาะสม</w:t>
      </w:r>
      <w:r w:rsidRPr="005C6D8B">
        <w:rPr>
          <w:rFonts w:ascii="TH SarabunPSK" w:hAnsi="TH SarabunPSK" w:cs="TH SarabunPSK"/>
          <w:sz w:val="32"/>
          <w:szCs w:val="32"/>
        </w:rPr>
        <w:t xml:space="preserve">” </w:t>
      </w:r>
      <w:r w:rsidRPr="005C6D8B">
        <w:rPr>
          <w:rFonts w:ascii="TH SarabunPSK" w:hAnsi="TH SarabunPSK" w:cs="TH SarabunPSK"/>
          <w:sz w:val="32"/>
          <w:szCs w:val="32"/>
          <w:cs/>
        </w:rPr>
        <w:t>ในแต่ละท้องถิ่น ปัญหาอยู่ที่ว่าอะไรคือเทคโนโลยีที่เหมาะสม เรื่องนี้มีการศึกษาค้นคว้า และเผยแพร่ทาง</w:t>
      </w:r>
      <w:r w:rsidRPr="005C6D8B">
        <w:rPr>
          <w:rFonts w:ascii="TH SarabunPSK" w:hAnsi="TH SarabunPSK" w:cs="TH SarabunPSK"/>
          <w:sz w:val="32"/>
          <w:szCs w:val="32"/>
          <w:cs/>
        </w:rPr>
        <w:lastRenderedPageBreak/>
        <w:t xml:space="preserve">เอกสารหรือสื่อต่างๆมากมาย หากจะให้ความหมายสั้นที่สุดก็คงสรุปได้ว่า </w:t>
      </w:r>
      <w:r w:rsidRPr="005C6D8B">
        <w:rPr>
          <w:rFonts w:ascii="TH SarabunPSK" w:hAnsi="TH SarabunPSK" w:cs="TH SarabunPSK"/>
          <w:sz w:val="32"/>
          <w:szCs w:val="32"/>
        </w:rPr>
        <w:t>“</w:t>
      </w:r>
      <w:r w:rsidRPr="005C6D8B">
        <w:rPr>
          <w:rFonts w:ascii="TH SarabunPSK" w:hAnsi="TH SarabunPSK" w:cs="TH SarabunPSK"/>
          <w:sz w:val="32"/>
          <w:szCs w:val="32"/>
          <w:cs/>
        </w:rPr>
        <w:t>เทคโนโลยีที่เหมาะสมคือเทคโนโลยีที่ผู้ใช้ยอมรับ และนำไปใช้ได้อย่างเหมาะสมกับสภาพท้องถิ่น</w:t>
      </w:r>
      <w:r w:rsidRPr="005C6D8B">
        <w:rPr>
          <w:rFonts w:ascii="TH SarabunPSK" w:hAnsi="TH SarabunPSK" w:cs="TH SarabunPSK"/>
          <w:sz w:val="32"/>
          <w:szCs w:val="32"/>
        </w:rPr>
        <w:t>”</w:t>
      </w:r>
    </w:p>
    <w:p w:rsid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C6D8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C6D8B">
        <w:rPr>
          <w:rFonts w:ascii="TH SarabunPSK" w:hAnsi="TH SarabunPSK" w:cs="TH SarabunPSK"/>
          <w:b/>
          <w:bCs/>
          <w:sz w:val="32"/>
          <w:szCs w:val="32"/>
          <w:cs/>
        </w:rPr>
        <w:t>สภาวะแวดล้อมหรือเงื่อนไข</w:t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 คือ สภาวะแวดล้อมขององค์ประกอบของผู้ให้การถ่ายทอดผู้รับการถ่ายทอดและตัวเทคโนโลยีเอง เช่น พื้นฐานการศึกษาของทั้งสองฝ่าย เศรษฐกิจ สังคม วัฒนธรรมและวิกฤติการณ์ต่างๆ เหล่านี้จะก่อให้เกิดเงื่อนไขในการถ่ายทอด และรับการถ่ายทอดเทคโนโลยี ทั้งนี้เป็นเพราะการเปลี่ยนแปลงคลี่คลายทางสังคม วัฒนธรรม และสิ่งแวดล้อมจะมีผลทำให้การถ่ายทอดเทคโนโลยีประสบความสำเร็จแตกต่างกันด้วย เช่นประเทศไทยและญี่ปุ่นต่างก็รับเทคโนโลยีเกี่ยวกับการรถไฟมาพร้อมกัน แต่ปัจจุบันญี่ปุ่นสามารถผลิตรถไฟขายได้ทั่วโลก  ส่วนประเทศไทยยังเป็นผู้ซื้ออยู่เช่นเดิม อย่างไรก็ตาม เงื่อนไขของการถ่ายทอดเทคโนโลยีอาจสรุปได้ดังนี้</w:t>
      </w:r>
      <w:r w:rsidRPr="005C6D8B">
        <w:rPr>
          <w:rFonts w:ascii="TH SarabunPSK" w:hAnsi="TH SarabunPSK" w:cs="TH SarabunPSK"/>
          <w:sz w:val="32"/>
          <w:szCs w:val="32"/>
        </w:rPr>
        <w:t>(</w:t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ณรงค์ รัตนะ </w:t>
      </w:r>
      <w:r w:rsidRPr="005C6D8B">
        <w:rPr>
          <w:rFonts w:ascii="TH SarabunPSK" w:hAnsi="TH SarabunPSK" w:cs="TH SarabunPSK"/>
          <w:sz w:val="32"/>
          <w:szCs w:val="32"/>
        </w:rPr>
        <w:t>2529 : 13-15)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 xml:space="preserve">4.1 </w:t>
      </w:r>
      <w:r w:rsidRPr="005C6D8B">
        <w:rPr>
          <w:rFonts w:ascii="TH SarabunPSK" w:hAnsi="TH SarabunPSK" w:cs="TH SarabunPSK"/>
          <w:sz w:val="32"/>
          <w:szCs w:val="32"/>
          <w:cs/>
        </w:rPr>
        <w:t>การสมานผลประโยชน์ คือ การไดรับผลประโยชน์ร่วมกัน ทั้งผู้ให้การถ่ายทอดเทคโนโลยีและผู้รับเทคโนโลยี ซึ่งมีปัจจัยที่จะทำให้เกิดขึ้นได้ดังนี้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ab/>
        <w:t>4.1.1 วิกฤติการณ์ทางธรรมชาติ ทางสังคมและการเมือง วิกฤติการณ์ต่างๆเหล่านี้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 xml:space="preserve"> เช่น ฝนแล้ง น้ำท่วม สงครามและน้ำมันขึ้นราคา จะทำให้เกิดการยมรับเทคโนโลยีอย่างรวดเร็ว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ab/>
        <w:t>4.1.2  ผู้ชักนำ  คือ การมองเห็นภัยจากอุบัติเหตุแล้วแสวงหาทางแก้ไข ในกรณีเช่นนี้จะทำให้มีการยอมรับเทคโนโลยีมากขึ้น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 xml:space="preserve">4.1.3   </w:t>
      </w:r>
      <w:r w:rsidRPr="005C6D8B">
        <w:rPr>
          <w:rFonts w:ascii="TH SarabunPSK" w:hAnsi="TH SarabunPSK" w:cs="TH SarabunPSK"/>
          <w:sz w:val="32"/>
          <w:szCs w:val="32"/>
          <w:cs/>
        </w:rPr>
        <w:t>อุบัติเหตุ คือ การมองเห็นภัยจากอุบัติเหตุแล้วแสวงหาทางแก้ไข ในกรณีเช่นนี้จะทำให้มีการยอมรับเทคโนโลยีมากขึ้น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Pr="005C6D8B">
        <w:rPr>
          <w:rFonts w:ascii="TH SarabunPSK" w:hAnsi="TH SarabunPSK" w:cs="TH SarabunPSK"/>
          <w:sz w:val="32"/>
          <w:szCs w:val="32"/>
          <w:cs/>
        </w:rPr>
        <w:t>ความกลมกลืนของบรรยากาศทั้งผู้ให้การถ่ายทอดและผู้รับการถ่ายทอดเทคโนโลยีรวมทั้งตัวเทคโนโลยีเอง บรรยากาศที่กลมกลืนจะทำให้เกิดการยอมรับเทคโนโลยีอย่างรวดเร็ว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</w:rPr>
        <w:tab/>
        <w:t xml:space="preserve">4.3 </w:t>
      </w:r>
      <w:r w:rsidRPr="005C6D8B">
        <w:rPr>
          <w:rFonts w:ascii="TH SarabunPSK" w:hAnsi="TH SarabunPSK" w:cs="TH SarabunPSK"/>
          <w:sz w:val="32"/>
          <w:szCs w:val="32"/>
          <w:cs/>
        </w:rPr>
        <w:t>การสื่อสาร การประชาสัมพันธ์และการจูงใจเป็นเงื่อนไขที่ทำให้การถ่ายทอดเทคโนโลยีเป็นไปอย่างรวดเร็ว เพราะการสื่อสารและการประชาสัมพันธ์เป็นการให้ข้อมูลที่สามารถทำได้หลายรูปแบบ เช่น วิทยุ โทรทัศน์ ภาพยนตร์ ป้ายประกาศ แผ่นปลิวและอื่นๆ อีกมากมาย ซึ่งเป็นส่วนสำคัญที่ทำให้เกิดการจูงใจไปสู่การยอมรับเทคโนโลยีได้อย่างรวดเร็ว ดังปรากฏในปัจจุบัน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ab/>
        <w:t xml:space="preserve">4.4 สถานภาพทางเศรษฐกิจ สังคม </w:t>
      </w:r>
      <w:r w:rsidRPr="005C6D8B">
        <w:rPr>
          <w:rFonts w:ascii="TH SarabunPSK" w:hAnsi="TH SarabunPSK" w:cs="TH SarabunPSK"/>
          <w:sz w:val="32"/>
          <w:szCs w:val="32"/>
        </w:rPr>
        <w:t xml:space="preserve">(Socio – economic) </w:t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5C6D8B">
        <w:rPr>
          <w:rFonts w:ascii="TH SarabunPSK" w:hAnsi="TH SarabunPSK" w:cs="TH SarabunPSK"/>
          <w:sz w:val="32"/>
          <w:szCs w:val="32"/>
        </w:rPr>
        <w:t xml:space="preserve">2 </w:t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ภาคนี้ ถ้าพิจารณาร่วมกันจะแบ่งออกเป็น </w:t>
      </w:r>
      <w:r w:rsidRPr="005C6D8B">
        <w:rPr>
          <w:rFonts w:ascii="TH SarabunPSK" w:hAnsi="TH SarabunPSK" w:cs="TH SarabunPSK"/>
          <w:sz w:val="32"/>
          <w:szCs w:val="32"/>
        </w:rPr>
        <w:t xml:space="preserve">3 </w:t>
      </w:r>
      <w:r w:rsidRPr="005C6D8B">
        <w:rPr>
          <w:rFonts w:ascii="TH SarabunPSK" w:hAnsi="TH SarabunPSK" w:cs="TH SarabunPSK"/>
          <w:sz w:val="32"/>
          <w:szCs w:val="32"/>
          <w:cs/>
        </w:rPr>
        <w:t>กลุ่ม คือ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ab/>
        <w:t>4.4.1กลุ่มที่มีฐานะดี กลุ่มนี้จะรับเทคโนโลยี มีลักษณะประจำกลุ่มที่เด่น คือ ชอบของใหม่ ทั้งนี้เพื่อทำตัวให้เป็นคนทันสมัยทันโลกอยู่เสมอ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>4.4.2 กลุ่มผู้มีรายได้น้อย กลุ่มนี้มีฐานะทางเศรษฐกิจต่ำ มักจะมีการคำนึงถึงการลงทุนเป็นเรื่องสำคัญ แต่ถ้าพิจารณาแล้วเห็นว่าจะมีการเสริมแรงงานขึ้นกลุ่มนี้จะรับง่ายกว่ากลุ่มมี</w:t>
      </w:r>
      <w:r w:rsidRPr="005C6D8B">
        <w:rPr>
          <w:rFonts w:ascii="TH SarabunPSK" w:hAnsi="TH SarabunPSK" w:cs="TH SarabunPSK"/>
          <w:sz w:val="32"/>
          <w:szCs w:val="32"/>
          <w:cs/>
        </w:rPr>
        <w:lastRenderedPageBreak/>
        <w:t>ฐานะดีสำหรับเทคโนโลยีพื้นบ้านหากถ่ายทอดผ่านกลุ่มมีรายได้น้อยจะเป็นที่ยอมรับเร็วกว่ากลุ่มมีฐานะดีเพราะกลุ่มนี้บางครั้งจะตัดสินใจในทำนองที่ว่า ถ้าพลาดเขาก็ไม่มีอะไรจะสูญเสียอีกแล้ว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>4.4.3 กลุ่มมีอำนาจ กลุ่มนี้มีความสำคัญมาก เพราะถ้าทำให้กลุ่มนี้ยอมรับจะเป็นการกระตุ้นให้เกิดการยอมรับเทคโนโลยีอย่างรวดเร็วและกว้างขวาง กลุ่มนี้ถ้าเป็นชนบทระดับตำบลก็ได้แก่ กำนัน ผู้ใหญ่บ้าน ครูหรือผู้นำทางศาสนา เป็นต้น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>4.5 เวลา เป็นปัจจัยสำคัญยิ่งของการยอมรับ วิทยากรต้องคำนึงถึงเวลาที่เหมาะสมกับสภาพแวดล้อมขององค์กรในท้องถิ่น เพราะเวลาที่เหมาะสมจะบ่งบอกถึงความต้องการความสามารถในการลงทุน การใช้แรงงานและการตัดสินใจ เวลาจะเป็นตัวขจัดเงื่อนไขที่ยากออกไปจนมีการยอมรับเกิดขึ้น เช่น การถ่ายทอดเทคโนโลยีการทำโอ่งซีเมนต์ให้ชาวนา ควรจะทำหลังฤดูกาลเก็บเกี่ยวเพราะชาวนามีแรงงาน ทุนทรัพย์และเวลาพร้อมที่จะเข้าร่วมโครงการได้ เป็นต้น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ab/>
        <w:t xml:space="preserve">กล่าวโดยสรุป จะเห็นได้ว่าการถ่ายทอดเทคโนโลยีเป็นเรื่องที่เกี่ยวข้องระหว่างผู้ให้การถ่ายทอดเทคโนโลยีและผู้รับการถ่ายทอดเทคโนโลยี ผู้ให้การถ่ายทอดเทคโนโลยีจำเป็นต้องมีการวางแผนและเตรียมตัวเป็นอย่างดีในทุก ๆ ด้าน สำหรับผู้รับการถ่ายทอดเทคโนโลยีเป็นการลำบากมากที่จะทราบถึงความต้องการ และเงื่อนไขต่างๆ ที่มีอยู่กับผู้รับการถ่ายทอดเทคโนโลยี ซึ่ง ศรีสว่าง เสี้ยววาริน ได้ทำการศึกษาวิจัยเรื่อง </w:t>
      </w:r>
      <w:r w:rsidRPr="005C6D8B">
        <w:rPr>
          <w:rFonts w:ascii="TH SarabunPSK" w:hAnsi="TH SarabunPSK" w:cs="TH SarabunPSK"/>
          <w:sz w:val="32"/>
          <w:szCs w:val="32"/>
        </w:rPr>
        <w:t>“</w:t>
      </w:r>
      <w:r w:rsidRPr="005C6D8B">
        <w:rPr>
          <w:rFonts w:ascii="TH SarabunPSK" w:hAnsi="TH SarabunPSK" w:cs="TH SarabunPSK"/>
          <w:sz w:val="32"/>
          <w:szCs w:val="32"/>
          <w:cs/>
        </w:rPr>
        <w:t>การยอมรับวิทยาการพื้นบ้านของประชาชนในจังหวัดราชบุรี</w:t>
      </w:r>
      <w:r w:rsidRPr="005C6D8B">
        <w:rPr>
          <w:rFonts w:ascii="TH SarabunPSK" w:hAnsi="TH SarabunPSK" w:cs="TH SarabunPSK"/>
          <w:sz w:val="32"/>
          <w:szCs w:val="32"/>
        </w:rPr>
        <w:t xml:space="preserve">” </w:t>
      </w:r>
      <w:r w:rsidRPr="005C6D8B">
        <w:rPr>
          <w:rFonts w:ascii="TH SarabunPSK" w:hAnsi="TH SarabunPSK" w:cs="TH SarabunPSK"/>
          <w:sz w:val="32"/>
          <w:szCs w:val="32"/>
          <w:cs/>
        </w:rPr>
        <w:t>วิทยาการพื้นบ้านที่ใช้ในการศึกษาวิจัย คือ บ่อผลิตก๊าซจากมูลสัตว์ ซึ่งได้พบเงื่อนไขของการยอมรับและไม่ยอมรับได้ดังนี้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เงื่อนไขของการยอมรับ</w:t>
      </w:r>
    </w:p>
    <w:p w:rsidR="005C6D8B" w:rsidRPr="005C6D8B" w:rsidRDefault="005C6D8B" w:rsidP="005C6D8B">
      <w:pPr>
        <w:numPr>
          <w:ilvl w:val="0"/>
          <w:numId w:val="4"/>
        </w:num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สิ่งแวดล้อมเอื้ออำนวย เช่น มีวัตถุดิบมูลโคในท้องถิ่น ต้องไปหาฟืนไกล มีที่ดินจะสร้างบ่อ</w:t>
      </w:r>
    </w:p>
    <w:p w:rsidR="005C6D8B" w:rsidRPr="005C6D8B" w:rsidRDefault="005C6D8B" w:rsidP="005C6D8B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มีความพร้อมในด้านทุนทรัพย์ เช่น มีทุนทรัพย์จะซื้ออุปกรณ์มาทำ</w:t>
      </w:r>
    </w:p>
    <w:p w:rsidR="005C6D8B" w:rsidRPr="005C6D8B" w:rsidRDefault="005C6D8B" w:rsidP="005C6D8B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ประโยชน์เห็นชัด เช่น สาธิตให้ดูโดยหน่วยงานของการศึกษานอกโรงเรียน</w:t>
      </w:r>
    </w:p>
    <w:p w:rsidR="005C6D8B" w:rsidRPr="005C6D8B" w:rsidRDefault="005C6D8B" w:rsidP="005C6D8B">
      <w:pPr>
        <w:numPr>
          <w:ilvl w:val="0"/>
          <w:numId w:val="4"/>
        </w:num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มีอิทธิพลของผู้นำท้องถิ่น เช่น ผู้นำท้องถิ่นเป็นแรงกระตุ้นด้วยการให้ข้อมูลและข่าวสาร</w:t>
      </w:r>
    </w:p>
    <w:p w:rsidR="005C6D8B" w:rsidRPr="005C6D8B" w:rsidRDefault="005C6D8B" w:rsidP="005C6D8B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ต้องการตามให้ทัน เช่น บางรายยอมทำ เพราะต้องการให้ทันเพื่อนบ้าน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เงื่อนไขของการไม่ยอมรับ</w:t>
      </w:r>
    </w:p>
    <w:p w:rsidR="005C6D8B" w:rsidRPr="005C6D8B" w:rsidRDefault="005C6D8B" w:rsidP="005C6D8B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ขาดทุนทรัพย์ โดยกล่าวว่าอุปกรณ์ที่จะซื้อมาประกอบแพงเกินไป</w:t>
      </w:r>
    </w:p>
    <w:p w:rsidR="005C6D8B" w:rsidRPr="005C6D8B" w:rsidRDefault="005C6D8B" w:rsidP="005C6D8B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ไม่มีเวลาจะลงมือสร้างเอง อ้างว่าต้องทำงานอื่นที่จะต้องรับผิดชอบมาก</w:t>
      </w:r>
    </w:p>
    <w:p w:rsidR="005C6D8B" w:rsidRPr="005C6D8B" w:rsidRDefault="005C6D8B" w:rsidP="005C6D8B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อ้างว่าวิธีการก่อสร้างยุ่งยาก ไม่เข้าใจ</w:t>
      </w:r>
    </w:p>
    <w:p w:rsidR="005C6D8B" w:rsidRPr="005C6D8B" w:rsidRDefault="005C6D8B" w:rsidP="005C6D8B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รูปแบบของบ่อไม่ถูกใจ ถ้าย้ายไม่สามารถนำติดตัวไปได้ ปล่องไฟน่ากลัวจะเป็นเหตุให้ไฟไหม้</w:t>
      </w:r>
    </w:p>
    <w:p w:rsidR="005C6D8B" w:rsidRPr="005C6D8B" w:rsidRDefault="005C6D8B" w:rsidP="005C6D8B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lastRenderedPageBreak/>
        <w:t>ไม่มีความมั่นใจว่าจะสร้างแล้วเสร็จ</w:t>
      </w:r>
    </w:p>
    <w:p w:rsidR="005C6D8B" w:rsidRPr="005C6D8B" w:rsidRDefault="005C6D8B" w:rsidP="005C6D8B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6D8B">
        <w:rPr>
          <w:rFonts w:ascii="TH SarabunPSK" w:hAnsi="TH SarabunPSK" w:cs="TH SarabunPSK"/>
          <w:sz w:val="32"/>
          <w:szCs w:val="32"/>
          <w:cs/>
        </w:rPr>
        <w:t>ขาดการประชาสัมพันธ์และติดตามผล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>จากการวิจัยยังพบอีกว่า สถานภาพทางสังคมเช่น อายุ อาชีพและระดับการศึกษาไม่มีผลต่อการยอมรับ แต่สถานภาพทางเศรษฐกิจมีผลต่อการยอมรับ เพราะผู้มีรายได้ต่อครอบครัวต่อปีสูง จะยอมรับเร็วกว่าผู้มีรายได้ต่อครอบครัวต่อปีต่ำ ดังนั้น ผู้ที่ให้การถ่ายทอดเทคโนโลยีจึงต้องใช้กลวิธีที่เหมาะสม ความอดทนและความเพียรพยายามเป็นอย่างดี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การสร้างนวัตกรรมการเรียนรู้ในระดับครอบครัว มีเหตุผล </w:t>
      </w:r>
      <w:r w:rsidRPr="005C6D8B">
        <w:rPr>
          <w:rFonts w:ascii="TH SarabunPSK" w:hAnsi="TH SarabunPSK" w:cs="TH SarabunPSK"/>
          <w:sz w:val="32"/>
          <w:szCs w:val="32"/>
        </w:rPr>
        <w:t xml:space="preserve">4 </w:t>
      </w:r>
      <w:r w:rsidRPr="005C6D8B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 xml:space="preserve">1. </w:t>
      </w:r>
      <w:r w:rsidRPr="005C6D8B">
        <w:rPr>
          <w:rFonts w:ascii="TH SarabunPSK" w:hAnsi="TH SarabunPSK" w:cs="TH SarabunPSK"/>
          <w:sz w:val="32"/>
          <w:szCs w:val="32"/>
          <w:cs/>
        </w:rPr>
        <w:t>ครอบครัวเป็นรากฐานของชีวิตและความสัมพันธ์ของผู้คนในสังคม ชุมชน ที่สร้างการเรียนรู้และความผูกพันระหว่างกัน ถ้าความเป็นครอบครัวนั้นๆ อ่อนแอ ไม่เข้มแข็ง การสร้างบุคคลแห่งการเรียนรู้จะเกิดผลดีได้อย่างไร</w:t>
      </w:r>
    </w:p>
    <w:p w:rsidR="005C6D8B" w:rsidRP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 xml:space="preserve">2. </w:t>
      </w:r>
      <w:r w:rsidRPr="005C6D8B">
        <w:rPr>
          <w:rFonts w:ascii="TH SarabunPSK" w:hAnsi="TH SarabunPSK" w:cs="TH SarabunPSK"/>
          <w:sz w:val="32"/>
          <w:szCs w:val="32"/>
          <w:cs/>
        </w:rPr>
        <w:t>ครอบครัวเป็นรากฐานที่สำคัญของการพัฒนาทุกสิ่ง ถ้าไม่ส่งเสริมการเรียนรู้และการสร้างความรู้ของคนในครอบครัวเพื่อนำไปสู่การพึ่งพาตนเองและการสร้างความสุขของครอบครัว จะนำไปสู่การพัฒนาชุมชน สังคม ประเทศชาติได้อย่างไร</w:t>
      </w:r>
    </w:p>
    <w:p w:rsidR="005C6D8B" w:rsidRDefault="005C6D8B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C6D8B">
        <w:rPr>
          <w:rFonts w:ascii="TH SarabunPSK" w:hAnsi="TH SarabunPSK" w:cs="TH SarabunPSK"/>
          <w:sz w:val="32"/>
          <w:szCs w:val="32"/>
        </w:rPr>
        <w:t xml:space="preserve">3. </w:t>
      </w:r>
      <w:r w:rsidRPr="005C6D8B">
        <w:rPr>
          <w:rFonts w:ascii="TH SarabunPSK" w:hAnsi="TH SarabunPSK" w:cs="TH SarabunPSK"/>
          <w:sz w:val="32"/>
          <w:szCs w:val="32"/>
          <w:cs/>
        </w:rPr>
        <w:t>ครอบครัวถูกกระทำหรือเป็นผู้เสพนวัตกรรมทั้งสิ่งของ วิธีคิด และกระบวนการของคนอื่นมามากมาย การที่ครอบครัวจะสร้างนวัตกรรมของตนเองขึ้นมาจะต้องอาศัยฐานคิดสภาพแวดล้อมที่ตนเองมีอยู่ และปรับวิธีคิดที่เกิดจากการเรียนรู้ไปใช้ในการจัดการความสัมพันธ์และการทำงาน หรือกล่าวอีนัยหนึ่งว่า ถึงเวลาที่ครอบครัวจะต้องลุกขึ้นมาจัดการตนเองเสียใหม่</w:t>
      </w:r>
      <w:r w:rsidRPr="005C6D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Pr="005C6D8B">
        <w:rPr>
          <w:rFonts w:ascii="TH SarabunPSK" w:hAnsi="TH SarabunPSK" w:cs="TH SarabunPSK"/>
          <w:sz w:val="32"/>
          <w:szCs w:val="32"/>
        </w:rPr>
        <w:t>.</w:t>
      </w:r>
      <w:r w:rsidRPr="005C6D8B">
        <w:rPr>
          <w:rFonts w:ascii="TH SarabunPSK" w:hAnsi="TH SarabunPSK" w:cs="TH SarabunPSK"/>
          <w:sz w:val="32"/>
          <w:szCs w:val="32"/>
          <w:cs/>
        </w:rPr>
        <w:t>ในยุคโลกาภิวัฒน์หรือโลกไร้พรมแดนมีการแข่งขันและการครอบงำสูง ครอบครัว</w:t>
      </w:r>
      <w:r w:rsidRPr="005C6D8B">
        <w:rPr>
          <w:rFonts w:ascii="TH SarabunPSK" w:hAnsi="TH SarabunPSK" w:cs="TH SarabunPSK"/>
          <w:sz w:val="32"/>
          <w:szCs w:val="32"/>
        </w:rPr>
        <w:t>/</w:t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ชุมชน จะต้องมีความสามารถในการนำความรู้มาสร้างนวัตกรรมเพื่อใช้พลังขับเคลื่อนในการพึ่งพาตนเองและการพัฒนาสังคม ความรู้และนวัตกรรมที่สร้างขึ้นมานั้นจะต้องก่อให้เกิดประโยชน์ต่อสังคมและเสริมสร้างวัฒนธรรมที่ให้คุณค่ากับการเรียนรู้และศักยภาพในการพัฒนาท้ายที่สุด คงเป็นคำถามสุดท้ายที่จะถามท่านผู้อ่านว่า ณ เวลา นี้ ท่านได้สร้างนวัตกรรมการเรียนรู้ในครอบครัวและตัวท่านแล้วหรือไม่อย่างไร </w:t>
      </w:r>
      <w:r w:rsidRPr="005C6D8B">
        <w:rPr>
          <w:rFonts w:ascii="TH SarabunPSK" w:hAnsi="TH SarabunPSK" w:cs="TH SarabunPSK"/>
          <w:sz w:val="32"/>
          <w:szCs w:val="32"/>
        </w:rPr>
        <w:t>“</w:t>
      </w:r>
      <w:r w:rsidRPr="005C6D8B">
        <w:rPr>
          <w:rFonts w:ascii="TH SarabunPSK" w:hAnsi="TH SarabunPSK" w:cs="TH SarabunPSK"/>
          <w:sz w:val="32"/>
          <w:szCs w:val="32"/>
          <w:cs/>
        </w:rPr>
        <w:t>คำตอบสุดท้ายน่าจะอยู่ที่ตัวท่านเองในฐานะผู้จัดการองค์ความรู้ที่ผ่านประสบการณ์ของชีวิตมาแล้วอย่างมากมาย ไม่ต้องรอให้ถึงวันพรุ่งนี้ แต่ท่านควรลงมือทำซะเดี๋ยวนี้ เพราะนั่นคือ คำตอบของนวัตกรรมการเรียนรู้ของครอบครัวคือการพัฒนาที่ยั่งยืน(อ้างในหริรักษ์ พ่อเพีย</w:t>
      </w:r>
      <w:r w:rsidRPr="005C6D8B">
        <w:rPr>
          <w:rFonts w:ascii="TH SarabunPSK" w:hAnsi="TH SarabunPSK" w:cs="TH SarabunPSK"/>
          <w:sz w:val="32"/>
          <w:szCs w:val="32"/>
        </w:rPr>
        <w:t>,</w:t>
      </w:r>
      <w:r w:rsidRPr="005C6D8B">
        <w:rPr>
          <w:rFonts w:ascii="TH SarabunPSK" w:hAnsi="TH SarabunPSK" w:cs="TH SarabunPSK"/>
          <w:sz w:val="32"/>
          <w:szCs w:val="32"/>
          <w:cs/>
        </w:rPr>
        <w:t>กิตติยาพร  ทองไทย</w:t>
      </w:r>
      <w:r w:rsidRPr="005C6D8B">
        <w:rPr>
          <w:rFonts w:ascii="TH SarabunPSK" w:hAnsi="TH SarabunPSK" w:cs="TH SarabunPSK"/>
          <w:sz w:val="32"/>
          <w:szCs w:val="32"/>
        </w:rPr>
        <w:t xml:space="preserve">, 26 </w:t>
      </w:r>
      <w:r w:rsidRPr="005C6D8B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5C6D8B">
        <w:rPr>
          <w:rFonts w:ascii="TH SarabunPSK" w:hAnsi="TH SarabunPSK" w:cs="TH SarabunPSK"/>
          <w:sz w:val="32"/>
          <w:szCs w:val="32"/>
        </w:rPr>
        <w:t>2549</w:t>
      </w:r>
      <w:r w:rsidRPr="005C6D8B">
        <w:rPr>
          <w:rFonts w:ascii="TH SarabunPSK" w:hAnsi="TH SarabunPSK" w:cs="TH SarabunPSK"/>
          <w:sz w:val="32"/>
          <w:szCs w:val="32"/>
          <w:cs/>
        </w:rPr>
        <w:t>)</w:t>
      </w:r>
    </w:p>
    <w:p w:rsidR="00870EFD" w:rsidRPr="005C6D8B" w:rsidRDefault="00870EFD" w:rsidP="005C6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856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แนวคิดเกี่ยวกับวิถีชีวิตและภูมิปัญญาท้องถิ่น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>เหม ทองชัย</w:t>
      </w:r>
      <w:r w:rsidRPr="003431C5">
        <w:rPr>
          <w:rFonts w:ascii="TH SarabunPSK" w:hAnsi="TH SarabunPSK" w:cs="TH SarabunPSK"/>
          <w:sz w:val="32"/>
          <w:szCs w:val="32"/>
        </w:rPr>
        <w:t xml:space="preserve"> (2542 : 46 - 47)</w:t>
      </w:r>
      <w:r w:rsidR="00C81F02">
        <w:rPr>
          <w:rFonts w:ascii="TH SarabunPSK" w:hAnsi="TH SarabunPSK" w:cs="TH SarabunPSK"/>
          <w:sz w:val="32"/>
          <w:szCs w:val="32"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ภูมิปัญญาชาวบ้านและท้องถิ่นภูมิปัญญาปัจจุบันยังไม่มีผู้ใดให้ความหมายไว้อย่างชัดเจนแต่พอทำความเข้าใจได้ดังนี้หมายถึงความรู้หรือประสบการณ์ดั้งเดิมของประชาชนในท้องถิ่นที่ได้รับการถ่ายทอดสืบต่อกันมาจากบรรพบุรุษหรือถ่ายทอดต่อกันจาก</w:t>
      </w:r>
      <w:r w:rsidRPr="003431C5">
        <w:rPr>
          <w:rFonts w:ascii="TH SarabunPSK" w:hAnsi="TH SarabunPSK" w:cs="TH SarabunPSK"/>
          <w:sz w:val="32"/>
          <w:szCs w:val="32"/>
          <w:cs/>
        </w:rPr>
        <w:lastRenderedPageBreak/>
        <w:t>สถาบันต่างๆในชุมชนเช่นจากสถาบันครอบครัวสถาบันความเชื่อและศาสนาสถาบันการเมืองการปกครองสถาบันเศรษฐกิจ และสถาบันทางสังคมอื่นๆนอกจากนี้กรมการศึกษานอกโรงเรียนให้ความหมายคำว่า</w:t>
      </w:r>
      <w:r w:rsidRPr="003431C5">
        <w:rPr>
          <w:rFonts w:ascii="TH SarabunPSK" w:hAnsi="TH SarabunPSK" w:cs="TH SarabunPSK"/>
          <w:sz w:val="32"/>
          <w:szCs w:val="32"/>
        </w:rPr>
        <w:t>“</w:t>
      </w:r>
      <w:r w:rsidRPr="003431C5">
        <w:rPr>
          <w:rFonts w:ascii="TH SarabunPSK" w:hAnsi="TH SarabunPSK" w:cs="TH SarabunPSK"/>
          <w:sz w:val="32"/>
          <w:szCs w:val="32"/>
          <w:cs/>
        </w:rPr>
        <w:t>ภูมิปัญญาชาวบ้าน</w:t>
      </w:r>
      <w:r w:rsidRPr="003431C5">
        <w:rPr>
          <w:rFonts w:ascii="TH SarabunPSK" w:hAnsi="TH SarabunPSK" w:cs="TH SarabunPSK"/>
          <w:sz w:val="32"/>
          <w:szCs w:val="32"/>
        </w:rPr>
        <w:t>”</w:t>
      </w:r>
      <w:r w:rsidRPr="003431C5">
        <w:rPr>
          <w:rFonts w:ascii="TH SarabunPSK" w:hAnsi="TH SarabunPSK" w:cs="TH SarabunPSK"/>
          <w:sz w:val="32"/>
          <w:szCs w:val="32"/>
          <w:cs/>
        </w:rPr>
        <w:t>นั้นเป็นการเชื่อมโยงไปถึงความรู้ประสบการณ์ตรงของคนในท้องถิ่นที่ได้จากการสะสมประสบการณ์จากการทำงานการประกอบอาชีพและการเรียนรู้จากธรรมชาติแวดล้อมต่างๆและถ้าจะพิจารณาภูมิปัญญาท้องถิ่นเฉพาะด้านที่เกี่ยวข้องกับเทคโนโลยีแล้วนั้นหมายถึงเทคนิควิทยาพื้นบ้านได้ด้วยโดยสถานวิจัยสังคมได้ให้คำจำกัดความว่า เทคโนโลยีนั้นเป็นความรู้ว่าจะทำสิ่งต่างๆอย่างไรโดยมีองค์ประกอบ</w:t>
      </w:r>
      <w:r w:rsidRPr="003431C5">
        <w:rPr>
          <w:rFonts w:ascii="TH SarabunPSK" w:hAnsi="TH SarabunPSK" w:cs="TH SarabunPSK"/>
          <w:sz w:val="32"/>
          <w:szCs w:val="32"/>
        </w:rPr>
        <w:t xml:space="preserve"> 2 </w:t>
      </w:r>
      <w:r w:rsidRPr="003431C5">
        <w:rPr>
          <w:rFonts w:ascii="TH SarabunPSK" w:hAnsi="TH SarabunPSK" w:cs="TH SarabunPSK"/>
          <w:sz w:val="32"/>
          <w:szCs w:val="32"/>
          <w:cs/>
        </w:rPr>
        <w:t>ประการคือเครื่องมือในการทำสิ่งนั้นๆและกระทบกันขั้นตอนในการทำสิ่งนั้นๆซึ่งสามารถแยกได้ในลักษณะความรู้ที่เป็นรูปธรรมและนามธรรมที่มีความสัมพันธ์กับสภาพแวดล้อมและความจำเป็นในท้องถิ่นเช่นการประยุกต์ใช้พลังคนสัตว์และธรรมชาติตลอดจนองค์ความรู้ต่างๆที่มีอยู่ในแต่ละท้องถิ่นหรือชุมชนในอันที่จะเป็นทางเลือกในการดำรงชีวิตของมนุษย์เช่นการประยุกต์ใช้พลังคนสัตว์และธรรมชาติตลอดจนองค์ความรู้ต่างๆที่มีอยู่ในแต่ละท้องถิ่นหรือชุมชนในอันที่จะเป็นทางเลือกในการดำรงชีวิตของมนุษย์เช่นการประยุกต์แนวความคิดที่เป็นมรดกของคนไทยในการประกอบอาชีพโดยใช้ทรัพยากรในท้องถิ่นเป็นหลักพิจารณากิจกรรมหรืออาชีพของชุมชนเช่นแถบพื้นที่หรือท้องถิ่นใดเป็นที่ราบลุ่มกิจกรรมของชุมชนก็คือการทำนาหรือการปั้นโอ่งและตุ่มน้ำจากดินเหนียวหรือการแกะสลักไม้เป็นเครื่องใช้ต่างๆโดยใช้ไม้ที่มีอยู่ในท้องถิ่นเป็นต้นในการสัมมนาทางวิชาการโดยศูนย์ศิลปวัฒนธรรมสถาบันราชภัฏสุรินทร์ในเรื่องภูมิปัญญาท้องถิ่นและการสร้างเครือข่ายนั้นได้ให้คำจำกัดความของคำว่าภูมิปัญญาท้องถิ่นหรือภูมิปัญญาชาวบ้าน</w:t>
      </w:r>
      <w:r w:rsidRPr="003431C5">
        <w:rPr>
          <w:rFonts w:ascii="TH SarabunPSK" w:hAnsi="TH SarabunPSK" w:cs="TH SarabunPSK"/>
          <w:sz w:val="32"/>
          <w:szCs w:val="32"/>
        </w:rPr>
        <w:t xml:space="preserve">  (Local wisdom </w:t>
      </w:r>
      <w:r w:rsidRPr="003431C5">
        <w:rPr>
          <w:rFonts w:ascii="TH SarabunPSK" w:hAnsi="TH SarabunPSK" w:cs="TH SarabunPSK"/>
          <w:sz w:val="32"/>
          <w:szCs w:val="32"/>
          <w:cs/>
        </w:rPr>
        <w:t>หรือ</w:t>
      </w:r>
      <w:r w:rsidRPr="003431C5">
        <w:rPr>
          <w:rFonts w:ascii="TH SarabunPSK" w:hAnsi="TH SarabunPSK" w:cs="TH SarabunPSK"/>
          <w:sz w:val="32"/>
          <w:szCs w:val="32"/>
        </w:rPr>
        <w:t xml:space="preserve"> popular wisdom)  </w:t>
      </w:r>
      <w:r w:rsidRPr="003431C5">
        <w:rPr>
          <w:rFonts w:ascii="TH SarabunPSK" w:hAnsi="TH SarabunPSK" w:cs="TH SarabunPSK"/>
          <w:sz w:val="32"/>
          <w:szCs w:val="32"/>
          <w:cs/>
        </w:rPr>
        <w:t>คือพื้นฐานของความรู้ของชาวบ้านหรือคือความรอบรู้ของชาวบ้านที่เรียนรู้และมีประสบการณ์สืบต่อกันมาทั้งทางตรงและทางอ้อมซึ่งเรียนรู้จากผู้ใหญ่หรือที่เป็นความรู้สะสมสืบต่อกันมา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44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ความหมายและการเกิดภูมิปัญญาไทย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ความหมายของภูมิปัญญาไทยจากการศึกษาความหมายที่ผู้เชี่ยวชาญนักวิชาการต่างๆซึ่งครอบคลุมคำว่าภูมิปัญญาภูมิปัญญาพื้นบ้านภูมิปัญญาชาวบ้านภูมิปัญญาท้องถิ่นภูมิปัญญาไทยสามารถรวบรวมได้ดังนี้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b/>
          <w:bCs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</w:rPr>
        <w:t xml:space="preserve">1.1 </w:t>
      </w:r>
      <w:r w:rsidRPr="003431C5">
        <w:rPr>
          <w:rFonts w:ascii="TH SarabunPSK" w:hAnsi="TH SarabunPSK" w:cs="TH SarabunPSK"/>
          <w:sz w:val="32"/>
          <w:szCs w:val="32"/>
          <w:cs/>
        </w:rPr>
        <w:t>ภูมิปัญญาคำว่า ภูมิปัญญา ตรงกับคำศัพท์ภาษาอังกฤษว่า</w:t>
      </w:r>
      <w:r w:rsidRPr="003431C5">
        <w:rPr>
          <w:rFonts w:ascii="TH SarabunPSK" w:hAnsi="TH SarabunPSK" w:cs="TH SarabunPSK"/>
          <w:sz w:val="32"/>
          <w:szCs w:val="32"/>
        </w:rPr>
        <w:t xml:space="preserve"> Wisdom </w:t>
      </w:r>
      <w:r w:rsidRPr="003431C5">
        <w:rPr>
          <w:rFonts w:ascii="TH SarabunPSK" w:hAnsi="TH SarabunPSK" w:cs="TH SarabunPSK"/>
          <w:sz w:val="32"/>
          <w:szCs w:val="32"/>
          <w:cs/>
        </w:rPr>
        <w:t>ซึ่งมีความหมายว่าความรู้ ความสามารถ ความเชื่อ ความสามารถทางพฤติกรรม และความสามารถในการแก้ไขปัญหาของมนุษย์ ส่วนนักวิชาการศึกษาไทยได้ให้ความหมายไว้ดังนี้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44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pacing w:val="-2"/>
          <w:sz w:val="32"/>
          <w:szCs w:val="32"/>
          <w:cs/>
        </w:rPr>
        <w:t>ปรีชาอุยตระกูลอ้างจากกุลวิตรา</w:t>
      </w:r>
      <w:r w:rsidR="00673FE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pacing w:val="-2"/>
          <w:sz w:val="32"/>
          <w:szCs w:val="32"/>
          <w:cs/>
        </w:rPr>
        <w:t>ภังคานนท์ (25</w:t>
      </w:r>
      <w:r w:rsidR="00673FEF">
        <w:rPr>
          <w:rFonts w:ascii="TH SarabunPSK" w:hAnsi="TH SarabunPSK" w:cs="TH SarabunPSK" w:hint="cs"/>
          <w:spacing w:val="-2"/>
          <w:sz w:val="32"/>
          <w:szCs w:val="32"/>
          <w:cs/>
        </w:rPr>
        <w:t>37</w:t>
      </w:r>
      <w:r w:rsidRPr="003431C5">
        <w:rPr>
          <w:rFonts w:ascii="TH SarabunPSK" w:hAnsi="TH SarabunPSK" w:cs="TH SarabunPSK"/>
          <w:spacing w:val="-2"/>
          <w:sz w:val="32"/>
          <w:szCs w:val="32"/>
        </w:rPr>
        <w:t xml:space="preserve">)  </w:t>
      </w:r>
      <w:r w:rsidRPr="003431C5">
        <w:rPr>
          <w:rFonts w:ascii="TH SarabunPSK" w:hAnsi="TH SarabunPSK" w:cs="TH SarabunPSK"/>
          <w:spacing w:val="-2"/>
          <w:sz w:val="32"/>
          <w:szCs w:val="32"/>
          <w:cs/>
        </w:rPr>
        <w:t>กล่าวว่าภูมิปัญญาเป็นเรื่องที่สั่งสมกันมาตั้งแต่อดีตและเป็นเรื่องของการจัดการความสัมพันธ์ระหว่างคนกับคนคนกับธรรมชาติแวดล้อมคนกับสิ่งเหนือธรรมชาติโดยผ่านกระบวนการทางจารีตประเพณีวิถีชีวิตการทำมาหากินและพิธีกรรมต่างๆเพื่อให้เกิดความสมดุลระหว่างความสัมพันธ์เหล่านี้เป้าหมายก็คือเพื่อให้เกิดความสุขทั้งในส่วนที่เป็น</w:t>
      </w:r>
      <w:r w:rsidRPr="003431C5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ชุมชนหมู่บ้านและในส่วนที่เป็นปัจเจกของชาวบ้านเองถ้าหากเกิดปัญหาทางด้านความไม่สมดุลกันขึ้นก็จะก่อให้เกิดความไม่สงบสุขเกิดปัญหาในหมู่บ้านและชุมชน</w:t>
      </w:r>
    </w:p>
    <w:p w:rsidR="00870EFD" w:rsidRPr="00FC4528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FC4528">
        <w:rPr>
          <w:rFonts w:ascii="TH SarabunPSK" w:hAnsi="TH SarabunPSK" w:cs="TH SarabunPSK"/>
          <w:sz w:val="32"/>
          <w:szCs w:val="32"/>
          <w:cs/>
        </w:rPr>
        <w:t>ภูมิปัญญายังหมายถึงประสบการณ์ในการประกอบอาชีพในการศึกษาเล่าเรียนการที่ชาวบ้านรู้จักวิธีการทำนาการไถนาการเอาควายมาใช้ในการไถนาการรู้จักนวดข้าวโดยการใช้ควายรู้จักสานกระบุงตะกร้าเอาไม้ไผ่มาทำเครื่องใช้ไม้สอยในชีวิตประจำวันรวมทั้งรู้จักเอาดินขี้กระทามาแช่น้ำต้มให้เหือดแห้งเป็นเกลือสินเธาว์ก็เรียกว่าภูมิปัญญาทั้งสิ้น</w:t>
      </w:r>
      <w:r w:rsidRPr="00FC4528">
        <w:rPr>
          <w:rFonts w:ascii="TH SarabunPSK" w:hAnsi="TH SarabunPSK" w:cs="TH SarabunPSK"/>
          <w:sz w:val="32"/>
          <w:szCs w:val="32"/>
        </w:rPr>
        <w:t xml:space="preserve">” </w:t>
      </w:r>
      <w:r w:rsidRPr="00FC4528">
        <w:rPr>
          <w:rFonts w:ascii="TH SarabunPSK" w:hAnsi="TH SarabunPSK" w:cs="TH SarabunPSK"/>
          <w:sz w:val="32"/>
          <w:szCs w:val="32"/>
          <w:cs/>
        </w:rPr>
        <w:t>ธวัช</w:t>
      </w:r>
      <w:r w:rsidR="00FC4528" w:rsidRPr="00FC4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8">
        <w:rPr>
          <w:rFonts w:ascii="TH SarabunPSK" w:hAnsi="TH SarabunPSK" w:cs="TH SarabunPSK"/>
          <w:sz w:val="32"/>
          <w:szCs w:val="32"/>
          <w:cs/>
        </w:rPr>
        <w:t>ปุณโณทก</w:t>
      </w:r>
      <w:r w:rsidR="00FC4528" w:rsidRPr="00FC4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8">
        <w:rPr>
          <w:rFonts w:ascii="TH SarabunPSK" w:hAnsi="TH SarabunPSK" w:cs="TH SarabunPSK"/>
          <w:sz w:val="32"/>
          <w:szCs w:val="32"/>
          <w:cs/>
        </w:rPr>
        <w:t xml:space="preserve"> (2537 </w:t>
      </w:r>
      <w:r w:rsidRPr="00FC4528">
        <w:rPr>
          <w:rFonts w:ascii="TH SarabunPSK" w:hAnsi="TH SarabunPSK" w:cs="TH SarabunPSK"/>
          <w:sz w:val="32"/>
          <w:szCs w:val="32"/>
        </w:rPr>
        <w:t>: 26)</w:t>
      </w:r>
      <w:r w:rsidR="00FC4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8">
        <w:rPr>
          <w:rFonts w:ascii="TH SarabunPSK" w:hAnsi="TH SarabunPSK" w:cs="TH SarabunPSK"/>
          <w:sz w:val="32"/>
          <w:szCs w:val="32"/>
          <w:cs/>
        </w:rPr>
        <w:t>ภูมิปัญญาเป็นเรื่องที่สั่งสมมาแต่อดีตเป็นเรื่องของการจัดความสัมพันธ์ระหว่างคนกับคนคนกับธรรมชาติแวดล้อมคนกับสิ่งเหนือธรรมชาติโดยผ่านกระบวนการทางจารีตประเพณีวิถีชีวิตการทำมาหากินและพิธีกรรมต่างๆทุกอย่างเพื่อให้เกิดความสมดุลระหว่างความสัมพันธ์เหล่านี้พัชรา อุยตระกูล</w:t>
      </w:r>
      <w:r w:rsidRPr="00FC4528">
        <w:rPr>
          <w:rFonts w:ascii="TH SarabunPSK" w:hAnsi="TH SarabunPSK" w:cs="TH SarabunPSK"/>
          <w:sz w:val="32"/>
          <w:szCs w:val="32"/>
        </w:rPr>
        <w:t xml:space="preserve"> (25</w:t>
      </w:r>
      <w:r w:rsidR="00FC4528">
        <w:rPr>
          <w:rFonts w:ascii="TH SarabunPSK" w:hAnsi="TH SarabunPSK" w:cs="TH SarabunPSK"/>
          <w:sz w:val="32"/>
          <w:szCs w:val="32"/>
        </w:rPr>
        <w:t>33</w:t>
      </w:r>
      <w:r w:rsidRPr="00FC4528">
        <w:rPr>
          <w:rFonts w:ascii="TH SarabunPSK" w:hAnsi="TH SarabunPSK" w:cs="TH SarabunPSK"/>
          <w:sz w:val="32"/>
          <w:szCs w:val="32"/>
        </w:rPr>
        <w:t>)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ชลธิชา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สัตยาวัฒนา (</w:t>
      </w:r>
      <w:r w:rsidRPr="003431C5">
        <w:rPr>
          <w:rFonts w:ascii="TH SarabunPSK" w:hAnsi="TH SarabunPSK" w:cs="TH SarabunPSK"/>
          <w:sz w:val="32"/>
          <w:szCs w:val="32"/>
        </w:rPr>
        <w:t>25</w:t>
      </w:r>
      <w:r w:rsidR="002742BE">
        <w:rPr>
          <w:rFonts w:ascii="TH SarabunPSK" w:hAnsi="TH SarabunPSK" w:cs="TH SarabunPSK"/>
          <w:sz w:val="32"/>
          <w:szCs w:val="32"/>
        </w:rPr>
        <w:t>45</w:t>
      </w:r>
      <w:r w:rsidRPr="003431C5">
        <w:rPr>
          <w:rFonts w:ascii="TH SarabunPSK" w:hAnsi="TH SarabunPSK" w:cs="TH SarabunPSK"/>
          <w:sz w:val="32"/>
          <w:szCs w:val="32"/>
        </w:rPr>
        <w:t>)</w:t>
      </w:r>
      <w:r w:rsidRPr="003431C5">
        <w:rPr>
          <w:rFonts w:ascii="TH SarabunPSK" w:hAnsi="TH SarabunPSK" w:cs="TH SarabunPSK"/>
          <w:sz w:val="32"/>
          <w:szCs w:val="32"/>
          <w:cs/>
        </w:rPr>
        <w:t>กล่าวว่า ภูมิปัญญาเป็นผลึกขององค์ความรู้ที่มีกระบวนการสั่งสม สืบทอดกลั่นกรองกันมายาวนาน มีที่มาหลากหลายไร้เอกภพ แต่ก็ได้ประสมประสานกันจนเป็นเหลี่ยมมณีที่จรัสแสงคงทนและท้าทายตลอดกาลเวลา ความรู้อาจจะไม่ได้เป็นเอกภาพ</w:t>
      </w:r>
      <w:r w:rsidRPr="003431C5">
        <w:rPr>
          <w:rFonts w:ascii="TH SarabunPSK" w:hAnsi="TH SarabunPSK" w:cs="TH SarabunPSK"/>
          <w:sz w:val="32"/>
          <w:szCs w:val="32"/>
        </w:rPr>
        <w:t xml:space="preserve"> (Unity) </w:t>
      </w:r>
      <w:r w:rsidRPr="003431C5">
        <w:rPr>
          <w:rFonts w:ascii="TH SarabunPSK" w:hAnsi="TH SarabunPSK" w:cs="TH SarabunPSK"/>
          <w:sz w:val="32"/>
          <w:szCs w:val="32"/>
          <w:cs/>
        </w:rPr>
        <w:t>แต่ภูมิปัญญาจัดว่าเป็น เอกลักษณ์</w:t>
      </w:r>
      <w:r w:rsidRPr="003431C5">
        <w:rPr>
          <w:rFonts w:ascii="TH SarabunPSK" w:hAnsi="TH SarabunPSK" w:cs="TH SarabunPSK"/>
          <w:sz w:val="32"/>
          <w:szCs w:val="32"/>
        </w:rPr>
        <w:t xml:space="preserve"> (identity)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31C5">
        <w:rPr>
          <w:rFonts w:ascii="TH SarabunPSK" w:hAnsi="TH SarabunPSK" w:cs="TH SarabunPSK"/>
          <w:b/>
          <w:bCs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</w:rPr>
        <w:t xml:space="preserve">1.2. </w:t>
      </w:r>
      <w:r w:rsidRPr="003431C5">
        <w:rPr>
          <w:rFonts w:ascii="TH SarabunPSK" w:hAnsi="TH SarabunPSK" w:cs="TH SarabunPSK"/>
          <w:sz w:val="32"/>
          <w:szCs w:val="32"/>
          <w:cs/>
        </w:rPr>
        <w:t>ภูมิปัญญาพื้นบ้านยิ่งยง เทาประเสริฐ</w:t>
      </w:r>
      <w:r w:rsidRPr="003431C5">
        <w:rPr>
          <w:rFonts w:ascii="TH SarabunPSK" w:hAnsi="TH SarabunPSK" w:cs="TH SarabunPSK"/>
          <w:sz w:val="32"/>
          <w:szCs w:val="32"/>
        </w:rPr>
        <w:t xml:space="preserve"> (25</w:t>
      </w:r>
      <w:r w:rsidR="002742BE">
        <w:rPr>
          <w:rFonts w:ascii="TH SarabunPSK" w:hAnsi="TH SarabunPSK" w:cs="TH SarabunPSK"/>
          <w:sz w:val="32"/>
          <w:szCs w:val="32"/>
        </w:rPr>
        <w:t>3</w:t>
      </w:r>
      <w:r w:rsidRPr="003431C5">
        <w:rPr>
          <w:rFonts w:ascii="TH SarabunPSK" w:hAnsi="TH SarabunPSK" w:cs="TH SarabunPSK"/>
          <w:sz w:val="32"/>
          <w:szCs w:val="32"/>
        </w:rPr>
        <w:t xml:space="preserve">7: 40) </w:t>
      </w:r>
      <w:r w:rsidRPr="003431C5">
        <w:rPr>
          <w:rFonts w:ascii="TH SarabunPSK" w:hAnsi="TH SarabunPSK" w:cs="TH SarabunPSK"/>
          <w:sz w:val="32"/>
          <w:szCs w:val="32"/>
          <w:cs/>
        </w:rPr>
        <w:t>ได้ใช้คำว่าภูมิปัญญาพื้นบ้าน โดยให้ความหมายว่าเป็นองค์ความรู้ความสามารถและประสบการณ์ที่สั่งสมและสืบทอดกันมาอันเป็นความสามารถและศักยภาพในเชิงแก้ปัญหา การปรับตัวเรียนรู้และสืบทอดไปสู่คนรุ่นใหม่ เพื่อการดำรงอยู่รอดของเผ่าพันธุ์ จึงเป็นมรดกทางวัฒนธรรมของชาติ เผ่าพันธุ์หรือเป็นวิถีของชาวบ้านมีผู้ที่กล่าวไว้ดังนี้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b/>
          <w:bCs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วิชิต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นันทสุวรรณ (2544 </w:t>
      </w:r>
      <w:r w:rsidRPr="003431C5">
        <w:rPr>
          <w:rFonts w:ascii="TH SarabunPSK" w:hAnsi="TH SarabunPSK" w:cs="TH SarabunPSK"/>
          <w:sz w:val="32"/>
          <w:szCs w:val="32"/>
        </w:rPr>
        <w:t>: 32</w:t>
      </w:r>
      <w:r w:rsidRPr="003431C5">
        <w:rPr>
          <w:rFonts w:ascii="TH SarabunPSK" w:hAnsi="TH SarabunPSK" w:cs="TH SarabunPSK"/>
          <w:sz w:val="32"/>
          <w:szCs w:val="32"/>
          <w:cs/>
        </w:rPr>
        <w:t>)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กล่าวว่าภูมิปัญญาชาวบ้านหมายถึงแกนหลักของการมองชีวิตการใช้ชีวิตอย่างมีความสุขซึ่งมีความหมายทั้งในแง่ของปัจเจกบุคคลและในแง่ของสังคมหมู่บ้าน ซึ่งตรงกับเสรีพงศ์พิศกล่าวว่าปัญญาหรือภูมิปัญญาชาวบ้านหรือภูมิปัญญาท้องถิ่นก็เรียกหมายถึงพื้นเพรากฐานของความรู้ชาวบ้านสอดคล้องกับประเวศวะสีกล่าวว่าภูมิปัญญาชาวบ้านเกิดจากการสะสมการเรียนรู้มาเป็นระยะเวลายาวนานมีลักษณะเชื่อมโยงกันไปหมดในทุกสาขาวิชาไม่แยกเป็นวิชาๆแบบที่เราเรียนฉะนั้นวิชาเกี่ยวกับเศรษฐกิจอาชีพความเป็นอยู่เกี่ยวกับการใช้จ่ายกับการศึกษาวัฒนธรรมมันจะผสมผสานกลมกลืนเชื่อมโยงกันไปหมด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สุจารี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จันทรสุข</w:t>
      </w:r>
      <w:r w:rsidRPr="003431C5">
        <w:rPr>
          <w:rFonts w:ascii="TH SarabunPSK" w:hAnsi="TH SarabunPSK" w:cs="TH SarabunPSK"/>
          <w:sz w:val="32"/>
          <w:szCs w:val="32"/>
        </w:rPr>
        <w:t xml:space="preserve"> (25</w:t>
      </w:r>
      <w:r w:rsidR="002742BE">
        <w:rPr>
          <w:rFonts w:ascii="TH SarabunPSK" w:hAnsi="TH SarabunPSK" w:cs="TH SarabunPSK"/>
          <w:sz w:val="32"/>
          <w:szCs w:val="32"/>
        </w:rPr>
        <w:t>3</w:t>
      </w:r>
      <w:r w:rsidRPr="003431C5">
        <w:rPr>
          <w:rFonts w:ascii="TH SarabunPSK" w:hAnsi="TH SarabunPSK" w:cs="TH SarabunPSK"/>
          <w:sz w:val="32"/>
          <w:szCs w:val="32"/>
        </w:rPr>
        <w:t xml:space="preserve">1)  </w:t>
      </w:r>
      <w:r w:rsidRPr="003431C5">
        <w:rPr>
          <w:rFonts w:ascii="TH SarabunPSK" w:hAnsi="TH SarabunPSK" w:cs="TH SarabunPSK"/>
          <w:sz w:val="32"/>
          <w:szCs w:val="32"/>
          <w:cs/>
        </w:rPr>
        <w:t>กล่าวว่าภูมิปัญญาชาวบ้านหมายถึงวิธีการปฏิบัติซึ่งชาวบ้านได้มาจากประสบการณ์แนวทางแก้ปัญหาแต่ละเรื่องแต่ละประสบการณ์แต่ละสภาพแวดล้อมซึ่งจะมีเงื่อนไขปัจจัยเฉพาะแตกต่างกันไปตรงกับ สมเกียรติพงษ์ไพบูลย์</w:t>
      </w:r>
      <w:r w:rsidRPr="003431C5">
        <w:rPr>
          <w:rFonts w:ascii="TH SarabunPSK" w:hAnsi="TH SarabunPSK" w:cs="TH SarabunPSK"/>
          <w:sz w:val="32"/>
          <w:szCs w:val="32"/>
        </w:rPr>
        <w:t xml:space="preserve"> (2527 : 32)  </w:t>
      </w:r>
      <w:r w:rsidRPr="003431C5">
        <w:rPr>
          <w:rFonts w:ascii="TH SarabunPSK" w:hAnsi="TH SarabunPSK" w:cs="TH SarabunPSK"/>
          <w:sz w:val="32"/>
          <w:szCs w:val="32"/>
          <w:cs/>
        </w:rPr>
        <w:t>กล่าวว่าภูมิปัญญาชาวบ้านศัพท์นี้การกำเนิดของมันชัดเจนมีความมุ่งหมายที่จะใช้วัฒนธรรมของตนเองโต้กระแสการต่อสู้ให้พ้นการครอบงำเป็นอิสระและสร้างสรรค์หากทำสำเร็จแล้วมีการสร้างตาข่ายโยงใยภูมิปัญญาระหว่างกันชุมชนหมู่บ้านก็มีอำนาจเป็นพลังสำคัญพลังหนึ่งที่จะผลักดันให้สังคมไทยมีการเปลี่ยนแปลงสู่ศาสนติ</w:t>
      </w:r>
      <w:r w:rsidRPr="003431C5">
        <w:rPr>
          <w:rFonts w:ascii="TH SarabunPSK" w:hAnsi="TH SarabunPSK" w:cs="TH SarabunPSK"/>
          <w:sz w:val="32"/>
          <w:szCs w:val="32"/>
          <w:cs/>
        </w:rPr>
        <w:lastRenderedPageBreak/>
        <w:t>สุขในที่สุดสอดคล้องกับอเนกนาคะบุตรกล่าวว่าภูมิปัญญานี้มันเกิดมาจากการสะสมเรียนรู้มาเป็นระยะเวลานานมันเชื่อมโยงกันไปหมดไม่แยกจากกันเป็นวิชาอย่างที่เราเรียนภูมิปัญญาชาวบ้านต่างจากองค์ความรู้ตรงที่เรามีหนังสือทฤษฎีความรู้มากมายอ้างอิงได้ภูมิปัญญาชาวบ้านขั้นตอน</w:t>
      </w:r>
      <w:r w:rsidRPr="003431C5">
        <w:rPr>
          <w:rFonts w:ascii="TH SarabunPSK" w:hAnsi="TH SarabunPSK" w:cs="TH SarabunPSK"/>
          <w:sz w:val="32"/>
          <w:szCs w:val="32"/>
        </w:rPr>
        <w:t xml:space="preserve">  3  </w:t>
      </w:r>
      <w:r w:rsidRPr="003431C5">
        <w:rPr>
          <w:rFonts w:ascii="TH SarabunPSK" w:hAnsi="TH SarabunPSK" w:cs="TH SarabunPSK"/>
          <w:sz w:val="32"/>
          <w:szCs w:val="32"/>
          <w:cs/>
        </w:rPr>
        <w:t>อย่างคือปริยัติปฏิบัติและปฏิเวธ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ธวัช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ปุณโณทก</w:t>
      </w:r>
      <w:r w:rsidRPr="003431C5">
        <w:rPr>
          <w:rFonts w:ascii="TH SarabunPSK" w:hAnsi="TH SarabunPSK" w:cs="TH SarabunPSK"/>
          <w:sz w:val="32"/>
          <w:szCs w:val="32"/>
        </w:rPr>
        <w:t xml:space="preserve"> (2525 : 22)  </w:t>
      </w:r>
      <w:r w:rsidRPr="003431C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ภูมิปัญญาชาวบ้านหมายถึงความรอบรู้ของชาวบ้านที่เรียนรู้และมีประสบการณ์สืบต่อกันมาทั้งทางตรงคือประสบการณ์ด้วยตนเองหรือทางอ้อมซึ่งเรียนรู้จากผู้ใหญ่หรือความรู้ที่สะสมสืบต่อกันมาและเป็นแนวทางเดียวกับสามารถจันทร์สูรย์กล่าวว่าภูมิปัญญาชาวบ้านหมายถึงทุกสิ่งทุกอย่างที่ชาวบ้านคิดได้เองที่นำมาในการแก้ไขปัญหาเป็นสติปัญญาเป็นองค์ความรู้ทั้งหมดของชาวบ้านทั้งกว้างทั้งลึกที่ชาวบ้านสามารถคิดเองทำเองโดยอาศัยศักยภาพที่มีอยู่แก้ปัญหาการดำเนินชีวิตได้ในท้องถิ่นอย่างสมสมัย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ชลทิตย์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เอี่ยมสำอางค์และวิศนี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ศิลาตระกูล</w:t>
      </w:r>
      <w:r w:rsidRPr="003431C5">
        <w:rPr>
          <w:rFonts w:ascii="TH SarabunPSK" w:hAnsi="TH SarabunPSK" w:cs="TH SarabunPSK"/>
          <w:sz w:val="32"/>
          <w:szCs w:val="32"/>
        </w:rPr>
        <w:t xml:space="preserve"> (2528 :37) </w:t>
      </w:r>
      <w:r w:rsidRPr="003431C5">
        <w:rPr>
          <w:rFonts w:ascii="TH SarabunPSK" w:hAnsi="TH SarabunPSK" w:cs="TH SarabunPSK"/>
          <w:sz w:val="32"/>
          <w:szCs w:val="32"/>
          <w:cs/>
        </w:rPr>
        <w:t>กล่าวว่าภูมิปัญญาชาวบ้านนั้นหมายถึงความรู้ประสบการณ์ของประชาชนในท้องถิ่นซึ่งได้รับการศึกษาอบรมสั่งสมและถ่ายทอดจากบรรพบุรุษหรือเป็นความรู้ประสบการณ์ที่เกิดขึ้นจากประสบการณ์ตรงของตนเองซึ่งได้เรียนรู้จากการทำงานจากธรรมชาติแวดล้อมสิ่งเหล่านั้นเป็นสิ่งที่มีคุณค่าเสริมสร้างความสามารถทำให้คนมีชีวิตร่วมกันอย่างสันติสุขเป็นความรู้ที่สร้างสรรค์และมีส่วนเสริมสร้างการผลิตทางด้านต่างประเทศนั้นออลันโด</w:t>
      </w:r>
      <w:r w:rsidRPr="003431C5">
        <w:rPr>
          <w:rFonts w:ascii="TH SarabunPSK" w:hAnsi="TH SarabunPSK" w:cs="TH SarabunPSK"/>
          <w:sz w:val="32"/>
          <w:szCs w:val="32"/>
        </w:rPr>
        <w:t xml:space="preserve"> (Orlando FalsBorda) </w:t>
      </w:r>
      <w:r w:rsidRPr="003431C5">
        <w:rPr>
          <w:rFonts w:ascii="TH SarabunPSK" w:hAnsi="TH SarabunPSK" w:cs="TH SarabunPSK"/>
          <w:sz w:val="32"/>
          <w:szCs w:val="32"/>
          <w:cs/>
        </w:rPr>
        <w:t>ได้ทำการวิจัยแบบมีส่วนร่วมในอเมริกาเหนือและได้เขียนอธิบายไว้ว่าศาสตร์ของประชาชนเรื่องพื้นบ้านความรู้ประชาชนภูมิปัญญาชาวบ้านนั้นเป็นความรู้ชาวบ้านที่ผ่านการปฏิบัติมาแล้วอย่างโชกโชนเป็นส่วนหนึ่งของมรดกทางวัฒนธรรมของเขาความรู้ดังกล่าวไม่ได้จัดเข้ารหัสเก็บไว้แต่เป็นความรู้ที่ปฏิบัติได้มีพลังและสำคัญยิ่งช่วยให้ชาวบ้านมีชีวิตอยู่รอดสร้างสรรค์การผลิตและช่วยในด้านการทำงานเป็นสิ่งที่สะสมมามากกว่าศตวรรษแล้วเป็นโครงสร้างความรู้ที่มีหลักการมีเหตุและมีผลในตัวเอง</w:t>
      </w: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สรุปได้ว่าภูมิปัญญาชาวบ้านหมายถึงมวลความรู้และมวลประสบการณ์ของชาวบ้านที่ใช้ในการดำเนินชีวิตให้เป็นสุขโดยได้รับการถ่ายทอดสั่งสมกันมาโดยผ่านกระบวนการพัฒนาให้สอดคล้องกับกาลสมัย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31C5">
        <w:rPr>
          <w:rFonts w:ascii="TH SarabunPSK" w:hAnsi="TH SarabunPSK" w:cs="TH SarabunPSK"/>
          <w:b/>
          <w:bCs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</w:rPr>
        <w:t xml:space="preserve">1.3. </w:t>
      </w:r>
      <w:r w:rsidRPr="003431C5">
        <w:rPr>
          <w:rFonts w:ascii="TH SarabunPSK" w:hAnsi="TH SarabunPSK" w:cs="TH SarabunPSK"/>
          <w:sz w:val="32"/>
          <w:szCs w:val="32"/>
          <w:cs/>
        </w:rPr>
        <w:t>ภูมิปัญญาท้องถิ่นกองวิจัยทางการศึกษากรมวิชาการกล่าวว่าภูมิปัญญาท้องถิ่น</w:t>
      </w:r>
      <w:r w:rsidRPr="003431C5">
        <w:rPr>
          <w:rFonts w:ascii="TH SarabunPSK" w:hAnsi="TH SarabunPSK" w:cs="TH SarabunPSK"/>
          <w:sz w:val="32"/>
          <w:szCs w:val="32"/>
        </w:rPr>
        <w:t xml:space="preserve"> (Local Wisdom) </w:t>
      </w:r>
      <w:r w:rsidRPr="003431C5">
        <w:rPr>
          <w:rFonts w:ascii="TH SarabunPSK" w:hAnsi="TH SarabunPSK" w:cs="TH SarabunPSK"/>
          <w:sz w:val="32"/>
          <w:szCs w:val="32"/>
          <w:cs/>
        </w:rPr>
        <w:t>หรือภูมิปัญญาชาวบ้าน</w:t>
      </w:r>
      <w:r w:rsidRPr="003431C5">
        <w:rPr>
          <w:rFonts w:ascii="TH SarabunPSK" w:hAnsi="TH SarabunPSK" w:cs="TH SarabunPSK"/>
          <w:sz w:val="32"/>
          <w:szCs w:val="32"/>
        </w:rPr>
        <w:t xml:space="preserve"> (Copular Wisdom) </w:t>
      </w:r>
      <w:r w:rsidRPr="003431C5">
        <w:rPr>
          <w:rFonts w:ascii="TH SarabunPSK" w:hAnsi="TH SarabunPSK" w:cs="TH SarabunPSK"/>
          <w:sz w:val="32"/>
          <w:szCs w:val="32"/>
          <w:cs/>
        </w:rPr>
        <w:t>เป็นองค์ความรู้ความสามารถของชาวบ้านที่สั่งสมสืบทอดกันมาอันเป็นศักยภาพหรือความสามารถที่จะใช้แก้ปัญหา ปรับตัว เรียนรู้ และมีการสืบทอดไปสู่คนรุ่นใหม่ หรือคือแก่นของชุมชนที่จรรโลงชุมชนให้อยู่รอดจนถึงปัจจุบันมีผู้กล่าวไว้ดังนี้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ศูนย์พัฒนาหลักสูตรกรมวิชาการกล่าวว่าภูมิปัญญาท้องถิ่น</w:t>
      </w:r>
      <w:r w:rsidRPr="003431C5">
        <w:rPr>
          <w:rFonts w:ascii="TH SarabunPSK" w:hAnsi="TH SarabunPSK" w:cs="TH SarabunPSK"/>
          <w:sz w:val="32"/>
          <w:szCs w:val="32"/>
        </w:rPr>
        <w:t xml:space="preserve"> (Local Wisdom) </w:t>
      </w:r>
      <w:r w:rsidRPr="003431C5">
        <w:rPr>
          <w:rFonts w:ascii="TH SarabunPSK" w:hAnsi="TH SarabunPSK" w:cs="TH SarabunPSK"/>
          <w:sz w:val="32"/>
          <w:szCs w:val="32"/>
          <w:cs/>
        </w:rPr>
        <w:t>หรือภูมิปัญญาชาวบ้าน</w:t>
      </w:r>
      <w:r w:rsidRPr="003431C5">
        <w:rPr>
          <w:rFonts w:ascii="TH SarabunPSK" w:hAnsi="TH SarabunPSK" w:cs="TH SarabunPSK"/>
          <w:sz w:val="32"/>
          <w:szCs w:val="32"/>
        </w:rPr>
        <w:t xml:space="preserve">(Popular Wisdom) </w:t>
      </w:r>
      <w:r w:rsidRPr="003431C5">
        <w:rPr>
          <w:rFonts w:ascii="TH SarabunPSK" w:hAnsi="TH SarabunPSK" w:cs="TH SarabunPSK"/>
          <w:sz w:val="32"/>
          <w:szCs w:val="32"/>
          <w:cs/>
        </w:rPr>
        <w:t>คือความรู้ที่เกิดจากประสบการณ์ในชีวิตของคนเราผ่านกระบวนการศึกษาสังเกตคิดวิเคราะห์จนเกิดปัญญาและตกผลึกมาเป็นองค์ความรู้ที่ประกอบกันขึ้นมา</w:t>
      </w:r>
      <w:r w:rsidRPr="003431C5">
        <w:rPr>
          <w:rFonts w:ascii="TH SarabunPSK" w:hAnsi="TH SarabunPSK" w:cs="TH SarabunPSK"/>
          <w:sz w:val="32"/>
          <w:szCs w:val="32"/>
          <w:cs/>
        </w:rPr>
        <w:lastRenderedPageBreak/>
        <w:t>จากความรู้เฉพาะหลายๆเรื่องความรู้ดังกล่าวไม่ได้แยกย่อยออกมาให้เห็นเป็นศาสตร์เฉพาะสาขาวิชาต่างๆอาจกล่าวได้ว่าภูมิปัญญาท้องถิ่นเป็นความรู้ที่มีอยู่ทั่วไปในสังคมชุมชนและในตัวของผู้รู้เองหากมีการสืบค้นหาเพื่อศึกษาและนำมาใช้ก็จะเป็นที่รู้จักกันเกิดการยอมรับถ่ายทอดและพัฒนาไปสู่คนรุ่นใหม่ตามยุคตามสมัยได้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สรุปได้ว่า ภูมิปัญญาท้องถิ่นหมายถึงกระบวนทัศน์ของบุคคลที่มีต่อคนเองต่อโลกและสิ่งแวดล้อมซึ่งกระบวนทัศน์ดังกล่าวจะมีรากฐานจากคำสอนทางศาสนาคติจารีตประเพณีที่ได้รับการถ่ายทอดสั่งสอนและปฏิบัติสืบเนื่องกันมาปรับปรุงเข้ากับบริบททางสังคมที่เปลี่ยนแปลงแต่ละสมัยทั้งนี้โดยมีเป้าหมายเพื่อความสงบสุขของในส่วนที่เป็นชุมชนและปัจเจกบุคคลซึ่งกระบวนทัศน์ที่เป็นภูมิปัญญาท้องถิ่นจำแนกออกได้</w:t>
      </w:r>
      <w:r w:rsidRPr="003431C5">
        <w:rPr>
          <w:rFonts w:ascii="TH SarabunPSK" w:hAnsi="TH SarabunPSK" w:cs="TH SarabunPSK"/>
          <w:sz w:val="32"/>
          <w:szCs w:val="32"/>
        </w:rPr>
        <w:t xml:space="preserve">  3 </w:t>
      </w:r>
      <w:r w:rsidRPr="003431C5">
        <w:rPr>
          <w:rFonts w:ascii="TH SarabunPSK" w:hAnsi="TH SarabunPSK" w:cs="TH SarabunPSK"/>
          <w:sz w:val="32"/>
          <w:szCs w:val="32"/>
          <w:cs/>
        </w:rPr>
        <w:t>ลักษณะคือ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pacing w:val="-12"/>
          <w:sz w:val="32"/>
          <w:szCs w:val="32"/>
          <w:cs/>
        </w:rPr>
        <w:t>ลักษณะที่</w:t>
      </w:r>
      <w:r w:rsidRPr="003431C5">
        <w:rPr>
          <w:rFonts w:ascii="TH SarabunPSK" w:hAnsi="TH SarabunPSK" w:cs="TH SarabunPSK"/>
          <w:spacing w:val="-12"/>
          <w:sz w:val="32"/>
          <w:szCs w:val="32"/>
        </w:rPr>
        <w:t xml:space="preserve"> 1 </w:t>
      </w:r>
      <w:r w:rsidRPr="003431C5">
        <w:rPr>
          <w:rFonts w:ascii="TH SarabunPSK" w:hAnsi="TH SarabunPSK" w:cs="TH SarabunPSK"/>
          <w:spacing w:val="-12"/>
          <w:sz w:val="32"/>
          <w:szCs w:val="32"/>
          <w:cs/>
        </w:rPr>
        <w:t>ภูมิปัญญาเกี่ยวกับการจัดการจัดความสัมพันธ์ระหว่างมนุษย์กับธรรมชาติแวดล้อม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pacing w:val="-8"/>
          <w:sz w:val="32"/>
          <w:szCs w:val="32"/>
          <w:cs/>
        </w:rPr>
        <w:t>ลักษณะที่</w:t>
      </w:r>
      <w:r w:rsidRPr="003431C5">
        <w:rPr>
          <w:rFonts w:ascii="TH SarabunPSK" w:hAnsi="TH SarabunPSK" w:cs="TH SarabunPSK"/>
          <w:spacing w:val="-8"/>
          <w:sz w:val="32"/>
          <w:szCs w:val="32"/>
        </w:rPr>
        <w:t xml:space="preserve"> 2 </w:t>
      </w:r>
      <w:r w:rsidRPr="003431C5">
        <w:rPr>
          <w:rFonts w:ascii="TH SarabunPSK" w:hAnsi="TH SarabunPSK" w:cs="TH SarabunPSK"/>
          <w:spacing w:val="-8"/>
          <w:sz w:val="32"/>
          <w:szCs w:val="32"/>
          <w:cs/>
        </w:rPr>
        <w:t>ภูมิปัญญาเกี่ยวกับระบบสังคมหรือการจัดความสัมพันธ์ระหว่างมนุษย์กับมนุษย์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ลักษณะที่</w:t>
      </w:r>
      <w:r w:rsidRPr="003431C5">
        <w:rPr>
          <w:rFonts w:ascii="TH SarabunPSK" w:hAnsi="TH SarabunPSK" w:cs="TH SarabunPSK"/>
          <w:sz w:val="32"/>
          <w:szCs w:val="32"/>
        </w:rPr>
        <w:t xml:space="preserve"> 3 </w:t>
      </w:r>
      <w:r w:rsidRPr="003431C5">
        <w:rPr>
          <w:rFonts w:ascii="TH SarabunPSK" w:hAnsi="TH SarabunPSK" w:cs="TH SarabunPSK"/>
          <w:sz w:val="32"/>
          <w:szCs w:val="32"/>
          <w:cs/>
        </w:rPr>
        <w:t>ภูมิปัญญาเกี่ยวกับระบบการผลิตหรือการประกอบอาชีพที่มีลักษณะมุ่งเน้นระบบการผลิตเพื่อพึ่งพาตนเองและจากหนังสือชื่อ</w:t>
      </w:r>
      <w:r w:rsidRPr="003431C5">
        <w:rPr>
          <w:rFonts w:ascii="TH SarabunPSK" w:hAnsi="TH SarabunPSK" w:cs="TH SarabunPSK"/>
          <w:sz w:val="32"/>
          <w:szCs w:val="32"/>
        </w:rPr>
        <w:t xml:space="preserve">  “</w:t>
      </w:r>
      <w:r w:rsidRPr="003431C5">
        <w:rPr>
          <w:rFonts w:ascii="TH SarabunPSK" w:hAnsi="TH SarabunPSK" w:cs="TH SarabunPSK"/>
          <w:sz w:val="32"/>
          <w:szCs w:val="32"/>
          <w:cs/>
        </w:rPr>
        <w:t>การถ่ายโยงงานวิจัยด้านเกษตรสากลกับการพัฒนา</w:t>
      </w:r>
      <w:r w:rsidRPr="003431C5">
        <w:rPr>
          <w:rFonts w:ascii="TH SarabunPSK" w:hAnsi="TH SarabunPSK" w:cs="TH SarabunPSK"/>
          <w:sz w:val="32"/>
          <w:szCs w:val="32"/>
        </w:rPr>
        <w:t xml:space="preserve">” </w:t>
      </w:r>
      <w:r w:rsidRPr="003431C5">
        <w:rPr>
          <w:rFonts w:ascii="TH SarabunPSK" w:hAnsi="TH SarabunPSK" w:cs="TH SarabunPSK"/>
          <w:sz w:val="32"/>
          <w:szCs w:val="32"/>
          <w:cs/>
        </w:rPr>
        <w:t>นั้นดีเอมวอเรน</w:t>
      </w:r>
      <w:r w:rsidRPr="003431C5">
        <w:rPr>
          <w:rFonts w:ascii="TH SarabunPSK" w:hAnsi="TH SarabunPSK" w:cs="TH SarabunPSK"/>
          <w:sz w:val="32"/>
          <w:szCs w:val="32"/>
        </w:rPr>
        <w:t xml:space="preserve"> (D.M. Warren)</w:t>
      </w:r>
      <w:r w:rsidRPr="003431C5">
        <w:rPr>
          <w:rFonts w:ascii="TH SarabunPSK" w:hAnsi="TH SarabunPSK" w:cs="TH SarabunPSK"/>
          <w:sz w:val="32"/>
          <w:szCs w:val="32"/>
          <w:cs/>
        </w:rPr>
        <w:t>ได้ใช้คำภูมิปัญญาท้องถิ่นในความหมายว่าเป็นระบบเกษตรกรรมในท้องถิ่นซึ่งพัฒนามาแล้วช่วงระยะเวลาหนึ่งด้วยรูปแบบของการเพาะปลูกที่มีพื้นฐานจากความรู้ด้านการเกษตรที่ได้ปฏิบัติกันมาในท้องถิ่นนั้นและได้รับอิทธิพลจากนวัตกรรมต่างๆที่เกิดขึ้นในตัวระบบเองรวมทั้งรับมาจากภูมิปัญญาที่อื่นทั้งระบบเกษตรระดับชาติและนานาชาติวอเรนใช้คำว่าภูมิปัญญาท้องถิ่นแทนคำว่าวัฒนธรรมเพื่อหลีกเลี่ยงความหมายที่มักนิยมกันทางตะวันตกว่าหมายถึงระบบที่หยุดนิ่งไม่เปลี่ยนแปลง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44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b/>
          <w:bCs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</w:rPr>
        <w:t xml:space="preserve">1.4. </w:t>
      </w:r>
      <w:r w:rsidRPr="003431C5">
        <w:rPr>
          <w:rFonts w:ascii="TH SarabunPSK" w:hAnsi="TH SarabunPSK" w:cs="TH SarabunPSK"/>
          <w:sz w:val="32"/>
          <w:szCs w:val="32"/>
          <w:cs/>
        </w:rPr>
        <w:t>ภูมิปัญญาไทยกุลวิตรา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ภังคานนท์ (25</w:t>
      </w:r>
      <w:r w:rsidR="002742BE">
        <w:rPr>
          <w:rFonts w:ascii="TH SarabunPSK" w:hAnsi="TH SarabunPSK" w:cs="TH SarabunPSK" w:hint="cs"/>
          <w:sz w:val="32"/>
          <w:szCs w:val="32"/>
          <w:cs/>
        </w:rPr>
        <w:t>37</w:t>
      </w:r>
      <w:r w:rsidRPr="003431C5">
        <w:rPr>
          <w:rFonts w:ascii="TH SarabunPSK" w:hAnsi="TH SarabunPSK" w:cs="TH SarabunPSK"/>
          <w:sz w:val="32"/>
          <w:szCs w:val="32"/>
        </w:rPr>
        <w:t xml:space="preserve">)  </w:t>
      </w:r>
      <w:r w:rsidRPr="003431C5">
        <w:rPr>
          <w:rFonts w:ascii="TH SarabunPSK" w:hAnsi="TH SarabunPSK" w:cs="TH SarabunPSK"/>
          <w:sz w:val="32"/>
          <w:szCs w:val="32"/>
          <w:cs/>
        </w:rPr>
        <w:t>กล่าวว่าภูมิปัญญาไทยนั้นด้านหนึ่งนอกจากจะเป็นเรื่องของพื้นภูมิธรรมแล้วยังหมายถึงศักยภาพในการประสานความรู้ใหม่มาใช้ประโยชน์ด้วยซึ่งเอื้อให้เกิดทางเลือกใหม่ที่มีลักษณะสากลและลักษณะเฉพาะของเราเองมีผู้กล่าวไว้ดังนี้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คำว่าภูมิปัญญาไทยนั้นด้านหนึ่งนอกจากจะเป็นเรื่องราวของพื้นภูมิธรรมเดิมแล้วยังหมายถึงศักยภาพในการประสานความรู้ใหม่ๆมาใช้ให้เกิดประโยชน์ด้วยซึ่งเอื้อให้เกิดทางเลือกใหม่ที่มีลักษณะสากลและลักษณะเฉพาะของเราเองเสน่ห์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จามริก</w:t>
      </w:r>
      <w:r w:rsidRPr="003431C5">
        <w:rPr>
          <w:rFonts w:ascii="TH SarabunPSK" w:hAnsi="TH SarabunPSK" w:cs="TH SarabunPSK"/>
          <w:sz w:val="32"/>
          <w:szCs w:val="32"/>
        </w:rPr>
        <w:t xml:space="preserve"> (2532)  </w:t>
      </w:r>
      <w:r w:rsidRPr="003431C5">
        <w:rPr>
          <w:rFonts w:ascii="TH SarabunPSK" w:hAnsi="TH SarabunPSK" w:cs="TH SarabunPSK"/>
          <w:sz w:val="32"/>
          <w:szCs w:val="32"/>
          <w:cs/>
        </w:rPr>
        <w:t>เป็นผู้สรุปความหมายในความหมายที่ใกล้เคียงกันนี้เสรี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>พงศ์พิศ (25</w:t>
      </w:r>
      <w:r w:rsidR="002742BE">
        <w:rPr>
          <w:rFonts w:ascii="TH SarabunPSK" w:hAnsi="TH SarabunPSK" w:cs="TH SarabunPSK" w:hint="cs"/>
          <w:sz w:val="32"/>
          <w:szCs w:val="32"/>
          <w:cs/>
        </w:rPr>
        <w:t>36</w:t>
      </w:r>
      <w:r w:rsidRPr="003431C5">
        <w:rPr>
          <w:rFonts w:ascii="TH SarabunPSK" w:hAnsi="TH SarabunPSK" w:cs="TH SarabunPSK"/>
          <w:sz w:val="32"/>
          <w:szCs w:val="32"/>
        </w:rPr>
        <w:t xml:space="preserve">)  </w:t>
      </w:r>
      <w:r w:rsidRPr="003431C5">
        <w:rPr>
          <w:rFonts w:ascii="TH SarabunPSK" w:hAnsi="TH SarabunPSK" w:cs="TH SarabunPSK"/>
          <w:sz w:val="32"/>
          <w:szCs w:val="32"/>
          <w:cs/>
        </w:rPr>
        <w:t>ได้ให้ความหมายของภูมิปัญญาไทยไว้ว่าภูมิปัญญาไทยหมายถึงองค์ความรู้ในด้านต่างๆของการดำรงชีวิตของคนไทยที่เกิดจากการสะสมประสบการณ์ทั้งทางตรงและทางอ้อมประกอบกับแนวความคิดวิเคราะห์ในการแก้ไขปัญหาต่างๆของตนเองจนเกิดหลอมรวมเป็นแนวความคิดในการแก้ไขปัญหาที่เป็นลักษณะของตนเองที่สามารถพัฒนาความรู้ดังกล่าวมาประยุกต์ใช้ให้เหมาะสมกับกาลสมัยในการแก้ปัญหาของการดำรงชีวิต</w:t>
      </w:r>
    </w:p>
    <w:p w:rsidR="00870EFD" w:rsidRPr="003431C5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lastRenderedPageBreak/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เอกวิทย์</w:t>
      </w:r>
      <w:r w:rsidR="0027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ณถลาง (2544 </w:t>
      </w:r>
      <w:r w:rsidRPr="003431C5">
        <w:rPr>
          <w:rFonts w:ascii="TH SarabunPSK" w:hAnsi="TH SarabunPSK" w:cs="TH SarabunPSK"/>
          <w:sz w:val="32"/>
          <w:szCs w:val="32"/>
        </w:rPr>
        <w:t xml:space="preserve">: 16)   </w:t>
      </w:r>
      <w:r w:rsidRPr="003431C5">
        <w:rPr>
          <w:rFonts w:ascii="TH SarabunPSK" w:hAnsi="TH SarabunPSK" w:cs="TH SarabunPSK"/>
          <w:sz w:val="32"/>
          <w:szCs w:val="32"/>
          <w:cs/>
        </w:rPr>
        <w:t>กล่าวว่าได้อธิบายภูมิปัญญาไทยว่าเป็นผลของประสบการณ์สั่งสมของคนที่เรียนรู้จากปฏิสัมพันธ์กับสิ่งแวดล้อมปฏิสัมพันธ์ในกลุ่มชนเดียวกันและระหว่างกลุ่มชุมชนหลายๆชาติพันธุ์รวมไปถึงโลกทัศน์ที่มีต่อสิ่งเหนือธรรมชาติภูมิปัญญาเหล่านี้เคยเอื้ออำนวยให้คนไทยแก้ปัญหาได้ดำรงอยู่และสร้างสรรค์อารยธรรมของเราเองได้อย่างมีดุลยภาพกับสิ่งแวดล้อมโดยเฉพาะในระดับพื้นฐานหรือระดับชาวบ้านภูมิปัญญาในแผ่นดินนี้มิได้เกิดขึ้นเป็นเอกเทศแต่มีส่วนแลกเปลี่ยนเลือกเฟ้นและปรับให้ภูมิปัญญาจากอารยธรรมอื่นตลอดมา</w:t>
      </w:r>
    </w:p>
    <w:p w:rsidR="00870EFD" w:rsidRDefault="00870EFD" w:rsidP="00870EFD">
      <w:pPr>
        <w:tabs>
          <w:tab w:val="left" w:pos="900"/>
          <w:tab w:val="left" w:pos="126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>จากความหมายดังกล่าวข้างต้น สรุปได้ว่า ภูมิปัญญาท้องถิ่นเป็นภูมิปัญญาชาวบ้านที่สั่งสมและสืบทอดกันมาโดยใช้ความรู้ ความสามารถและประสบการณ์ เพื่อหาแนวทางแก้ไขปัญหาความอยู่รอดของสังคมลิถีชิตที่อยู่กับสภาพแวดล้อมธรรมชาติระหว่างคนกับธรรมชาติ โดยอาศัยศักยภาพที่มีอยู่เพื่อแก้ไขปัญหาการดำเนินชีวิตของท้องถิ่นได้อย่างเหมาะสม จึงเกิดวัฒนธรรมจารีตประเพณี และความเชื่อที่ได้รับการถ่ายทอดสั่งสอนและปฏิบัติสืบทอดต่อกันมา</w:t>
      </w:r>
    </w:p>
    <w:p w:rsidR="005C6D8B" w:rsidRDefault="005C6D8B" w:rsidP="00870EF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EFD" w:rsidRPr="003431C5" w:rsidRDefault="00870EFD" w:rsidP="00870E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856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การพัฒนาเศรษฐกิจพอเพียงในวัฒนธรรม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 xml:space="preserve">      วัฒนธรรมเป็นวิถีชีวิตของมนุษย์ที่เกิดขึ้นจากระบบความสัมพันธ์ระหว่างมนุษย์กับมนุษย์ มนุษย์กับสังคมและมนุษย์กับธรรมชาติวัฒนธรรมมีทั้งสาระรูปแบบที่เป็นระบบความคิดโครงสร้างทางสังคม สถาบัน ตลอดจนแบบแผนและทุกสิ่งทุกอย่างที่มนุษย์สร้างขึ้น การดำเนินการใดๆเกี่ยวกับเรื่องวัฒนธรรม จำเป็นต้องเข้าใจบริบทและเงื่อนไขแวดล้อม ในการพัฒนาเศรษฐกิจและสังคมต้องคำนึงถึงความสมดุลระหว่างการพัฒนาคน สิ่งแวดล้อม และสังคม กล่าวคือ พัฒนาคนให้เจริญเติบโตทั้งทางร่างกายและจิตใจ พัฒนาสภาพแวดล้อมให้มีดุลยภาพ โดยให้ความสำคัญแก่สัมพันธ์ของคนให้อยู่ร่วมกันอย่างผาสุกถ้วนหน้า (สำนักงานคณะกรรมการวัฒนธรรมแห่งชาติ. 2540 </w:t>
      </w:r>
      <w:r w:rsidRPr="003431C5">
        <w:rPr>
          <w:rFonts w:ascii="TH SarabunPSK" w:hAnsi="TH SarabunPSK" w:cs="TH SarabunPSK"/>
          <w:sz w:val="32"/>
          <w:szCs w:val="32"/>
        </w:rPr>
        <w:t xml:space="preserve">: </w:t>
      </w:r>
      <w:r w:rsidRPr="003431C5">
        <w:rPr>
          <w:rFonts w:ascii="TH SarabunPSK" w:hAnsi="TH SarabunPSK" w:cs="TH SarabunPSK"/>
          <w:sz w:val="32"/>
          <w:szCs w:val="32"/>
          <w:cs/>
        </w:rPr>
        <w:t>1-2)ความเจริญก้าวหน้ามาจากการพัฒนาช่วงทศวรรษที่ผ่านมา ส่งผลกระทบต่อวัฒนธรรมไทยเป็นอย่างมากในช่วงที่จะเข้าสู่ยุคปี 2002 คือความเจริญในโลกยุคข่าวสาร ยุคโลกาภิวัตน์ ซึ่งก่อให้เกิดการแพร่หลายของสื่อต่างๆไปสู่ภูมิภาคอื่นๆ ประเทศอย่างไร้ขีดจำกัดทั้งยังรวดเร็วฉับไวด้วยเครื่องมือสื่อสารประเภทต่างๆ เช่น โทรศัพท์เคลื่อนที่ การส่งข่าวสารด้วยเครือข่ายคอมพิวเตอร์ การสื่อสารด้วยดาวเทียม เป็นต้น เครื่องมือเหล่านี้ทำให้เกิดความเป็นอิสระในโลกของข่าวสาร มีผลต่อการเปลี่ยนแปลงทางวัฒนธรรมในยุคปัจจุบันอย่างรวดเร็ว และเป็นปัจจัยเร่งให้วัฒนธรรมและภูมิปัญญาไทยถูกแปรสภาพไปในที่สุด (วันอนุรักษ์มรดกไทย. 2541</w:t>
      </w:r>
      <w:r w:rsidRPr="003431C5">
        <w:rPr>
          <w:rFonts w:ascii="TH SarabunPSK" w:hAnsi="TH SarabunPSK" w:cs="TH SarabunPSK"/>
          <w:sz w:val="32"/>
          <w:szCs w:val="32"/>
        </w:rPr>
        <w:t xml:space="preserve"> : 13</w:t>
      </w:r>
      <w:r w:rsidRPr="003431C5">
        <w:rPr>
          <w:rFonts w:ascii="TH SarabunPSK" w:hAnsi="TH SarabunPSK" w:cs="TH SarabunPSK"/>
          <w:sz w:val="32"/>
          <w:szCs w:val="32"/>
          <w:cs/>
        </w:rPr>
        <w:t>)การพัฒนาประเทศอย่างขาดความเข้าใจในวัฒนธรรมและภูมิปัญญาท้องถิ่นที่หยั่งรากแห่งปัญญาสืบมาจนถึงปัจจุบัน ได้ส่งผลให้เกิดภาวะวิกฤตทางวัฒนธรรมและกลายเป็นปัญหาที่กำลังดำเนินอยู่ เช่น ขาดความเข้มแข็งมั่นคงของสถาบันครอบครัว ชุมชน การละเลยแบบแผนขนบธรรมเนียมประเพณี คุณธรรมและจริยธรรมทางสังคม การลดคุณค่าทางด้านจิตใจและการให้ความสำคัญทางวัตถุเป็นหลัก การขาดความเข้าใจใน</w:t>
      </w:r>
      <w:r w:rsidRPr="003431C5">
        <w:rPr>
          <w:rFonts w:ascii="TH SarabunPSK" w:hAnsi="TH SarabunPSK" w:cs="TH SarabunPSK"/>
          <w:sz w:val="32"/>
          <w:szCs w:val="32"/>
          <w:cs/>
        </w:rPr>
        <w:lastRenderedPageBreak/>
        <w:t>คุณค่าของภูมิปัญญาท้องถิ่น สิ่งเหล่านี้ได้ส่งผลให้สังคมไทยขาดคุณภาพชีวิตที่ดีและสูญเสียเอกลักษณ์อันดีงามกระบวนการดำเนินการที่จะต้องทำให้วัฒนธรรมไทยเข้มแข็งพร้อมที่จะรับเอากระแสวัฒนธรรมสากลมาประยุกต์ใช้ด้วยกัน โดยไม่กระทบกระเทือนหรือทำลายวัฒนธรรมเดิมของไทยนั้น ควรเริ่มตั้งแต่หน่วยย่อยอันเป็นหน่วยเล็กของสังคมหรือครอบครัว ไปจนถึงองค์กรบริหารสูงสุดคือรัฐบาล ขั้นตอนมีดังนี้ (วันอนุรักษ์มรดกไทย. 2541</w:t>
      </w:r>
      <w:r w:rsidRPr="003431C5">
        <w:rPr>
          <w:rFonts w:ascii="TH SarabunPSK" w:hAnsi="TH SarabunPSK" w:cs="TH SarabunPSK"/>
          <w:sz w:val="32"/>
          <w:szCs w:val="32"/>
        </w:rPr>
        <w:t xml:space="preserve"> : 1</w:t>
      </w:r>
      <w:r w:rsidRPr="003431C5">
        <w:rPr>
          <w:rFonts w:ascii="TH SarabunPSK" w:hAnsi="TH SarabunPSK" w:cs="TH SarabunPSK"/>
          <w:sz w:val="32"/>
          <w:szCs w:val="32"/>
          <w:cs/>
        </w:rPr>
        <w:t>6-18)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>ผู้วิจัยเห็นว่าการพัฒนาทุกอย่างในสังคมไทยนั้นจะต้องไปพร้อมกันมีความสัมพันธ์กันอย่างมีความสมดุลซึ่งกันและกัน จะไม่มีองค์กรไหนเติบโตก่อนหรือเสื่อมล้าหลัง วัฒนธรรมเป็นองค์ประกอบสำคัญที่เกี่ยวข้องทั้งด้านการพัฒนาวัตถุและจิตใจและธรรมชาติสิ่งแวดล้อม จึงเห็นว่าการพัฒนาเศรษฐกิจพอเพียงจะต้องมีความสัมพันธ์หรือสมดุลกัน</w:t>
      </w:r>
      <w:r w:rsidRPr="003431C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70EFD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31C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56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431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การพัฒนาเศรษฐกิจพอเพียงโดยใช้หลักการพัฒนาแบบบูรณาการหรือองค์รวม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1.  ด้านสังคม วัฒนธรรม ต้องสมดุลกันกับธรรมชาติสิ่งแวดล้อม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431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pacing w:val="-4"/>
          <w:sz w:val="32"/>
          <w:szCs w:val="32"/>
          <w:cs/>
        </w:rPr>
        <w:tab/>
        <w:t>การใช้ทรัพยากรธรรมชาติ ได้แก่ ป่าไม้ แร่ธาตุ ทรัพย์ในดินสินในน้ำ เพื่อสนองความต้องการที่ไม่จำกัดของมนุษย์ทำให้ระบบนิเวศวิทยาเปลี่ยนแปลงไปสูญเสียเนื้อที่คือป่าไม่เสียดุลวงจรชีวิตของพืชและสัตว์ ขาดแคลนทรัพยากรที่เคยอุดมสมบูรณ์มาแต่กาลก่อนตลาดจนเกิดมลพิษทั้งในอากาศและในดินกล่าวได้ว่ามนุษย์เอาเปรียบธรรมชาติเล็งเห็นทรัพยากรธรรมชาติเป็นสิ่งที่ได้เปล่าต้องรีบไขว่คว้ามาปรนเปรอความสุขของมนุษย์ซึ่งมีความโลภและเห็นแก่ตัวเป็นเหตุ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>การเอาเปรียบธรรมชาติสิ่งแวดล้อมมีเหตุที่มาจากการเปลี่ยนแปลงค่านิยมตามระบบเศรษฐกิจทุนนิยมพาณิชนิยม และวัตถุนิยมที่เป็นอยู่ในขณะนี้ ทำให้คนส่วนใหญ่มีความคับแค้นทางจิต ความอิจฉาริษยา ความเครียดซึ่งนำไปสู่การต่อสู้ด้วยเล่ห์กลเกิดวิกฤติการณ์ทางวัฒนธรรมเท่าๆกับวิกฤติการณ์ทางสังคม ดังจะเห็นได้ว่า การส่งเสริม</w:t>
      </w:r>
      <w:r>
        <w:rPr>
          <w:rFonts w:ascii="TH SarabunPSK" w:hAnsi="TH SarabunPSK" w:cs="TH SarabunPSK"/>
          <w:sz w:val="32"/>
          <w:szCs w:val="32"/>
          <w:cs/>
        </w:rPr>
        <w:t>การส่งออกในทางผลิตผลทางการเกษตร</w:t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 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แรงงานและการบริการทางเพศ</w:t>
      </w:r>
      <w:r w:rsidRPr="003431C5">
        <w:rPr>
          <w:rFonts w:ascii="TH SarabunPSK" w:hAnsi="TH SarabunPSK" w:cs="TH SarabunPSK"/>
          <w:sz w:val="32"/>
          <w:szCs w:val="32"/>
          <w:cs/>
        </w:rPr>
        <w:t>ทำให้เกิดความเสื่อมทรามทางศีลธรรมในวิถีการดำรงชีวิของคนไทย  ทั้งในชนบทและในเมืองทุกคนต</w:t>
      </w:r>
      <w:r>
        <w:rPr>
          <w:rFonts w:ascii="TH SarabunPSK" w:hAnsi="TH SarabunPSK" w:cs="TH SarabunPSK"/>
          <w:sz w:val="32"/>
          <w:szCs w:val="32"/>
          <w:cs/>
        </w:rPr>
        <w:t>้องดิ้นรนต่อสู้เพื่อความอยู่รอด</w:t>
      </w:r>
      <w:r w:rsidRPr="003431C5">
        <w:rPr>
          <w:rFonts w:ascii="TH SarabunPSK" w:hAnsi="TH SarabunPSK" w:cs="TH SarabunPSK"/>
          <w:sz w:val="32"/>
          <w:szCs w:val="32"/>
          <w:cs/>
        </w:rPr>
        <w:t>ายใต้อิทธิพลของเศรษฐกิจทุนนิยม และเทคโนโลยีสมัยใหม่มีช่องว่างมหาศาลระหว่างผู้ได้เปรียบกับผู้เสียเปรียบในสังคม ชาวไร่ ชาวนา และผู้ใช้แรงงานเป็นหนี้เป็นสินตลอดชีวิตเงินเป็นปัจจัยหลักในสังคมสมัยใหม่  แต่เงินก็มิได้ให้ความสุขอันแท้จริงแก่ใครแม้แต่ผู้ได้เปรียบ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2.  ความสัมพันธ์และความเป็นปึกแผ่นของสมาชิกในครอบครัวและสังคม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     เดิมคนไทยส่วนใหญ่อยู่รวมกันในสังคมชุมชนหมู่บ้านตามท้องถิ่นต่างๆในระบบเครือญาติและสังคมที่มีสภาพแวดล้อมมีอิทธิพลทำให้ชุมชนที่อยู่ในท้องถิ่นเดียวกันต้องพึ่งพาอาศัยกันในทางสังคม เศรษฐกิจ และการปกครอง จนเกิดความมั่นคงและเกิดความเป็นปึกแผ่นทางสังคมร่วมกันในปัจจุบันการติดต่อสื่อสารที่รวดเร็วและการนำเทคโนโลยีสมัยใหม่เช่นเครื่องจักรกลมาใช้ใน</w:t>
      </w:r>
      <w:r w:rsidRPr="003431C5">
        <w:rPr>
          <w:rFonts w:ascii="TH SarabunPSK" w:hAnsi="TH SarabunPSK" w:cs="TH SarabunPSK"/>
          <w:sz w:val="32"/>
          <w:szCs w:val="32"/>
          <w:cs/>
        </w:rPr>
        <w:lastRenderedPageBreak/>
        <w:t>การประกอบอาชีพทำให้ชนบทต้องพึ่งเมืองมากขึ้น ทำให้เกิดค่านิยมและทัศนคติใหม่ๆจนเกิดความไม่เข้าใจและขัดแย้งกับคนรุ่นเก่า  สังคมไทยก้าวเข้าสู่สังคมอุตสาหกรรมตามระบบทุนนิยมทำให้เกิดการอพยพย้ายถิ่นฐานและทิ้งการประกอบอาชีพเกษตรกรรมเข้ามาประกอบอาชีพอุตสาหกรรมและบริการ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3.  ต้องยอมรับภูมิปัญญาชาวบ้าน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    การปกครองประเทศโดยการรวมศูนย์อำนาจทุกอย่างไว้ที่ส่วนกลางทำให้วัฒนธรรมกรุงเทพฯหรือวัฒนธรรมเมืองหลวงซึ่งรับเอาวัฒนธรรมตะวันตกเข้ามาผสมผสานมีอิทธิพลแผ่ขยายครอบงำไปทั่วประเทศส่งผลให้ความเป็นตัวเองและความมีศักดิ์ศรี ความภูมิใจในวัฒนธรรมท้องถิ่นที่มีมาในอดีตทั้งหัวเมืองฝ่ายเหนือฝ่ายใต้และสานได้ถดถอยเหือดหายไปทุกขณะวัฒนธรรมชาวบ้านภูมิปัญญาชาวบ้านที่เคยพัฒนาขึ้นมาใช้ให้เหมาะสมแก่สภาพแวดล้อมของแต่ละท้องถิ่นอันแสดงออกมาในรูปของภาษาขนบธรรมเนียมการละเล่นและวิธีการกินอยู่ถูกดูแคลนว่าโง่เขลา ป่าเถื่อนไม่เท่าเทียมวัฒนธรรมจากเมืองกรุงชาวบ้านในส่วนภูมิภาคได้รับอิทธิพลหลายรูปแบบ โดยเฉพาะทางการศึกษาและสื่อมวลชน ให้สูญเสียความภาคภูมิใจในพื้นเพวัฒนธรรมพื้นบ้านของตนเอง หมดความภาคภูมิใจในถิ่นกำเนิดและรากฐานวัฒนธรรมที่บรรพบุรุษสั่งสมไว้ให้เป็นมรดกวัฒนธรรมคนจำนวนมากเหล่านี้เป็นมหาชนของประเทศที่มีสภาพไม่เป็นตัวของตัวเองอีกต่อไปแต่ได้รับเอาวัฒนธรรมส่วนกลาง โดยปราศจากความรู้ความเข้าใจ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4.  การปรับปรนทางวัฒนธรรมไม่สามารถทำได้อย่างมีประสิทธิภาพ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     การเปลี่ยนแปลงอย่างรวดเร็วของระบบเศรษฐกิจและสังคมเกษตรกรรมเพื่อกินเพื่อยู่เป็นสังคมเกษตรกรรมเพื่อขายจนมาเป็นสังคมอุตสาหกรรมและกำลังเป็นสังคมข้อมูลข่าวสารภายในระยะเวลาอันสั้น 2-3 ทศวรรษ ทำให้ประชาชนเกิดความสับสน จนทำให้ไม่สามารถปรับตัวได้เหมาะสมกับวัฒนธรรมในแต่ละสังคม ซึ่งอยู่ในกาลเทศะเดียวกัน ประกอบกับความไม่เข้าใจความคิด วิธีการและเทคโนโลยีที่รับเข้ามาใหม่จึงขาดความสามารถในการปรับปรนวัฒนธรรมให้ทันสมัยเป็นต้นว่า การนำเอาสหกรณ์มาใช้แต่ไม่สร้างกลไกหรือกฎเกณฑ์ในการปฏิบัติที่เหมาะสมกับนิสัยคนไทย ทำให้ไม่ประสบผลสำเร็จเท่าที่ควรระบบการเมืองแบบประชาธิปไตยที่รับมาจากตะวันตกในทางปฏิบัติตกอยู่ภายใต้อิทธิพลของเงินและอำนาจ ทำให้เกิดการหาผลประโยชน์ในทางที่ผิดประชาชนส่วนใหญ่ไม่สามารถทานดุลอำนาจได้เพียงพอประชาธิปไตยไม่อาจะอำนวยประโยชน์ให้กับประชาชนได้เท่าที่ควร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5. ประชาชนมีความสับสนและเสื่อมศรัทธาในสถาบันทางศาสนา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    วิถีชีวิตตามกระแสเศรษฐกิจสมัยใหม่ทำให้คนเร่งรีบทำมาหากินแข่งขันกันมากจนไม่เห็นความสำคัญของศาสนาว่า จำเพราะพระพุทธศาสนาระบบให้การศึกษา และการปกครองคณะสงฆ์หย่อนยาน และไม่มีประสิทธิภาพเท่าที่ควร อีกทั้งความสามารถ วิธีการเผยแพร่ธรรมของ</w:t>
      </w:r>
      <w:r w:rsidRPr="003431C5">
        <w:rPr>
          <w:rFonts w:ascii="TH SarabunPSK" w:hAnsi="TH SarabunPSK" w:cs="TH SarabunPSK"/>
          <w:sz w:val="32"/>
          <w:szCs w:val="32"/>
          <w:cs/>
        </w:rPr>
        <w:lastRenderedPageBreak/>
        <w:t>พระสงฆ์ ให้เป็นที่พึ่งทางใจแก่ประชาชนส่วนใหญ่ก็มีข้อจำกัดมาก ผู้ที่เข้าไปอุปสมบทบางส่วนไม่มีความพร้อมและความรู้ความสามารถเพียงพอที่จะชี้แนวทางที่ถูกต้องได้ หรือเข้าไปบวชเพื่อใช้ศาสนาเป็นเครื่องมือหาผลประโยชน์ส่วนตนจึงเกิดการปฏิบัติตามพิธีกรรมทางศาสนาที่ผิดแปลกออกไปจนตกเป็นข่าววิพากษ์วิจารณ์กันทั่วไปทำให้ประชาชนเกิดความแตกแยกสับสนแยกแยะไม่ได้ว่าอะไรผิด อะไรถูก เป็นผลให้ขาดความเชื่อมั่นในศาสนา ลดความศรัทธาความเลื่อมใสลงเป็นลำดับ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6. กระบวนการและเครื่องมือในการสืบทอดวัฒนธรรมบางส่วนไม่เหมาะสม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ระบบการศึกษาซึ่งได้รับอิทธิพลจากวัฒนธรรมและเทคโนโลยีสมัยใหม่สร้างค่านิยมและพฤติกรรมของคนไทยสู่ครรลองของความทันสมัยโดยไม่สอดคล้องเชื่อมโยงกับพื้นฐานวัฒนธรรมของไทยชี้นำให้เกิดความแปลกแยกบุคคลออกจากบริบาททางสังคมที่ตนถือกำเนิดมาโดยเฉพาะในชนบทนอกจากนี้การศึกษายังเสริมสร้างการสืบทอดของวัฒนธรรมส่วนกลางไม่ให้ความสำคัญการสืบทอดภูมิปัญญาท้องถิ่น กระบวนการศึกษายังไม่สามารถสืบทอดและถ่ายทอดปทิสฐานและระเบียบ วินัย ที่จะต้องมีการปรับตัว เพื่อให้เหมาะสมกับสภาพการณ์เท่าที่ควร นอกจากนี้บุคลากรผู้นำในการสืบทอดวัฒนธรรมท้องถิ่น ตลอดจนแหล่งกลางในการสืบทอด ได้แก่ พิพิธภัณฑ์ ศูนย์เยาวชน ศูนย์วัฒนธรรม ห้องสมุด ฯลฯ เฉพาะที่มีอยู่แล้วการดำเนินการยังขาดประสิทธิภาพและยังไม่บรรลุเป้าหมายเท่าที่ควร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7. การพัฒนาแยกส่วนหรือการพัฒนาเฉพาะหน่วยย่อยมีปัญหา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           ธรรมชาติหรือความเจริญของสรรพสิ่งทั้งหลายไม่แยกส่วน แต่เชื่อมโยงเป็นเรื่องเดียวกับเศรษฐกิจ จิตใจ การเมือง สังคม วัฒนธรรม สิ่งแวดล้อมเชื่อมโยงเป็นเรื่องเดียวกัน ถ้าองค์ประกอบเหล่านี้เชื่อมโยงกันเป็นบูรณาการก็เกิดความสมดุลหรือยั่งยืนในสมัยเดิมที่สังคมยังเป็นไปด้วยวัฒนธรรมความสมดุลในสังคมมีมากกว่าและทำให้สังคมยั่งยืนกว่า ความคิดแบบแยกส่วน ได้นำไปสู่ลัทธิการพัฒนาที่เล็ก เอาการเพิ่มขึ้นของโภคทรัพย์เป็นตัวตั้ง และเรียกสิ่งนี้ว่าเศรษฐกิจ การพัฒนาแบบแยกส่วนก็เกิดขึ้น เมื่อมุ่งเอาโภคทรัพย์โดยยอมเสียส่วนอื่นๆ ที่เกิดผลกระทบต่อจิตใจ สังคม สิ่งแวดล้อม เกิดช่องว่างทางสังคม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  <w:t xml:space="preserve">สถาบันทางสังคม เช่น สถาบันครอบครัว สถาบันชุมชนอ่อนแรงหรือสลายตัว ไม่สามารถเป็นเครื่องกำกับควบคุมทางศีลธรรมได้ ศีลธรรมก็จะเสื่อมลง เช่น การเอารัดเอาเปรียบทางสังคม การเพิ่มขึ้นของอาชญากรรม การเกิดปัญหาโสเภณีเด็ก และเยาวชนติดยาเสพติด การทำลายป่าไม้และสภาพแวดล้อมอย่างอื่นไปอย่างรวดเร็ว จนวิกฤติการณ์สิ่งแวดล้อม โดยสรุปก็คือ เป็นการพัฒนาที่ไม่ยั่งยืน ( </w:t>
      </w:r>
      <w:r w:rsidRPr="003431C5">
        <w:rPr>
          <w:rFonts w:ascii="TH SarabunPSK" w:hAnsi="TH SarabunPSK" w:cs="TH SarabunPSK"/>
          <w:sz w:val="32"/>
          <w:szCs w:val="32"/>
        </w:rPr>
        <w:t>Unsustainable Development</w:t>
      </w:r>
      <w:r w:rsidRPr="003431C5">
        <w:rPr>
          <w:rFonts w:ascii="TH SarabunPSK" w:hAnsi="TH SarabunPSK" w:cs="TH SarabunPSK"/>
          <w:sz w:val="32"/>
          <w:szCs w:val="32"/>
          <w:cs/>
        </w:rPr>
        <w:t>) เพราะการพัฒนาที่คิดแยกส่วนจึงก่อให้เกิดปัญหาต่างๆที่สลับซับซ้อน ขาดพลังที่จะแก้ไขปัญหาเหล่านั้น</w:t>
      </w:r>
      <w:r w:rsidRPr="003431C5">
        <w:rPr>
          <w:rFonts w:ascii="TH SarabunPSK" w:hAnsi="TH SarabunPSK" w:cs="TH SarabunPSK"/>
          <w:sz w:val="32"/>
          <w:szCs w:val="32"/>
          <w:cs/>
        </w:rPr>
        <w:tab/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ดังที่ผลการสัมมนาและวิจัย โดย ศ.นพ. ประเวศ วะสี ได้เสนอคุณค่าของวัฒนธรรมไว้ 5 ประการ ดังนี้คือ (การพัฒนาโดยใช้มิติทางวัฒนธรรม. 2536 </w:t>
      </w:r>
      <w:r w:rsidRPr="003431C5">
        <w:rPr>
          <w:rFonts w:ascii="TH SarabunPSK" w:hAnsi="TH SarabunPSK" w:cs="TH SarabunPSK"/>
          <w:sz w:val="32"/>
          <w:szCs w:val="32"/>
        </w:rPr>
        <w:t>: 155-156</w:t>
      </w:r>
      <w:r w:rsidRPr="003431C5">
        <w:rPr>
          <w:rFonts w:ascii="TH SarabunPSK" w:hAnsi="TH SarabunPSK" w:cs="TH SarabunPSK"/>
          <w:sz w:val="32"/>
          <w:szCs w:val="32"/>
          <w:cs/>
        </w:rPr>
        <w:t>)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(1) การพัฒนาจะต้องไม่ถูกมองว่า การพัฒนาเศรษฐกิจ ซึ่งหมายถึง เงิน ตัวเงินไม่มีคุณค่ารองรับแล้ว เงินคือโภคะจริต การแสวงหาเงินทองเท่ากับการทำให้โภคะจริตเต็มแผ่นดิน เงินกลายเป็นสิ่งที่มีค่ากว่าคน คนจะทำอะไรก้อได้เพื่อเงิน สังคมไทยดั้งเดิมให้ความสำคัญกับคุณค่าความงามความดี แต่เมื่อความคิดเข้าสู่โดยโครงสร้างสังคมที่เห็นเงินสำคัญกว่าคนแล้วแล้วสังคมจะมีอันตราย ไร้ศีลธรรม สามารถทำลายจิตวิญญาณ ทำลายสถาบันครอบครัว ชุมชนอันตราย ส่วนหนึ่งเกิดจากการให้ความสำคัญแก่เงินมากเกินไปก็เท่ากับแยกส่วนให้ส่วนเงินโตกว่าคุณค่าความดีความงามแล้ว ส่วนที่เติบโตผิดปกตินี้จะทำลายส่วนอื่นไปหมด ซึ่งแนวทางวัฒนธรรมเป็นเรื่องบูรณาการไม่แยกส่วน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(2) การพัฒนาในปัจจุบันมีผลให้เกิดเสียดุลอำนาจ เพราะมุ่งแต่เงิน เมื่อเงินมีอำนาจมากขึ้น ศีลธรรมคำสอนในพระพุทธศาสนา วัดวาอาราม มีพลังน้อยลง อาชญากรไม่เกรงกลัวกฎหมาย ไม่กลัวบาป ผู้ตกทุกข์ขาดที่พึ่ง การสอนจริยธรรมโดยแยกส่วนออกจากสังคม ออกจากความเป็นจริงในเชิงปฏิบัติ เพื่อให้เป็นวิชาที่ท่องจำได้เป็นการผิดพลาดอย่างยิ่ง เพราะไม่สัมพันธ์กับการนำไปปฏิบัติในชีวิตจริง คนโกงก็โกงไปโดยไม่สนใจต่อธรรมะ ต่อศีลธรรมการเสียดุลอำนาจในสังคม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อีกมิติหนึ่งก็คือการตรวจสอบและกำกับ ในสมัยโบราณครอบครัวและชุมชนต่างก็ตรวจสอบกำกับซึ่งกันและกัน วัดกับชุมชนก้อตอบสนองซึ่งกันและกัน ทำให้เกิดศีลธรรมขึ้นโดยปริยาย การตรวจสอบไม่เกิดขึ้น เพราะในปัจจุบันอำนาจรัฐกับอำนาจเงินเข้าไปครอบคลุมครอบครัว สังคม ศาสนา อำนาจรัฐเข้าไปแต่งตั้งบุคลากรทุกระดับ เป็นการรวมศูนย์ไว้ทั้งหมดจนสังคมไม่มีอำนาจตรวจสอบคนดีคนไม่ดี คนมีเงินนำไปสู่อำนาจ อำนาจเป็นหนทางแสวงหาเงิน และการไม่ละอายต่อการทำชั่ว ไม่ว่าการทำลายทรัพยากรธรรมชาติ คนชั่วเหล่านี้กลับมีตำแหน่งสูงในทางราชการและการเมือง ในที่สุดอำนาจใหญ่จะดึงดูดทุกอย่างเข้าไป </w:t>
      </w:r>
      <w:r w:rsidRPr="003431C5">
        <w:rPr>
          <w:rFonts w:ascii="TH SarabunPSK" w:hAnsi="TH SarabunPSK" w:cs="TH SarabunPSK"/>
          <w:sz w:val="32"/>
          <w:szCs w:val="32"/>
        </w:rPr>
        <w:t>“</w:t>
      </w:r>
      <w:r w:rsidRPr="003431C5">
        <w:rPr>
          <w:rFonts w:ascii="TH SarabunPSK" w:hAnsi="TH SarabunPSK" w:cs="TH SarabunPSK"/>
          <w:sz w:val="32"/>
          <w:szCs w:val="32"/>
          <w:cs/>
        </w:rPr>
        <w:t>เหมือนหลุมดำ</w:t>
      </w:r>
      <w:r w:rsidRPr="003431C5">
        <w:rPr>
          <w:rFonts w:ascii="TH SarabunPSK" w:hAnsi="TH SarabunPSK" w:cs="TH SarabunPSK"/>
          <w:sz w:val="32"/>
          <w:szCs w:val="32"/>
        </w:rPr>
        <w:t xml:space="preserve">” </w:t>
      </w:r>
      <w:r w:rsidRPr="003431C5">
        <w:rPr>
          <w:rFonts w:ascii="TH SarabunPSK" w:hAnsi="TH SarabunPSK" w:cs="TH SarabunPSK"/>
          <w:sz w:val="32"/>
          <w:szCs w:val="32"/>
          <w:cs/>
        </w:rPr>
        <w:t>หลุมดำในปัจจุบันก็คือ อำนาจเงิน อำนาจรัฐดูดเข้าไปหมด แม้คนยากจนช่วยเหลือตนเองไม่ได้ การที่พยายามทำให้สังคมเข้มแข็งเป็นแรงพลังสำคัญต้านอำนาจหลุมดำ ใช่เอาตัวเองเพียงคนเดียวเข้าไปต่อสู้กระแทกกับพลังมหาศาลวัฒนธรรมเป็นเครื่องมือทำให้สังคมเข้มแข็ง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(3) ในการสร้างพลังนั้น ต้องสร้างพลังแห่งความเข้าใจในความหมายวัฒนธรรม ซึ่งมีทั้งที่เป็นศิลปะและมิใช่ศิลปะ โดยพิจารณาวัฒนธรรมที่เป็นภูมิปัญญาที่มนุษย์ได้สะสมสืบทอดกันมา วัฒนธรรมจึงเป็นความงอกงามของภูมิปัญญาของมนุษยชาติ ( </w:t>
      </w:r>
      <w:r w:rsidRPr="003431C5">
        <w:rPr>
          <w:rFonts w:ascii="TH SarabunPSK" w:hAnsi="TH SarabunPSK" w:cs="TH SarabunPSK"/>
          <w:sz w:val="32"/>
          <w:szCs w:val="32"/>
        </w:rPr>
        <w:t>Culture –</w:t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 งอกงาม) การเรียนรู้ของมนุษย์เกิดจากการปฏิสัมพันธ์กับสิ่งแวดล้อมซึ่งแตกต่างกันตามท้องถิ่นเป็นความรู้ที่ได้จากการสังเกต การเรียนรู้ลองผิดลองถูกถ่ายทอดกันมา ( </w:t>
      </w:r>
      <w:r w:rsidRPr="003431C5">
        <w:rPr>
          <w:rFonts w:ascii="TH SarabunPSK" w:hAnsi="TH SarabunPSK" w:cs="TH SarabunPSK"/>
          <w:sz w:val="32"/>
          <w:szCs w:val="32"/>
        </w:rPr>
        <w:t xml:space="preserve">Traditional Knowledge </w:t>
      </w:r>
      <w:r w:rsidRPr="003431C5">
        <w:rPr>
          <w:rFonts w:ascii="TH SarabunPSK" w:hAnsi="TH SarabunPSK" w:cs="TH SarabunPSK"/>
          <w:sz w:val="32"/>
          <w:szCs w:val="32"/>
          <w:cs/>
        </w:rPr>
        <w:t>) กลายเป็นภูมิปัญญาอันลึกซึ้ง เช่น การให้คุณค่าของวิญญาณ เช่น แม่โพสพ แม่ธรณี เป็นจิตวิญญาณที่เป็นนามธรรมที่ยอมรับ แต่เมื่อมนุษย์ให้ความสำคัญแก่ความร้างวิทยาศาสตร์มากขึ้น ก็ละเลยการให้ความสำคัญมิติทาง</w:t>
      </w:r>
      <w:r w:rsidRPr="003431C5">
        <w:rPr>
          <w:rFonts w:ascii="TH SarabunPSK" w:hAnsi="TH SarabunPSK" w:cs="TH SarabunPSK"/>
          <w:sz w:val="32"/>
          <w:szCs w:val="32"/>
          <w:cs/>
        </w:rPr>
        <w:lastRenderedPageBreak/>
        <w:t>วัฒนธรรม ทำลายคุณค่าจนวัฒนธรรมหมดพลังไป การเข้าใจวัฒนธรรมในเชิงภูมิปัญญา คือ การมองว่าเป็นชีวิตกับธรรมชาติสังคม และมองให้เชื่อมต่อกับปัจจุบัน แล้วจะนำมาใช้กับการพัฒนาได้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(4)วัฒนธรรมเป็นรากฐานที่ฝังลึกแผ่ไพศาล การพัฒนาโดยตัดรากฐานเท่ากับตัดโครงสร้างสังคม เกิดการแตกสลายของชุมชน หมู่บ้าน นอกจากนี้รากฐานของวัฒนธรรมยังแสดงออกเด่นชัดให้เห็นการยืดหยุ่นต่อการเปลี่ยนแปลง ทำให้ไม่ให้เกิดความรุนแรง ความใจกว้างทำให้มีมิตร ไม่เกิดภาวะวิกฤติการณ์จนทำลายชาติ ความอบอุ่นของครอบครัวที่มี ปู่ ย่า ตา ยาย เลี้ยงมาทำให้สังคมไทยมีลักษณะพิเศษต่างจากชาติตะวันตก พุทธศาสนาเป็นรากบานของวัฒนธรรม แต่ศาสนาจะเกิดคุณค่าทางวัฒนธรรมต่อเมื่อประชาชนเชื่อ เห็นคุณค่า และนำไปปฏิบัติ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(5) การสร้างพลังทางวัฒนธรรม ให้มีคุณค่าต่อการพัฒนา ควรมีองค์ประกอบ ดังนี้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ก) ต้องเสริมการกระจายอำนาจทางการเมืองและประชาธิปไตย โดยคำนึงถึงวัฒนธรรมที่หลากหลาย นับตั้งแต่การเลือกผู้นำ เลือกคนดี มิใช่แค่มองการเลือกตั้ง ควรมองว่าทำอย่างไรประชาชนในท้องถิ่นจะพัฒนาองค์กรของตนได้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ข) ต้องกระจายรายได้ให้แก่คนส่วนใหญ่ มิใช่เฉพาะกลุ่ม ซึ่งเป็นเรื่องที่ต้องใช้คำว่า ธุรกิจมิใช่เศรษฐกิจ ต้องส่งเสริมศักดิ์ศรีของชุมชนท้องถิ่น ให้มีการอนุรักษ์อย่างรู้คุณค่าของประวัติศาสตร์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ค) มีบูรณาการที่จะเอาส่วนที่เป็นคุณค่ามาเชื่อมโยงเข้ากันได้ เช่น ส่งเสริมให้มีอาชีพอย่างมีความอบอุ่น มีการรวบรวมองค์ความรู้ในท้องถิ่นโดยสถาบันการศึกษาทุกระดับ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ง) ต้องมีการเชื่อมโยงวัฒนธรรมให้มีความสัมพันธ์กับการเมือง สื่อมวลชน เพื่อให้หน่วยงานรัฐบาลรับรู้และเข้าใจคุณค่าของวัฒนธรรม</w:t>
      </w: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จ) ในด้านเศรษฐกิจต้องเน้นการจัดการที่มีท้องถิ่นให้เข้ากับวัฒนธรรม เพื่อช่วยให้กระบวนการจัดการที่ดีขึ้น</w:t>
      </w:r>
    </w:p>
    <w:p w:rsidR="00870EFD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ฉ) พระสงฆ์ต้องเข้าใจการเปลี่ยนแปลงทางสังคม ต้องทำให้เป็นสถาบันที่มีคุณค่าสร้างศรัทธามากกว่าพัฒนาวัตถุ</w:t>
      </w:r>
    </w:p>
    <w:p w:rsidR="00784CF6" w:rsidRDefault="00784CF6" w:rsidP="00870EF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70EFD" w:rsidRPr="003431C5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E856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การพัฒนาเศรษฐกิจพอเพียงโดยภูมิปัญญาชาวบ้าน</w:t>
      </w:r>
    </w:p>
    <w:p w:rsidR="00870EFD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31C5">
        <w:rPr>
          <w:rFonts w:ascii="TH SarabunPSK" w:hAnsi="TH SarabunPSK" w:cs="TH SarabunPSK"/>
          <w:sz w:val="32"/>
          <w:szCs w:val="32"/>
          <w:cs/>
        </w:rPr>
        <w:t>การพัฒนาสังคมไทยตั้งแต่เริ่มนำเอาระบบโรงเรียนเข้ามา ส่งผลให้ภูมิปัญญาไทยถูกลดบทบาทลงจนขาดการสืบสานอย่างต่อเนื่อง ก่อให้เกิดปัญหาในการปรับตัวของคนอย่างต่อเนื่องถึงปัญหาด้านอื่นๆ ทั้งทางด้านเศรษฐกิจ การเมือง สังคม และวัฒนธรรม ปัญหาดังกล่าวจำเป็นต้องอาศัยภูมิปัญญาไทยเป็นพื้นฐานในการพัฒนาโดยประยุกต์วิทยาการสมัยใหม่มาใช้ร่วมกัน จึงจะเกิดการพัฒนาที่ยั่งยืน เพื่อให้บรรลุวัตถุประสงค์ ดังกล่าว สำนักงานคณะกรรมการการศึกษาแห่งชาติ</w:t>
      </w:r>
      <w:r w:rsidRPr="003431C5">
        <w:rPr>
          <w:rFonts w:ascii="TH SarabunPSK" w:hAnsi="TH SarabunPSK" w:cs="TH SarabunPSK"/>
          <w:sz w:val="32"/>
          <w:szCs w:val="32"/>
          <w:cs/>
        </w:rPr>
        <w:lastRenderedPageBreak/>
        <w:t>เล็งเห็นความสำคัญในการจัดระบบการส่งเสริมภูมิปัญญาไทย เพื่อการศึกษาอันจะทำให้เกิดความเชื่อมโยง</w:t>
      </w:r>
      <w:r>
        <w:rPr>
          <w:rFonts w:ascii="TH SarabunPSK" w:hAnsi="TH SarabunPSK" w:cs="TH SarabunPSK"/>
          <w:sz w:val="32"/>
          <w:szCs w:val="32"/>
          <w:cs/>
        </w:rPr>
        <w:t>ระหว่างการศึกษาในระบบโรงเรียน (</w:t>
      </w:r>
      <w:r w:rsidRPr="003431C5">
        <w:rPr>
          <w:rFonts w:ascii="TH SarabunPSK" w:hAnsi="TH SarabunPSK" w:cs="TH SarabunPSK"/>
          <w:sz w:val="32"/>
          <w:szCs w:val="32"/>
        </w:rPr>
        <w:t>Formal Education)</w:t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 การศึกษานอกระบบโรงเรียน</w:t>
      </w:r>
    </w:p>
    <w:p w:rsidR="00870EFD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31C5">
        <w:rPr>
          <w:rFonts w:ascii="TH SarabunPSK" w:hAnsi="TH SarabunPSK" w:cs="TH SarabunPSK"/>
          <w:sz w:val="32"/>
          <w:szCs w:val="32"/>
          <w:cs/>
        </w:rPr>
        <w:t>(</w:t>
      </w:r>
      <w:r w:rsidRPr="003431C5">
        <w:rPr>
          <w:rFonts w:ascii="TH SarabunPSK" w:hAnsi="TH SarabunPSK" w:cs="TH SarabunPSK"/>
          <w:sz w:val="32"/>
          <w:szCs w:val="32"/>
        </w:rPr>
        <w:t>Non - Formal Education</w:t>
      </w:r>
      <w:r w:rsidRPr="003431C5">
        <w:rPr>
          <w:rFonts w:ascii="TH SarabunPSK" w:hAnsi="TH SarabunPSK" w:cs="TH SarabunPSK"/>
          <w:sz w:val="32"/>
          <w:szCs w:val="32"/>
          <w:cs/>
        </w:rPr>
        <w:t>) และการศึกษาตามอัธยาศัย (</w:t>
      </w:r>
      <w:r>
        <w:rPr>
          <w:rFonts w:ascii="TH SarabunPSK" w:hAnsi="TH SarabunPSK" w:cs="TH SarabunPSK"/>
          <w:sz w:val="32"/>
          <w:szCs w:val="32"/>
        </w:rPr>
        <w:t>Informal Education</w:t>
      </w:r>
      <w:r w:rsidRPr="003431C5">
        <w:rPr>
          <w:rFonts w:ascii="TH SarabunPSK" w:hAnsi="TH SarabunPSK" w:cs="TH SarabunPSK"/>
          <w:sz w:val="32"/>
          <w:szCs w:val="32"/>
          <w:cs/>
        </w:rPr>
        <w:t xml:space="preserve">) ซึ่งจะเป็นการศึกษาที่สมบูรณ์สอดคล้องกับวิถีชีวิตของคนในชุมชน (สำนักงานคณะกรรมการการศึกษาแห่งชาติ. 2540 </w:t>
      </w:r>
      <w:r w:rsidRPr="003431C5">
        <w:rPr>
          <w:rFonts w:ascii="TH SarabunPSK" w:hAnsi="TH SarabunPSK" w:cs="TH SarabunPSK"/>
          <w:sz w:val="32"/>
          <w:szCs w:val="32"/>
        </w:rPr>
        <w:t>: 30</w:t>
      </w:r>
      <w:r w:rsidRPr="003431C5">
        <w:rPr>
          <w:rFonts w:ascii="TH SarabunPSK" w:hAnsi="TH SarabunPSK" w:cs="TH SarabunPSK"/>
          <w:sz w:val="32"/>
          <w:szCs w:val="32"/>
          <w:cs/>
        </w:rPr>
        <w:t>)</w:t>
      </w:r>
    </w:p>
    <w:p w:rsidR="00870EFD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70EFD" w:rsidRPr="00B70C70" w:rsidRDefault="00870EFD" w:rsidP="00870E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0C7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856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70C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0C7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แนวคิดและปัจจัยแห่งความสำเร็จของ </w:t>
      </w:r>
      <w:r w:rsidRPr="00B70C70">
        <w:rPr>
          <w:rFonts w:ascii="TH SarabunPSK" w:hAnsi="TH SarabunPSK" w:cs="TH SarabunPSK"/>
          <w:b/>
          <w:bCs/>
          <w:sz w:val="32"/>
          <w:szCs w:val="32"/>
        </w:rPr>
        <w:t>OVOP</w:t>
      </w:r>
    </w:p>
    <w:p w:rsidR="00870EFD" w:rsidRPr="00B70C70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 xml:space="preserve">แนวความคิด  </w:t>
      </w:r>
      <w:r w:rsidRPr="00B70C70">
        <w:rPr>
          <w:rFonts w:ascii="TH SarabunPSK" w:hAnsi="TH SarabunPSK" w:cs="TH SarabunPSK"/>
          <w:sz w:val="32"/>
          <w:szCs w:val="32"/>
        </w:rPr>
        <w:t xml:space="preserve">One Village One Product  </w:t>
      </w:r>
      <w:r w:rsidRPr="00B70C70">
        <w:rPr>
          <w:rFonts w:ascii="TH SarabunPSK" w:hAnsi="TH SarabunPSK" w:cs="TH SarabunPSK"/>
          <w:sz w:val="32"/>
          <w:szCs w:val="32"/>
          <w:cs/>
        </w:rPr>
        <w:t>ของจังหวัดโออิตะ ประเทศญี่ปุ่น  (กรมการพัฒนาชุมชน</w:t>
      </w:r>
      <w:r w:rsidRPr="00B70C70">
        <w:rPr>
          <w:rFonts w:ascii="TH SarabunPSK" w:hAnsi="TH SarabunPSK" w:cs="TH SarabunPSK"/>
          <w:sz w:val="32"/>
          <w:szCs w:val="32"/>
        </w:rPr>
        <w:t xml:space="preserve">, </w:t>
      </w:r>
      <w:r w:rsidRPr="00B70C70">
        <w:rPr>
          <w:rFonts w:ascii="TH SarabunPSK" w:hAnsi="TH SarabunPSK" w:cs="TH SarabunPSK"/>
          <w:sz w:val="32"/>
          <w:szCs w:val="32"/>
          <w:cs/>
        </w:rPr>
        <w:t>2545 : 20</w:t>
      </w:r>
      <w:r w:rsidRPr="00B70C70">
        <w:rPr>
          <w:rFonts w:ascii="TH SarabunPSK" w:hAnsi="TH SarabunPSK" w:cs="TH SarabunPSK"/>
          <w:sz w:val="32"/>
          <w:szCs w:val="32"/>
        </w:rPr>
        <w:t xml:space="preserve"> – </w:t>
      </w:r>
      <w:r w:rsidRPr="00B70C70">
        <w:rPr>
          <w:rFonts w:ascii="TH SarabunPSK" w:hAnsi="TH SarabunPSK" w:cs="TH SarabunPSK"/>
          <w:sz w:val="32"/>
          <w:szCs w:val="32"/>
          <w:cs/>
        </w:rPr>
        <w:t>25) เป็นแนวทางการพัฒนาชุมชนที่ให้คนที่อยู่ในชุมชนได้สร้างความคิดและทำด้วยตัวเอง สร้างสิ่งที่เป็นสัญลักษณ์ของชุมชนท้องถิ่นของตัวเอง นำของเดิมที่ดีและมีอยู่แล้วไปพัฒนาขัดเกลาให้ดียิ่งขึ้น มีการใช้ฐานข้อมูลของชุมชนให้เป็นประโยชน์  โดยอาศัยหลักในการดำเนินงาน 3 ประการ  ได้แก่</w:t>
      </w:r>
    </w:p>
    <w:p w:rsidR="00870EFD" w:rsidRPr="00B70C70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1.ภูมิปัญญาท้องถิ่นสากล</w:t>
      </w:r>
    </w:p>
    <w:p w:rsidR="00870EFD" w:rsidRPr="00B70C70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2.พึ่งตนเองและคิดอย่างสร้างสรรค์</w:t>
      </w:r>
    </w:p>
    <w:p w:rsidR="00870EFD" w:rsidRDefault="00870EFD" w:rsidP="00870E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3.การพัฒนาทรัพยากรบุคคล</w:t>
      </w:r>
    </w:p>
    <w:p w:rsidR="00EC3D12" w:rsidRPr="00EC3D12" w:rsidRDefault="00767FBD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D12" w:rsidRPr="00EC3D12">
        <w:rPr>
          <w:rFonts w:ascii="TH SarabunPSK" w:hAnsi="TH SarabunPSK" w:cs="TH SarabunPSK"/>
          <w:sz w:val="32"/>
          <w:szCs w:val="32"/>
          <w:cs/>
        </w:rPr>
        <w:t xml:space="preserve">จากหลักการทั้ง 3 ประการ ต้องมีการทำให้แนวความคิดดังกล่าวสามารถแพร่กระจายในชุมชนของตนเอง ส่งเสริมแนวคิดนี้อย่างถูกต้อง ให้ผู้นำชุมชนได้ทราบและเข้าใจ  มีการจัดสัมมนาให้ความรู้แก่เจ้าหน้าที่และข้าราชการของจังหวัด จนเกิดความเข้าใจและกระจายข้อมูลไปอย่างแพร่หลายจนเกิดการพัฒนาผลิตภัณฑ์ในรูปแบบต่าง ๆ  มีการเสนอข่าวผ่านสื่อจนเป็นที่ยอมรับและเกิดการแข่งขันในการพัฒนาจนทำให้สินค้ามีการพัฒนาขึ้นเรื่อย ๆ โดยมีปัจจัยที่ทำให้เกิดความสำเร็จในกระบวนการพัฒนา </w:t>
      </w:r>
      <w:r w:rsidR="00EC3D12" w:rsidRPr="00EC3D12">
        <w:rPr>
          <w:rFonts w:ascii="TH SarabunPSK" w:hAnsi="TH SarabunPSK" w:cs="TH SarabunPSK"/>
          <w:sz w:val="32"/>
          <w:szCs w:val="32"/>
        </w:rPr>
        <w:t xml:space="preserve">One Village One Product </w:t>
      </w:r>
      <w:r w:rsidR="00EC3D12" w:rsidRPr="00EC3D12">
        <w:rPr>
          <w:rFonts w:ascii="TH SarabunPSK" w:hAnsi="TH SarabunPSK" w:cs="TH SarabunPSK"/>
          <w:sz w:val="32"/>
          <w:szCs w:val="32"/>
          <w:cs/>
        </w:rPr>
        <w:t>ของจังหวัดโออิตะ 9 ประการ ได้แก่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1.การมีผู้นำมีวิสัยทัศน์  และมีความตั้งใจทำงานอย่างจริงจัง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2.การมีหน่วยงานที่ให้ความรู้แก่ประชาชนในเรื่องที่ต้องการอย่างพร้อมมูลจากการฝึกขั้นทักษะ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3.มีแหล่งข้อมูลเพื่อการประกอบการที่เข้าถึงได้ง่าย  ตอบคำถามประชาชนได้ทุกเรื่อง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4.องค์กรสหกรณ์การเกษตรมีความเข้มแข็ง มีมาตรฐาน และมีบทบาทในแง่ของการช่วยเหลือทางเทคนิค  ทั้งทางด้านการตลาด การขนส่งและเทคโนโลยี และที่สำคัญเป็นอันหนึ่งอันเดียวกับชุมชนอย่างแท้จริง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 xml:space="preserve">5.ประชาชนสามารถเข้าถึงแหล่งทุนตามความเป็นไปได้ของโครงการที่ขอต่อรัฐบาลท้องถิ่นโดยไม่เหลื่อมล้ำระหว่างคนจนและรวย ทุกคนมีสิทธิ์ขอทุนได้เท่าเทียมกัน  โดยรัฐพิจารณาจากความเป็นไปได้ของโครงการทำให้โครงการที่เกิดขึ้นประสบความสำเร็จสูง มีการสร้างงานที่เป็นธรรมชาติ </w:t>
      </w:r>
      <w:r w:rsidRPr="00EC3D12">
        <w:rPr>
          <w:rFonts w:ascii="TH SarabunPSK" w:hAnsi="TH SarabunPSK" w:cs="TH SarabunPSK"/>
          <w:sz w:val="32"/>
          <w:szCs w:val="32"/>
          <w:cs/>
        </w:rPr>
        <w:lastRenderedPageBreak/>
        <w:t>เนื่องจากหากธุรกิจเกิดและประสบความสำเร็จ การจ้างงานก็จะเกิดตามมา และยังเอื้อต่อการเกิดธุรกิจที่เกื้อหนุนกันเป็นทอด ๆ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6.ระบบสังคมที่เอื้อต่อการทำงานเป็นกลุ่มขนาดใหญ่  สมาชิกของกลุ่มโครงการมีการช่วยเหลือเกื้อกูลกันดี  ไม่แบ่งเขาแบ่งเรา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7.ประชาชนมีคุณภาพ ช่างคิดช่างทำ คิดแล้วทำ ทำแล้วคิดตลอดเวลา มีความขยันเป็นพื้นฐาน อดทน ไม่ย่อท้อ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 xml:space="preserve">8.รัฐบาลระดับท้องถิ่นมีวิสัยทัศน์ เช่น รู้จักการเรียนรู้ร่วมกันกับประชาชนโดยมีการทำงานในระบบ </w:t>
      </w:r>
      <w:r w:rsidRPr="00EC3D12">
        <w:rPr>
          <w:rFonts w:ascii="TH SarabunPSK" w:hAnsi="TH SarabunPSK" w:cs="TH SarabunPSK"/>
          <w:sz w:val="32"/>
          <w:szCs w:val="32"/>
        </w:rPr>
        <w:t xml:space="preserve">PAR (Participatory Action Research) </w:t>
      </w:r>
      <w:r w:rsidRPr="00EC3D12">
        <w:rPr>
          <w:rFonts w:ascii="TH SarabunPSK" w:hAnsi="TH SarabunPSK" w:cs="TH SarabunPSK"/>
          <w:sz w:val="32"/>
          <w:szCs w:val="32"/>
          <w:cs/>
        </w:rPr>
        <w:t>มีการสื่อสารถึงกันตลอดเวลา และมีความใกล้ชิดกับประชาชนคิดถึงผลประโยชน์ของประชมชนเสมอ การลงมือทำกิจกรรมขนาดใหญ่จะมีการพบ พูดคุยกับประชาชนเป็นเวลานาน ๆ ก่อนเสมอ  ซึ่งผู้นำชุมชนเรียกว่า  การถกเถียง 100 วัน  (100</w:t>
      </w:r>
      <w:r w:rsidRPr="00EC3D12">
        <w:rPr>
          <w:rFonts w:ascii="TH SarabunPSK" w:hAnsi="TH SarabunPSK" w:cs="TH SarabunPSK"/>
          <w:sz w:val="32"/>
          <w:szCs w:val="32"/>
        </w:rPr>
        <w:t xml:space="preserve"> Days Discussion)  </w:t>
      </w:r>
      <w:r w:rsidRPr="00EC3D12">
        <w:rPr>
          <w:rFonts w:ascii="TH SarabunPSK" w:hAnsi="TH SarabunPSK" w:cs="TH SarabunPSK"/>
          <w:sz w:val="32"/>
          <w:szCs w:val="32"/>
          <w:cs/>
        </w:rPr>
        <w:t xml:space="preserve">โดยจะมีผู้เกี่ยวข้องจากส่วนต่าง ๆ ของชุมชนมาร่วมกันทั้งภาครัฐ เอกชน  ธุรกิจ9.ทุกส่วนที่เกี่ยวข้องในกิจกรรม </w:t>
      </w:r>
      <w:r w:rsidRPr="00EC3D12">
        <w:rPr>
          <w:rFonts w:ascii="TH SarabunPSK" w:hAnsi="TH SarabunPSK" w:cs="TH SarabunPSK"/>
          <w:sz w:val="32"/>
          <w:szCs w:val="32"/>
        </w:rPr>
        <w:t xml:space="preserve">One Village One Product  </w:t>
      </w:r>
      <w:r w:rsidRPr="00EC3D12">
        <w:rPr>
          <w:rFonts w:ascii="TH SarabunPSK" w:hAnsi="TH SarabunPSK" w:cs="TH SarabunPSK"/>
          <w:sz w:val="32"/>
          <w:szCs w:val="32"/>
          <w:cs/>
        </w:rPr>
        <w:t xml:space="preserve">เข้าใจแนวคิดของหลักการ </w:t>
      </w:r>
      <w:r w:rsidRPr="00EC3D12">
        <w:rPr>
          <w:rFonts w:ascii="TH SarabunPSK" w:hAnsi="TH SarabunPSK" w:cs="TH SarabunPSK"/>
          <w:sz w:val="32"/>
          <w:szCs w:val="32"/>
        </w:rPr>
        <w:t xml:space="preserve">Symbiosis </w:t>
      </w:r>
      <w:r w:rsidRPr="00EC3D12">
        <w:rPr>
          <w:rFonts w:ascii="TH SarabunPSK" w:hAnsi="TH SarabunPSK" w:cs="TH SarabunPSK"/>
          <w:sz w:val="32"/>
          <w:szCs w:val="32"/>
          <w:cs/>
        </w:rPr>
        <w:t>เป็นอย่างดี  ซึ่งทุกส่วนเชื่อว่าหากทุกคนร่วมมือกัน  ประโยชน์ที่ได้ก็จะได้รับกันอย่างทั่วถึงและมีความยั่งยืน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3D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หลักการดำเนินงานของ </w:t>
      </w:r>
      <w:r w:rsidRPr="00EC3D12">
        <w:rPr>
          <w:rFonts w:ascii="TH SarabunPSK" w:hAnsi="TH SarabunPSK" w:cs="TH SarabunPSK"/>
          <w:b/>
          <w:bCs/>
          <w:sz w:val="32"/>
          <w:szCs w:val="32"/>
        </w:rPr>
        <w:t>OTOP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/>
          <w:sz w:val="32"/>
          <w:szCs w:val="32"/>
          <w:cs/>
        </w:rPr>
        <w:t>จากเอกสารวิชาการองค์ความรู้ยุทธศาสตร์เศรษฐกิจแบบพอเพียง การพัฒนาเศรษฐกิจชุมชนพึ่งตนเอง (จีระ กาญจนภักดิ์ และพนอจิต เหล่าพูลสุข</w:t>
      </w:r>
      <w:r w:rsidRPr="00EC3D12">
        <w:rPr>
          <w:rFonts w:ascii="TH SarabunPSK" w:hAnsi="TH SarabunPSK" w:cs="TH SarabunPSK"/>
          <w:sz w:val="32"/>
          <w:szCs w:val="32"/>
        </w:rPr>
        <w:t xml:space="preserve">, </w:t>
      </w:r>
      <w:r w:rsidRPr="00EC3D12">
        <w:rPr>
          <w:rFonts w:ascii="TH SarabunPSK" w:hAnsi="TH SarabunPSK" w:cs="TH SarabunPSK"/>
          <w:sz w:val="32"/>
          <w:szCs w:val="32"/>
          <w:cs/>
        </w:rPr>
        <w:t>2541) ได้นำเสนอเนื้อหาสาระเกี่ยวกับการพัฒนาเศรษฐกิจชุมชนโดยวิธีการพัฒนาชุมชน ประกอบด้วยการพัฒนาเศรษฐกิจชุมชนในด้านเงินทุน การผลิต การตลาด และการบริหารจัดการไว้ดังนี้</w:t>
      </w:r>
    </w:p>
    <w:p w:rsidR="00EC3D12" w:rsidRPr="00B70C70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ด้านเงินทุนทุนในที่นี้ หมายถึง คน ภูมิปัญญา ความรู้ ความสามารถ เทคโนโลยี ปัจจัยการผลิต พันธุ์พืช พันธุ์สัตว์ ที่ดิน อาคาร วัสดุอุปกรณ์ เครื่องมือประกอบอาชีพ และสำหรับการพัฒนาเงินทุน มีวิธีการพัฒนาเงินทุนด้วยการจัดทำข้อมูลแหล่งเงินทุนที่จะสนับสนุนทุนแก่กลุ่มได้ การระดมเงินออมของประชาชน โดยการจัดตั้งกลุ่มออมทรัพย์ รณรงค์การเพิ่มเงินออมแก่สมาชิกกลุ่มออมทรัพย์ สนับสนุนเงินทุนแก่กลุ่มกิจกรรมและชุมชนเพื่อพัฒนาอาชีพ หรือการขยายกิจการเชิงธุรกิจ เพิ่มพูนประสิทธิภาพการบริหาร/จัดการ แก้ไขกฎระเบียบข้อบังคับที่เป็นอุปสรรคต่อการระดมและพัฒนาเงินทุน จัดทำหนังสือคู่มือแนวทางหลักสูตรเพิ่มประสิทธิภาพในการพัฒนาเงินทุน และจัดตั้งชมรมกลุ่มออมทรัพย์ทุกระดับในระดับครอบครัวจะสามารถสร้างทุนให้เกิดขึ้นได้ด้วยการประหยัด การออม การประกอบอาชีพ การลดรายจ่าย ใช้ประโยชน์ของเงินทุนให้คุ้มค่า และการกู้ยืมในอัตราดอกเบี้ยต่ำด้านการผลิตการผลิต หมายถึง การสร้างสินค้าและบริการต่าง ๆ โดยใช้ปัจจัยการผลิตเพื่อนำสนองความต้องการของผู้บริโภคสำหรับ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/>
          <w:sz w:val="32"/>
          <w:szCs w:val="32"/>
          <w:cs/>
        </w:rPr>
        <w:lastRenderedPageBreak/>
        <w:t>วัตถุประสงค์ของการพัฒนาการผลิต เป็นการผลิตได้ ครบวงจรตั้งแต่วัตถุดิบ การแปรรูปและการบริโภค เพื่อให้ปรับตัวเข้ากับภาวะเศรษฐกิจปัจจุบันได้ มีรายได้จากการขายผลผลิต ผลิตให้ได้คุณภาพตามความต้องการของตลาด ใช้ทุนน้อย ผลิตได้มาก มีคุณภาพ และนำเทคโนโลยีมาใช้เพิ่มผลผลิตการพัฒนาการผลิต มีวิธีการดังนี้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1.ปรับปรุงคุณภาพและเพิ่มปริมาณการผลิตให้ได้ตรงตามความต้องการของตลาด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2.พัฒนารูปแบบและบรรจุภัณฑ์ตามเทคโนโลยีที่เหมาะสม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3.สนับสนุนให้นำเทคโนโลยีการผลิตมาใช้ในการผลิต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4.จัดทำเอกสารข้อมูลเผยแพร่ด้านแหล่งทุน การพัฒนาอาชีพ เผยแพร่ให้ผู้ประกอบการกลุ่มอาชีพ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5.สนับสนุนข่าวสารการผลิตและแลกเปลี่ยนประสบการณ์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/>
          <w:sz w:val="32"/>
          <w:szCs w:val="32"/>
          <w:cs/>
        </w:rPr>
        <w:t xml:space="preserve">ในการบริหารการผลิต เป็นการวางแผนการจัดระเบียบองค์การและควบคุมกระบวนการผลิตให้มีประสิทธิภาพและการจัดการระบบการผลิตเป็นสิ่งที่มีความสำคัญต่อการพัฒนาการผลิต ซึ่งประกอบด้วย ปัจจัยการผลิต การแปรสภาพผลผลิตที่มีคุณภาพ และติดตามควบคุมให้มีประสิทธิภาพ นอกจากนั้นในการผลิตยังจำเป็นต้องมีการกำหนดมาตรฐานให้เป็นไปตามข้อกำหนดคุณลักษณะที่องค์การต่าง ๆ ได้กำหนดไว้ นอกจากเป็นการรับรองคุณภาพและมาตรฐานแล้ว ยังเป็นการสร้างความน่าเชื่อถือได้อีก เช่น อย. มอก. มผช. เป็นต้น 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ด้านการตลาด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ในการพัฒนาการตลาด อันดับแรก ได้แก่การศึกษาตลาดด้วยการค้นหาความต้องการและความพอใจของผู้บริโภค จัดเตรียมข้อมูลเพื่อการผลิตให้ตรงกับความต้องการของผู้บริโภคทั้งด้านรูปแบบ การบรรจุภัณฑ์ คุณภาพ ประโยชน์ ความนิยม ราคา ทำการวิเคราะห์ข้อมูลต่าง ๆ ที่ได้มา เพื่อช่วยในการตัดสินใจผลิต และลดความเสี่ยงที่อาจจะเกิดขึ้นในการลงทุน สำหรับแหล่งข้อมูลการตลาดอาจจะได้จากข้อมูลเดิมที่มีอยู่แล้ว เช่น รายงาน วารสาร สถิติ หนังสือพิมพ์ วิทยุ โทรทัศน์ หรือจากหน่วยงานของรัฐและเอกชน และข้อมูลที่ต้องเก็บรวบรวมขึ้นใหม่ เช่น วิธีการสังเกต ทำการทดลอง วิธีสำรวจ การประมาณการจากผู้เชี่ยวชาญ นักวิจัย และการทดสอบการขาย และเมื่อมีการวิเคราะห์ข้อมูลแล้ว จะทำให้สามารถตัดสินใจเกี่ยวกับส่วนประสมทางการตลาด ซึ่งเป็นการผสมผสานเกี่ยวกับผลิตภัณฑ์ ราคา ระบบการจำหน่าย และการส่งเสริมการตลาดให้เข้ากันได้ในอัตราส่วนที่เหมาะสม เพื่อจะได้เข้าถึงกลุ่มผู้บริโภคที่ต้องการได้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ในการพัฒนาการบริหารจัดการ มีวัตถุประสงค์เพื่อให้ผู้ประกอบการสามารถบริหารจัดการกิจกรรมของกลุ่มได้อย่างมีประสิทธิภาพ สามารถดำเนินการได้ถูกทิศทางตรงกับความต้องการของ</w:t>
      </w:r>
      <w:r w:rsidRPr="00EC3D12">
        <w:rPr>
          <w:rFonts w:ascii="TH SarabunPSK" w:hAnsi="TH SarabunPSK" w:cs="TH SarabunPSK"/>
          <w:sz w:val="32"/>
          <w:szCs w:val="32"/>
          <w:cs/>
        </w:rPr>
        <w:lastRenderedPageBreak/>
        <w:t>ผู้บริโภค สามารถดำเนินกิจการได้ด้วยตนเอง และสำหรับแนวทาง ในการพัฒนาผู้บริหารและการจัดการ มีวิธีการดังนี้</w:t>
      </w:r>
    </w:p>
    <w:p w:rsid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1.การฝึกอบรม สัมมนา ประชุมให้ความรู้เกี่ยวกับการประกอบการและการบริหาร ศึกษาดูงาน การบริหารทุน การผลิต การตลาด แลกเปลี่ยนประสบการณ์เกี่ยวกับกลุ่มอาชีพประเภทเดียวกัน สนับสนุนข้อมูลข่าวสาร และประสานให้เอกชนมีบทบาทพัฒนาผู้ประกอบการ นอกจากนั้นผู้บริหาร ผู้จัดการ และคณะกรรมการควรต้องรู้เรื่องการบริหารจัดการให้สามารถบริหารจัดการเป็น และมีประสิทธิภาพ ให้รู้จักแหล่งเงินทุนและการบริหารทุน ให้รู้จักพึ่งตนเอง สามารถผลิตให้มีคุณภาพ ให้รู้จักแหล่งเงินทุนทั้งภายในและภายนอก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 xml:space="preserve">2.การสร้างองค์กรให้เข้มแข็ง 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องค์กรที่เข้มแข็งเป็นองค์กรที่มีคุณธรรม ซื่อสัตย์ เสียสละ มีความสามัคคี มีความเป็นผู้นำ พึ่งตนเอง รู้จักหน้าที่ มองการณ์ไกล และมีระเบียบวินัย มีการพัฒนาโครงสร้างองค์กรให้มีคุณภาพ สามารถบริหารจัดการได้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 การพัฒนาบุคลากร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การพัฒนาบุคลากรเป็นการพัฒนาทรัพยากรบุคคล โดยการพัฒนาคณะกรรมการบริหารกลุ่มให้บริหารกลุ่มได้อย่างมีประสิทธิภาพ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4.การสร้างเครือข่ายเพื่อสนับสนุนการผลิตและการตลาด ส่งเสริมสนับสนุนให้มีเครือข่ายตามพื้นที่ ตามกิจกรรม และการแลกเปลี่ยนข้อมูลข่าวสารระหว่างกลุ่ม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5.การจัดหาและบริหารวัสดุ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ในการจัดหาและบริหารวัสดุ มีวัตถุประสงค์เพื่อให้รู้จักเลือกและจัดหาวัสดุ  มีทักษะและมีประสบการณ์เกี่ยวกับการใช้งานและการบำรุงรักษา และสามารถทำได้โดยฝึกอบรมผู้บริหาร และผู้ที่เกี่ยวข้องให้มีความรู้ในการใช้เครื่องมือที่ทันสมัยและมีประสิทธิภาพ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การประกอบการธุรกิจชุมชน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ในการประกอบการธุรกิจชุมชนให้บรรลุตามเป้าหมายชุมชนเข้มแข็งได้ ผู้ประกอบการกลุ่มหรือส่วนบุคคลจำเป็นต้องเรียนรู้วิธีคิด วิธีดำเนินงานการบริหารจัดการของธุรกิจให้ชัดเจนก่อนแล้วจึงประยุกต์ความรู้เหล่านั้นให้สอดคล้องกับสภาพแวดล้อมของผู้ประกอบการ และจากคู่มือเทคนิคการเพิ่มผลผลิตให้ชุมชนเข้มแข็งธุรกิจชุมชน จำนวน 10 เล่ม (สำนักงานปลัดกระทรวงอุตสาหกรรม กระทรวงอุตสาหกรรม คู่มือเทคนิคการเพิ่มผลผลิตในชุมชนเข้มแข็ง</w:t>
      </w:r>
      <w:r w:rsidRPr="00EC3D12">
        <w:rPr>
          <w:rFonts w:ascii="TH SarabunPSK" w:hAnsi="TH SarabunPSK" w:cs="TH SarabunPSK"/>
          <w:sz w:val="32"/>
          <w:szCs w:val="32"/>
        </w:rPr>
        <w:t xml:space="preserve">, </w:t>
      </w:r>
      <w:r w:rsidRPr="00EC3D12">
        <w:rPr>
          <w:rFonts w:ascii="TH SarabunPSK" w:hAnsi="TH SarabunPSK" w:cs="TH SarabunPSK"/>
          <w:sz w:val="32"/>
          <w:szCs w:val="32"/>
          <w:cs/>
        </w:rPr>
        <w:t>2546.) ซึ่งประกอบด้วย การทำธุรกิจชุมชน แนวคิดและหลักการจัดการสินค้าและบริการ ลูกค้าเป้าหมาย การจัดการด้านการตลาด การผลิตและการบริการ การจัดการด้านการเงิน การบริหารจัดการกลุ่มและคน แผนธุรกิจและกรณีศึกษา ตามลำดับ และจากเอกสารการทำธุรกิจชุมชนในเล่มที่ 1 เป็นการนำเสนอให้เห็นภาพรวม</w:t>
      </w:r>
      <w:r w:rsidRPr="00EC3D12">
        <w:rPr>
          <w:rFonts w:ascii="TH SarabunPSK" w:hAnsi="TH SarabunPSK" w:cs="TH SarabunPSK"/>
          <w:sz w:val="32"/>
          <w:szCs w:val="32"/>
          <w:cs/>
        </w:rPr>
        <w:lastRenderedPageBreak/>
        <w:t>ของการดำเนินการธุรกิจชุมชนซึ่งเป็นพื้นฐานที่ผู้ประกอบการธุรกิจชุมชนควรจะต้องรู้ 8 ด้าน ได้แก่ (คู่มือเทคนิคการเพิ่มผลผลิตในชุมชนเข้มแข็ง เล่ม 1 การทำธุรกิจชุมชน</w:t>
      </w:r>
      <w:r w:rsidRPr="00EC3D12">
        <w:rPr>
          <w:rFonts w:ascii="TH SarabunPSK" w:hAnsi="TH SarabunPSK" w:cs="TH SarabunPSK"/>
          <w:sz w:val="32"/>
          <w:szCs w:val="32"/>
        </w:rPr>
        <w:t xml:space="preserve">, </w:t>
      </w:r>
      <w:r w:rsidRPr="00EC3D12">
        <w:rPr>
          <w:rFonts w:ascii="TH SarabunPSK" w:hAnsi="TH SarabunPSK" w:cs="TH SarabunPSK"/>
          <w:sz w:val="32"/>
          <w:szCs w:val="32"/>
          <w:cs/>
        </w:rPr>
        <w:t>2546 : 5</w:t>
      </w:r>
      <w:r w:rsidRPr="00EC3D12">
        <w:rPr>
          <w:rFonts w:ascii="TH SarabunPSK" w:hAnsi="TH SarabunPSK" w:cs="TH SarabunPSK"/>
          <w:sz w:val="32"/>
          <w:szCs w:val="32"/>
        </w:rPr>
        <w:t xml:space="preserve"> – </w:t>
      </w:r>
      <w:r w:rsidRPr="00EC3D12">
        <w:rPr>
          <w:rFonts w:ascii="TH SarabunPSK" w:hAnsi="TH SarabunPSK" w:cs="TH SarabunPSK"/>
          <w:sz w:val="32"/>
          <w:szCs w:val="32"/>
          <w:cs/>
        </w:rPr>
        <w:t>8)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 หลักการจัดการธุรกิจชุมชนที่มุ่งเน้นการสร้างความพึงพอใจให้แก่ลูกค้าเป้าหมาย มีการบริหารจัดการที่ดีและให้สมาชิกในกลุ่มมีส่วนร่วมกันอย่างเท่าเทียมกัน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2. สินค้าและบริการ ต้องรู้ว่าทำอย่างไรเมื่อสินค้าและบริการของกลุ่มเข้าสู่ตลาดแล้วลูกค้าจะให้ความสนใจ จะพัฒนาสินค้าและบริการอย่างไรให้แตกต่างจากสินค้าคู่แข่ง และไม่ทำให้ลูกค้าเกิดความเบื่อหน่าย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 ลูกค้า ต้องรู้ให้ชัดเจนว่า ลูกค้าของเราเป็นใคร ทำไมถึงซื้อสินค้าของเราทำอย่างไรให้เขาซื้อสินค้าของเราตลอดไป และแนะนำให้คนอื่นซื้อเพิ่มขึ้น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4. การตลาด การค้นหาความต้องการของลูกค้าเพื่อการสนองตอบต่อความต้องการโดยมีการพัฒนาสินค้าให้ถูกใจลูกค้า มีราคาที่เหมาะสม วางขายในที่ที่ลูกค้าต้องการ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5. การผลิตและการบริการ การผลิตสินค้าให้มีคุณภาพตามที่ลูกค้าต้องการและมีต้นทุนต่ำที่สุด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6. การเงิน ควรทำความเข้าใจถึงวิธีคิดคำนวณ การจดบันทึก บริหารเงินทุน   เงินสดหมุนเวียน งบกำไรขาดทุน งบการเงินต่าง ๆ นำมาใช้อย่างถูกวิธี สามารถนำมาใช้ประกอบการตัดสินใจในเรื่องต่าง ๆ ได้ และอย่างถูกวิธี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7. การบริหารจัดการกลุ่มและคน เป็นปัจจัยที่สำคัญ นับตั้งแต่ประธานกลุ่ม คณะกรรมการ ไปจนถึงสมาชิก ต้องมีการแบ่งหน้าที่ที่ชัดเจน หาแนวทางให้ทุกคนได้ร่วมกันปฏิบัติหน้าที่โดยไม่มีปัญหาความขัดแย้ง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8. แผนธุรกิจ เป็นการวางแผนในสิ่งที่ต้องทำ โดยเริ่มจากอะไรคือสิ่งที่กลุ่มจะผลิตสินค้าหรือบริการ มีขั้นตอนอย่างไร จะได้ผลอย่างไร ใช้เงินเท่าไร ใช้คนที่จะมาร่วมทำเท่าไร และทำอย่างไรการทำธุรกิจจึงอยู่รอดอย่างยั่งยืน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ทำไมธุรกิจของชุมชนจึงล้มเหลว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ต้องยอมรับว่าการประกอบกิจการของชาวบ้านไม่ใช่เรื่องง่าย เพราะมีหลายกลุ่มที่เริ่มต้นดำเนินงานแล้วทำได้ไม่นานก็ต้องล้มเลิก ทั้งในส่วนของรายได้ สมาชิกที่เข้าร่วม โดยมีปัญหาหลักและปัญหาย่อย ดังนี้ (คู่มือเทคนิคการเพิ่มผลผลิตในชุมชนเข้มแข็ง เล่ม 1 การทำธุรกิจชุมชน</w:t>
      </w:r>
      <w:r w:rsidRPr="00EC3D12">
        <w:rPr>
          <w:rFonts w:ascii="TH SarabunPSK" w:hAnsi="TH SarabunPSK" w:cs="TH SarabunPSK"/>
          <w:sz w:val="32"/>
          <w:szCs w:val="32"/>
        </w:rPr>
        <w:t xml:space="preserve">, </w:t>
      </w:r>
      <w:r w:rsidRPr="00EC3D12">
        <w:rPr>
          <w:rFonts w:ascii="TH SarabunPSK" w:hAnsi="TH SarabunPSK" w:cs="TH SarabunPSK"/>
          <w:sz w:val="32"/>
          <w:szCs w:val="32"/>
          <w:cs/>
        </w:rPr>
        <w:t>2546 : 9</w:t>
      </w:r>
      <w:r w:rsidRPr="00EC3D12">
        <w:rPr>
          <w:rFonts w:ascii="TH SarabunPSK" w:hAnsi="TH SarabunPSK" w:cs="TH SarabunPSK"/>
          <w:sz w:val="32"/>
          <w:szCs w:val="32"/>
        </w:rPr>
        <w:t xml:space="preserve"> – </w:t>
      </w:r>
      <w:r w:rsidRPr="00EC3D12">
        <w:rPr>
          <w:rFonts w:ascii="TH SarabunPSK" w:hAnsi="TH SarabunPSK" w:cs="TH SarabunPSK"/>
          <w:sz w:val="32"/>
          <w:szCs w:val="32"/>
          <w:cs/>
        </w:rPr>
        <w:t xml:space="preserve">13) 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 ปัญหาด้านการผลิตสินค้า ได้แก่</w:t>
      </w:r>
      <w:r w:rsidRPr="00EC3D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1.1 สินค้ายังมีคุณภาพไม่ดีเท่ากับในตลาดทั่วไป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1.2 คุณภาพของสินค้าไม่มีความคงที่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1.3 ผลิตสินค้าไม่ได้ตามกำหนด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1.4 สินค้าไม่มีการพัฒนารูปแบบใหม่ ๆ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2.ปัญหาด้านการตลาด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2.1 ไม่เข้าใจความต้องการของตลาด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2.2 หาตลาดไม่ได้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2.3 ขาดตลาดรองรับที่แน่นอน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3.ปัญหาด้านการบริหาร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3.1 ไม่มีกฎระเบียบชัดเจน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3.2 ไม่มีการแบ่งหน้าที่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3.3 ไม่มีการตรวจสอบ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3.4 ไม่มีระบบการฝึกฝน ถ่ายทอด พัฒนาทักษะในการทำงาน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3.5 ขาดความรู้และทักษะในเรื่องการคำนวณต้นทุน กำไร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4. ปัญหาด้านการเงิน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4.1 ไม่มีเงินทุนหมุนเวียน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4.2 ไม่รู้จักวิธีการทำบัญชี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ปัจจัยแห่งความสำเร็จและความล้มเหลว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/>
          <w:sz w:val="32"/>
          <w:szCs w:val="32"/>
          <w:cs/>
        </w:rPr>
        <w:t>ในการดำเนินธุรกิจชุมชน พบว่ามีปัจจัยที่นำไปสู่ความสำเร็จและความล้มเหลวอยู่ 9 ประการ ได้แก่ (ใจมานัส พลอยดี อ้างถึงใน ณรงค์ เพ็ชรประเสร็ฐ</w:t>
      </w:r>
      <w:r w:rsidRPr="00EC3D12">
        <w:rPr>
          <w:rFonts w:ascii="TH SarabunPSK" w:hAnsi="TH SarabunPSK" w:cs="TH SarabunPSK"/>
          <w:sz w:val="32"/>
          <w:szCs w:val="32"/>
        </w:rPr>
        <w:t xml:space="preserve">, </w:t>
      </w:r>
      <w:r w:rsidRPr="00EC3D12">
        <w:rPr>
          <w:rFonts w:ascii="TH SarabunPSK" w:hAnsi="TH SarabunPSK" w:cs="TH SarabunPSK"/>
          <w:sz w:val="32"/>
          <w:szCs w:val="32"/>
          <w:cs/>
        </w:rPr>
        <w:t>2550 : 140</w:t>
      </w:r>
      <w:r w:rsidRPr="00EC3D12">
        <w:rPr>
          <w:rFonts w:ascii="TH SarabunPSK" w:hAnsi="TH SarabunPSK" w:cs="TH SarabunPSK"/>
          <w:sz w:val="32"/>
          <w:szCs w:val="32"/>
        </w:rPr>
        <w:t xml:space="preserve"> – </w:t>
      </w:r>
      <w:r w:rsidRPr="00EC3D12">
        <w:rPr>
          <w:rFonts w:ascii="TH SarabunPSK" w:hAnsi="TH SarabunPSK" w:cs="TH SarabunPSK"/>
          <w:sz w:val="32"/>
          <w:szCs w:val="32"/>
          <w:cs/>
        </w:rPr>
        <w:t>155)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1. ปัจจัยด้านการเงินหรือเงินทุน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/>
          <w:sz w:val="32"/>
          <w:szCs w:val="32"/>
          <w:cs/>
        </w:rPr>
        <w:t>กลุ่มกิจกรรมทางเศรษฐกิจที่ใช้เงินทุนของตนเอง ไม่ต้องกู้หนี้ยืมสิน ไม่ต้องจ่ายดอกเบี้ยสำหรับเงินลงทุน มีโอกาสที่จะประสบความสำเร็จในการดำเนินงานมากกว่า การพึ่งเงินกู้โดยไม่มีทุนสะสมของตนเองเป็นการชี้ว่า องค์กรเศรษฐกิจนั้นยังพึ่งตนเองไม่ได้ ซึ่งขัดกับหลักการธุรกิจชุมชนที่ต้องการพึ่งตนเอง กลุ่มกิจกรรมเศรษฐกิจที่สามารถพึ่งตนเองด้านเงินทุน หรือสามารถระดมทุนจากชุมชนได้เองจึงมีโอกาสที่จะอยู่ได้ และเติบโตได้มากกว่ากลุ่มที่พึ่งเงินทุนจากการกู้ยืม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2. ปัจจัยด้านการตลาด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/>
          <w:sz w:val="32"/>
          <w:szCs w:val="32"/>
          <w:cs/>
        </w:rPr>
        <w:t>กลุ่มธุรกิจชุมชนที่ประสบความสำเร็จจะเป็นกลุ่มที่มีคู่ค้าที่แน่นอนและเพียงพอ คู่ค้าที่เป็นผู้ค้าส่งที่รับสินค้าคราวละมาก ๆ ออกไปจำหน่าย ส่วนด้านค้าปลีกไม่มีคู่ค้าที่แน่นอน แต่ต้องมีมากเพียงพอ ธุรกิจชุมชนที่มีผลผลิตไม่มากโดยทั่วไปจะอาศัยตลาดค้าปลีกเป็นสำคัญ แต่ถ้าหากเป็นผู้ผลิตสินค้าจำนวนมาก จำเป็นต้องอาศัยเครือข่ายของผู้ค้าส่งด้วย แต่กลุ่มธุรกิจชุมชนที่ไม่มีตลาดแน่นอน เข้าไม่ถึงตลาด จะประสบความล้มเหลวในที่สุด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3. ปัจจัยด้านการผลิต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ความได้เปรียบในเชิงเปรียบเทียบที่พิจารณาจากวัตถุดิบ ทักษะ และความชำนาญของผู้ทำการผลิต นับได้ว่าเป็นปัจจัยที่สำคัญพอ ๆ กับโอกาสทางตลาด 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4. ปัจจัยด้านบริหารและจัดการ</w:t>
      </w:r>
    </w:p>
    <w:p w:rsidR="00EC3D12" w:rsidRP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D12">
        <w:rPr>
          <w:rFonts w:ascii="TH SarabunPSK" w:hAnsi="TH SarabunPSK" w:cs="TH SarabunPSK" w:hint="cs"/>
          <w:sz w:val="32"/>
          <w:szCs w:val="32"/>
          <w:cs/>
        </w:rPr>
        <w:tab/>
      </w:r>
      <w:r w:rsidRPr="00EC3D12">
        <w:rPr>
          <w:rFonts w:ascii="TH SarabunPSK" w:hAnsi="TH SarabunPSK" w:cs="TH SarabunPSK"/>
          <w:sz w:val="32"/>
          <w:szCs w:val="32"/>
          <w:cs/>
        </w:rPr>
        <w:t>ด้านระบบเงิน ระบบงาน และระบบบุคลากร ระดมทุนและสะสมทุน การบริหารกระแสเงินไหลเข้าและกระแสเงินไหลออก ควบคุมดูแลไม่ให้เกิดการขาดสภาพคล่องใช้จ่ายเงินไปในทางที่ก่อประโยชน์ให้แก่กลุ่มมากที่สุด</w:t>
      </w:r>
    </w:p>
    <w:p w:rsidR="00EC3D12" w:rsidRPr="00EC3D12" w:rsidRDefault="000A188C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D12" w:rsidRPr="00EC3D12">
        <w:rPr>
          <w:rFonts w:ascii="TH SarabunPSK" w:hAnsi="TH SarabunPSK" w:cs="TH SarabunPSK"/>
          <w:sz w:val="32"/>
          <w:szCs w:val="32"/>
          <w:cs/>
        </w:rPr>
        <w:t>ระบบบัญชีและระบบการควบคุมตรวจสอบรายได้รายจ่ายจำเป็นต้องมีความถูกต้องแม่นยำและมีมาตรฐานมากขึ้น การบันทึกตัวเลขต้องเป็นสากลที่สามารถตรวจอ่านได้เข้าใจ บุคลากรด้านการเงินไม่เพียงแต่มีความสามารถในการหารายได้และควบคุมค่าใช้จ่ายเท่านั้น แต่สิ่งสำคัญที่สุดจำเป็นต้องมีความรู้ด้านบัญชีอย่างพอเพียง การบริหารการเงินที่ไม่รัดกุม ใช้เงินอย่างขาดประสิทธิภาพจะนำไปสู่ความผิดพลาดเหมือนธุรกิจทั่ว ๆ ไปกำลังประสบอยู่ขณะนี้</w:t>
      </w:r>
    </w:p>
    <w:p w:rsidR="00EC3D12" w:rsidRPr="00EC3D12" w:rsidRDefault="000A188C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D12" w:rsidRPr="00EC3D12">
        <w:rPr>
          <w:rFonts w:ascii="TH SarabunPSK" w:hAnsi="TH SarabunPSK" w:cs="TH SarabunPSK"/>
          <w:sz w:val="32"/>
          <w:szCs w:val="32"/>
          <w:cs/>
        </w:rPr>
        <w:t>ด้านระบบ ธุรกิจชุมชนดำเนินงานในรูปแบบที่ไม่เป็นทางการ (</w:t>
      </w:r>
      <w:r w:rsidR="00EC3D12" w:rsidRPr="00EC3D12">
        <w:rPr>
          <w:rFonts w:ascii="TH SarabunPSK" w:hAnsi="TH SarabunPSK" w:cs="TH SarabunPSK"/>
          <w:sz w:val="32"/>
          <w:szCs w:val="32"/>
        </w:rPr>
        <w:t xml:space="preserve">Informal Business) </w:t>
      </w:r>
      <w:r w:rsidR="00EC3D12" w:rsidRPr="00EC3D12">
        <w:rPr>
          <w:rFonts w:ascii="TH SarabunPSK" w:hAnsi="TH SarabunPSK" w:cs="TH SarabunPSK"/>
          <w:sz w:val="32"/>
          <w:szCs w:val="32"/>
          <w:cs/>
        </w:rPr>
        <w:t>มักจะไม่ค่อยมีกฎเกณฑ์แน่นอน โดยทั่วไปจะถือเอามติของที่ประชุมสมาชิกเป็นแนวทางและนโยบาย กรรมการบริหารและการบริหารงานโดยอิงมติที่ประชุม แต่กรรมการบริหารมักจะต้องลงมือเป็นผู้ปฏิบัติงานด้วย เนื่องจากผู้ปฏิบัติงานจริง ๆ มักจะขาดแคลน เพราะไม่ค่อยมีการจ้างผู้ปฏิบัติงาน ระบบงานจึงไม่ค่อยแน่นอน แม้จะมีการแบ่งฝ่ายแบ่งคนรับผิดชอบ แต่ในทางปฏิบัติจริงมักจะเป็นว่า ใครพอจะทำได้ก็ให้ช่วยกันทำ โดยความสมัครใจ ไม่สามารถกำหนดค่าตอบแทนที่แน่นอนได้ การดำเนินงานมักอิงหลักสหกรณ์ ร่วมกันคิด ตัดสินใจ เอาเสียงส่วนใหญ่เป็นตัวกำหนดทิศทางธุรกิจชุมชนที่ประสบความสำเร็จ "แกนนำ" เป็นผู้มีความสามารถในการบริหารและจัดการ การแบ่งฝ่าย แบ่งสายงาน การจัดโครงสร้างการบริหาร จึงขึ้นอยู่กับการเสนอแนะของแกนนำ ขึ้นอยู่กับประสบการณ์และความเป็นจริงที่แกนนำได้สัมผัสมา ครงสร้างและสายงานของกลุ่มธุรกิจชุมชนต่าง ๆ จึงมักจะแตกต่างกันไปตามความถนัดของแต่ละกลุ่มด้านระบบบุคลากร ชุมชนมักจะไม่มีลูกจ้างหรือมีเพียงคนสองคน จึงไม่มีสายงานการบังคับบัญชา บุคลากรของกลุ่มมีแต่สมาชิกและกรรมการ การสั่งการ การบังคับบัญชา การให้คุณให้โทษโดยสายการบังคับบัญชาจึงไม่มี ความสำเร็จของการบริหารบุคลากรจึงอยู่ที่ระบบการจูงใจเชิงคุณภาพ และการยอมรับนับถือแกนนำหรือผู้นำเป็นสำคัญ ระบบการให้คุณให้โทษอยู่ที่ระบบวัฒนธรรม คือ ผู้ที่ผิดพลาดหรือทำผิดจะถูกชุมชนตำหนิ ผู้ทำดีชุมชนจะยกย่อง ระบบการควบคุมตรวจสอบโดยสังคม ระบบบุคลากรของธุรกิจชุมชนจะมีประสิทธิภาพแค่ไหนจึงขึ้นอยู่กับสัจจะ คุณธรรมความสามารถ และความเสียสละของบุคลากรเป็นหลัก</w:t>
      </w:r>
    </w:p>
    <w:p w:rsidR="00EC3D12" w:rsidRPr="00B70C70" w:rsidRDefault="00EC3D12" w:rsidP="00EC3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0C70">
        <w:rPr>
          <w:rFonts w:ascii="TH SarabunPSK" w:hAnsi="TH SarabunPSK" w:cs="TH SarabunPSK"/>
          <w:sz w:val="32"/>
          <w:szCs w:val="32"/>
          <w:cs/>
        </w:rPr>
        <w:t>5. ปัจจัยด้านผู้นำ</w:t>
      </w:r>
    </w:p>
    <w:p w:rsidR="00EC3D12" w:rsidRPr="00B70C70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ชาวชนบทโดยทั่วไปมักจะขาดความคิดริเริ่ม พอใจจะเป็นผู้ตามเป็นผู้เอาอย่างหรือเลียนแบบ ใครที่ทำอะไรแตกต่างไปจากคนอื่น ๆ ใหม่ ๆ มักจะไม่ได้รับการยอมรับ แต่ครั้นประสบความสำเร็จก็</w:t>
      </w:r>
      <w:r w:rsidRPr="00B70C70">
        <w:rPr>
          <w:rFonts w:ascii="TH SarabunPSK" w:hAnsi="TH SarabunPSK" w:cs="TH SarabunPSK"/>
          <w:sz w:val="32"/>
          <w:szCs w:val="32"/>
          <w:cs/>
        </w:rPr>
        <w:lastRenderedPageBreak/>
        <w:t>จะมีผู้เอาอย่างและกลายเป็นผู้นำ ผู้นำโดยธรรมชาติของชุมชนจึงมักจะเป็นผู้มีบารมีหรือมีฐานะทางสังคม หรือผู้ที่ทำประโยชน์ให้ชุมชนชาวบ้านธรรมดาที่แสดงความสามารถจนกลายเป็นที่ยอมรับของชุมชนก็มี แต่มักจะต้องฝ่าฟันและสร้างการยอมรับจากชาวบ้านด้วยความยากลำบากกว่ากันธุรกิจชุมชนที่ก่อตั้งโดยบุคคลหรือโดยคณะบุคคลที่เป็นที่ยอมรับของชาวบ้าน จะระดมทุนได้ง่าย ขยายตัวได้เร็วและมีโอกาสประสบความสำเร็จสูง</w:t>
      </w:r>
    </w:p>
    <w:p w:rsidR="00EC3D12" w:rsidRPr="00B70C70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6. ปัจจัยด้านแรงงาน</w:t>
      </w:r>
    </w:p>
    <w:p w:rsid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ในธุรกิจชุมชนแรงงานประเภท "ลูกจ้าง" มีน้อยมาก ส่วนใหญ่เป็นประเภททำงานให้ตนเอง (</w:t>
      </w:r>
      <w:r w:rsidRPr="00B70C70">
        <w:rPr>
          <w:rFonts w:ascii="TH SarabunPSK" w:hAnsi="TH SarabunPSK" w:cs="TH SarabunPSK"/>
          <w:sz w:val="32"/>
          <w:szCs w:val="32"/>
        </w:rPr>
        <w:t xml:space="preserve">Self-employed) </w:t>
      </w:r>
      <w:r w:rsidRPr="00B70C70">
        <w:rPr>
          <w:rFonts w:ascii="TH SarabunPSK" w:hAnsi="TH SarabunPSK" w:cs="TH SarabunPSK"/>
          <w:sz w:val="32"/>
          <w:szCs w:val="32"/>
          <w:cs/>
        </w:rPr>
        <w:t>แรงงานของผู้ที่ทำงานให้ตนเองและครอบครัว แม้ว่าธุรกิจชุมชนตั้งอยู่ในชนบท เป็นการประกอบการของครอบครัวเกษตรกร แต่สภาพความเป็นจริงขณะนี้หลาย ๆ แห่งประสบปัญหาขาดแคลนแรงงานทั้งระดับแรงงานไร้ฝีมือและแรงงานฝีมือ ในระดับแรงงานไร้ฝีมือ แรงงานรุ่นใหม่มักจะอพยพเข้าเมือง ละทิ้งการพัฒนาอาชีพของครอบครัว คนงานที่เคยผ่านงานอุตสาหกรรมและการค้ามาแล้ว 5</w:t>
      </w:r>
      <w:r w:rsidRPr="00B70C70">
        <w:rPr>
          <w:rFonts w:ascii="TH SarabunPSK" w:hAnsi="TH SarabunPSK" w:cs="TH SarabunPSK"/>
          <w:sz w:val="32"/>
          <w:szCs w:val="32"/>
        </w:rPr>
        <w:t xml:space="preserve"> – </w:t>
      </w:r>
      <w:r w:rsidRPr="00B70C70">
        <w:rPr>
          <w:rFonts w:ascii="TH SarabunPSK" w:hAnsi="TH SarabunPSK" w:cs="TH SarabunPSK"/>
          <w:sz w:val="32"/>
          <w:szCs w:val="32"/>
          <w:cs/>
        </w:rPr>
        <w:t>6 ปี มักจะกลับไปทำงานภาคเกษตรไม่เป็น ความสามารถ และทักษะเชิงหัตถกรรมไม่มี แรงงานไม่อยากกลับคืนสู่ภาคเกษตร ขาดทักษะด้านเกษตรและด้านหัตถกรรมการมีแรงงานในท้องถิ่นอย่างพอเพียงและแรงงานเหล่านี้มีทักษะทางการผลิต เป็นปัจจัยสำคัญประการหนึ่งที่จะทำให้ธุรกิจชุมชนประสบความสำเร็จ</w:t>
      </w:r>
    </w:p>
    <w:p w:rsidR="00EC3D12" w:rsidRPr="00B70C70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7. ปัจจัยการมีส่วนร่วมของสมาชิก</w:t>
      </w:r>
    </w:p>
    <w:p w:rsidR="00870EFD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การเกิดขึ้น การคงอยู่ และการเติบโตของธุรกิจชุมชน จะต้องอาศัยความร่วมมือร่วมใจของชุมชน ต้องร่วมกันคิด ร่วมกันตัดสินใจ ร่วมกันทำ และร่วมกันรับผิดชอบ ในแง่ของระบบเศรษฐกิจทุนนิยม การมีส่วนร่วมของสมาชิกหมายถึงการระดมทุนและการใช้ทุนที่ระดมมานั้น "ทุน" ที่กล่าวนี้หมายถึง "เงินทุน" เป็นสำคัญ การมีส่วนร่วมของการระดมทุนจึงหมายถึง การร่วมถือหุ้น ร่วมลงทุนและนำทุนไปใช้อย่างมีประสิทธิภาพการมีส่วนร่วมอย่างเอาการเอางาน</w:t>
      </w:r>
    </w:p>
    <w:p w:rsidR="00EC3D12" w:rsidRDefault="00EC3D12" w:rsidP="00EC3D1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0C70">
        <w:rPr>
          <w:rFonts w:ascii="TH SarabunPSK" w:hAnsi="TH SarabunPSK" w:cs="TH SarabunPSK"/>
          <w:sz w:val="32"/>
          <w:szCs w:val="32"/>
          <w:cs/>
        </w:rPr>
        <w:t>นั้นจะเป็นตัวบ่งชี้ถึงความสามารถในการพึ่งตนเอง แม้ว่าระยะเริ่มแรกธุรกิจชุมชนเกิดขึ้นจากการช่วยเหลือจากภายนอกเป็นด้านหลัก แต่ต่อมาสมาชิกชุมชนจะต้องมีส่วนร่วมอย่างแข็งขัน จึงจะทำให้เกิดเป็นธุรกิจชุมชนอย่างแท้จริง คงอยู่และเติบโตได้ กลุ่มธุรกิจชุมชนที่มีกิจกรรมทางการผลิตและสามารถพึ่งตนเองได้ด้านเงินทุนมักจะพัฒนามาจากกลุ่มออมทรัพย์ การมีส่วนร่วมในธุรกิจชุมชนที่หนาแน่นที่สุดและนำไปสู่การพึ่งตนเองได้มากที่สุด คือ ธุรกิจชุมชนประเภท "กลุ่มสัจจะออมทรัพย์" ซึ่งสามารถใช้เป็นฐานเงินทุนหรือ "กระดานหก" ไปสู่ธุรกิจชุมชนอื่น ๆ ได้ โดยไม่ต้องพึ่งพาการระดมทุนจากภายนอก การพึ่งตนเองได้คือตัวบ่งชี้ความสำเร็จของธุรกิจชุมชน</w:t>
      </w:r>
    </w:p>
    <w:p w:rsidR="00E85680" w:rsidRPr="00B70C70" w:rsidRDefault="00E85680" w:rsidP="00EC3D1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3D12" w:rsidRPr="00B70C70" w:rsidRDefault="00EC3D12" w:rsidP="00EC3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8. ปัจจัยเกี่ยวกับระเบียบข้อบังคับขององค์กร</w:t>
      </w:r>
    </w:p>
    <w:p w:rsidR="00EC3D12" w:rsidRDefault="00EC3D12" w:rsidP="00EC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C70">
        <w:rPr>
          <w:rFonts w:ascii="TH SarabunPSK" w:hAnsi="TH SarabunPSK" w:cs="TH SarabunPSK"/>
          <w:sz w:val="32"/>
          <w:szCs w:val="32"/>
          <w:cs/>
        </w:rPr>
        <w:t>ระเบียบข้อบังคับเป็นกฎเกณฑ์กติกาเพื่อให้ทุกคนปฏิบัติตาม ในอันที่จะทำให้การดำเนินงานไปสู่เป้าหมายเป็นไปอย่างราบรื่น และสอดคล้องประสานกัน การดำเนินงานของธุรกิจชุมชนตั้งอยู่บนพื้นฐานของการร่วมคิด ร่วมทำ ร่วมรับผิดชอบ ฉะนั้น กฎเกณฑ์กติกาต่าง ๆ จึงต้องเกิดขึ้นจากข้อตกลงของสมาชิกเป็นพื้นฐาน กรรมการนำข้อตกลงนั้นมาปรับใช้ให้เป็นจริง หากระเบียบกฎเกณฑ์ที่นำมาใช้นั้นไม่ได้ตั้งอยู่บนพื้นฐานของความเห็นชอบจากสมาชิก อาจจะทำให้เกิดความขัดแย้งและติดขัดในการดำเนินงาน ระเบียบและข้อบังคับเกี่ยวกับการเงิน ซึ่งสามารถนำไปสู่ปัญหาความขัดแย้งเรื่องผลประโยชน์ได้ง่าย และถ้าระเบียบข้อบังคับนี้ไม่เหมาะสมรัดกุม จะทำให้เกิดการรั่วไหลได้ง่าย ทั้งโดยตั้งใจและไม่ตั้งใจ</w:t>
      </w:r>
    </w:p>
    <w:p w:rsidR="00694388" w:rsidRPr="00694388" w:rsidRDefault="00EC3D12" w:rsidP="00784CF6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94388" w:rsidRPr="000A188C" w:rsidRDefault="000A188C" w:rsidP="006943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188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856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bookmarkStart w:id="0" w:name="_GoBack"/>
      <w:bookmarkEnd w:id="0"/>
      <w:r w:rsidR="00694388" w:rsidRPr="000A18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งานวิจัยที่เกี่ยวข้อง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วีระพล ทองมาและคณะ(2555)เครือข่ายความร่วมมือการผลิตสินค้าหนึ่งตำบลหนึ่งผลิตภัณฑ์(</w:t>
      </w:r>
      <w:r w:rsidRPr="00694388">
        <w:rPr>
          <w:rFonts w:ascii="TH SarabunPSK" w:hAnsi="TH SarabunPSK" w:cs="TH SarabunPSK"/>
          <w:sz w:val="32"/>
          <w:szCs w:val="32"/>
        </w:rPr>
        <w:t>OTOP)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เพื่อการจัดการท่องเที่ยวตามแนวปรัชญาเศรษฐกิจพอเพียงผลการวิจัยเกี่ยวกับการสร้างและพัฒนาเครือข่ายความร่วมมือของธุรกิจ </w:t>
      </w:r>
      <w:r w:rsidRPr="00694388">
        <w:rPr>
          <w:rFonts w:ascii="TH SarabunPSK" w:hAnsi="TH SarabunPSK" w:cs="TH SarabunPSK"/>
          <w:sz w:val="32"/>
          <w:szCs w:val="32"/>
        </w:rPr>
        <w:t>OTOP</w:t>
      </w:r>
      <w:r w:rsidRPr="00694388">
        <w:rPr>
          <w:rFonts w:ascii="TH SarabunPSK" w:hAnsi="TH SarabunPSK" w:cs="TH SarabunPSK"/>
          <w:sz w:val="32"/>
          <w:szCs w:val="32"/>
          <w:cs/>
        </w:rPr>
        <w:t>เพื่อการท่องเที่ยวโดยชุมชนนั้น ได้นําเอาแนวคิดของปรัชญาเศรษฐกิจพอเพียง โดยเน้นต้นทุนที่มีอยู่ภายในชุมชนของตนเองทั้ง 3 ด้าน คือ 1) ทุนทางสังคม 2) ทุนทางทรัพยากรและสิ่งแวดล้อม และ 3)ทุนทางเศรษฐกิจด้วยอาศัยหลักการจากการพึ่งพาตนเองของคนภายในชุมชน โดยที่การท่องเที่ยวเป็นเพียงอาชีพเสริมเท่านั้น และไม่ได้มองกําไรจากการท่องเที่ยวเป็นหลัก แต่เป็นกําไรจากการพัฒนาความรู้ ความสามารถหรือประสบการณ์ การสร้างความสามัคคี รู้จักแบ่งปันหรือบริการและให้บุคคลอื่นแต่อยู่ในขอบข่ายวัฒนธรรมหรืออัตลักษณ์ของชุมชนและสามารถเรียนรู้เท่าทันการเปลี่ยนแปลงจากกระแสของโลกภายนอกนั่นเอง นอกจากนี้การจัดการทรัพยากรต่าง ๆ ของชุมชนให้เป็นผลผลิต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เพื่อการท่องเที่ยวโดยชุมชน นั้นไม่สามารถจะดําเนินการได้อย่างมีประสิทธิภาพและยั่งยืน ถ้าขาดซึ่งความร่วมมือของผู้มีส่วนได้ส่วนเสียทุกระดับทั้งภายในและภายนอกชุมชน ดังนั้น จึงควรที่จะมีการพัฒนาและสร้างเครือข่ายความร่วมมือธุรกิจ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>เพื่อการท่องเที่ยวในลักษณะแบบวงล้อ(</w:t>
      </w:r>
      <w:r w:rsidRPr="00694388">
        <w:rPr>
          <w:rFonts w:ascii="TH SarabunPSK" w:hAnsi="TH SarabunPSK" w:cs="TH SarabunPSK"/>
          <w:sz w:val="32"/>
          <w:szCs w:val="32"/>
        </w:rPr>
        <w:t xml:space="preserve">wheel networking structure)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ด้วยการเปิดโอกาสให้สมาชิกกลุ่มในระดับชุมชน ตําบลอําเภอรวมทั้งจังหวัดได้มีอิสระในการตัดสินใจและดําเนินกิจกรรมต่าง ๆ ภายใต้บทบาทและภาระหน้าที่ของตนเองหรือหน่วยงาน แต่ประสานสัมพันธ์เอื้อประโยชน์ซึ่งกันและกัน โดยมีผู้ประสานงานเครือข่ายในแต่ละพหุภาคีมาประชุม พูดคุยและปรึกษาหารือกันอย่างสม่ำเสมอ ซึ่งในการแก้ไขปัญหาหรืออุปสรรคชุมชนได้พัฒนาร่วมกันด้วยอาศัยหลักการของปรัชญาเศรษฐกิจพอเพียงมาเป็นแนวทางในการตัดสินใจการวิจัยครั้งนี้ ก่อให้เกิดความตระหนักและระลึกถึงคุณค่ารวมทั้งศักดิ์ศรีในวัฒนธรรมหรืออัตลักษณ์ของคนภายในชุมชนภาคเหนือตอนบน ชาวบ้านเริ่มถกเถียงกันเกี่ยวกับความเป็น </w:t>
      </w:r>
      <w:r w:rsidRPr="00694388">
        <w:rPr>
          <w:rFonts w:ascii="TH SarabunPSK" w:hAnsi="TH SarabunPSK" w:cs="TH SarabunPSK"/>
          <w:sz w:val="32"/>
          <w:szCs w:val="32"/>
        </w:rPr>
        <w:t>“</w:t>
      </w:r>
      <w:r w:rsidRPr="00694388">
        <w:rPr>
          <w:rFonts w:ascii="TH SarabunPSK" w:hAnsi="TH SarabunPSK" w:cs="TH SarabunPSK"/>
          <w:sz w:val="32"/>
          <w:szCs w:val="32"/>
          <w:cs/>
        </w:rPr>
        <w:t>ตัวตน</w:t>
      </w:r>
      <w:r w:rsidRPr="00694388">
        <w:rPr>
          <w:rFonts w:ascii="TH SarabunPSK" w:hAnsi="TH SarabunPSK" w:cs="TH SarabunPSK"/>
          <w:sz w:val="32"/>
          <w:szCs w:val="32"/>
        </w:rPr>
        <w:t xml:space="preserve">” </w:t>
      </w:r>
      <w:r w:rsidRPr="00694388">
        <w:rPr>
          <w:rFonts w:ascii="TH SarabunPSK" w:hAnsi="TH SarabunPSK" w:cs="TH SarabunPSK"/>
          <w:sz w:val="32"/>
          <w:szCs w:val="32"/>
          <w:cs/>
        </w:rPr>
        <w:t>ของชาติพันธุ์ พร้อมทั้ง</w:t>
      </w:r>
      <w:r w:rsidRPr="0069438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รวบรวมและเสนอเรื่องราวเกี่ยวกับอัตลักษณ์ของชุมชนที่เป็นเสน่ห์ช่วยดึงดูดใจมาผลิตเป็นสินค้า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เพื่อให้นักท่องเที่ยว ได้เข้ามาศึกษาและเรียนรู้และซื้อเป็นของที่ระลึก แต่อย่างไรก็ตาม ผู้ประกอบการสินค้า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>หรือองค์กรทั้งภาครัฐและเอกชน รวมทั้งนักท่องเที่ยวก็ควรตระหนักรู้ถึงคุณค่าความมีศักดิ์ศรีและสิทธิต่าง ๆ ของกลุ่มชาติพันธุ์ มีความเคารพและเข้าใจในวัฒนธรรมที่แตกต่างเพื่อสร้างความสมานฉันท์และความสามัคคีของประชาชนในสังคมและประเทศชาติ ต่อไป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มาลิณี ศรีไมตรีและคณะ (255</w:t>
      </w:r>
      <w:r w:rsidR="008A2435">
        <w:rPr>
          <w:rFonts w:ascii="TH SarabunPSK" w:hAnsi="TH SarabunPSK" w:cs="TH SarabunPSK" w:hint="cs"/>
          <w:sz w:val="32"/>
          <w:szCs w:val="32"/>
          <w:cs/>
        </w:rPr>
        <w:t>8</w:t>
      </w:r>
      <w:r w:rsidRPr="00694388">
        <w:rPr>
          <w:rFonts w:ascii="TH SarabunPSK" w:hAnsi="TH SarabunPSK" w:cs="TH SarabunPSK"/>
          <w:sz w:val="32"/>
          <w:szCs w:val="32"/>
          <w:cs/>
        </w:rPr>
        <w:t>) ศึกษาการพัฒนาช่องทางการตลาดสำหรับผลิตภัณฑ์หวดนึ่งข้าวอัจฉริยะของกลุ่มวิสาหกิจชุมชนจักสานเชิงนวัตกรรม พบว่า ผลการศึกษา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แนวทาง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ด้านผลิตภัณฑ์ ด้านราคา ด้านช่องทางการจัดจำหน่าย และด้านการส่งเสริมการตลาด แบ่งเป็น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1.การพัฒนาช่องทางการตลาดผลิตภัณฑ์หวดนึ่งข้าวอัจฉริยะของกลุ่มวิสาหกิจชุมชนจักสานเชิงนวัตกรรม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ด้านผลิตภัณฑ์ ประกอบด้วย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1.1 การสร้างความแตกต่างของผลิตภัณฑ์ ด้วยการพัฒนารูปแบบผลิตภัณฑ์ใหม่ให้มีความหลากหลายเพื่อเป็นทางเลือกให้กับผู้บริโภค ทั้งใจด้านขนาด ลวดลาย รูปทรง ที่นอกจากการใช้เพื่อการนึ่งข้าวยังสามารถพัฒนา สร้างสรรค์เพื่อใช้ประโยชน์ในด้านอื่น ๆ ได้ เพื่อเพิ่มมูลค่าและสร้างความแตกต่างให้กับผลิตภัณฑ์ เช่น การออกแบบลวดลายและตั้งชื่อลายการพัฒนาด้านรูปทรงของผลิตภัณฑ์ที่ทันสมัย รวมถึงการออกแบบผลิตภัณฑ์เพื่อเสริมคุณค่าหรือให้สะดวกต่อการใช้งานเช่น การเพิ่มหูจับด้านข้างเพื่อให้สามารถจับหวดนึ่งได้สะดวกในขณะที่อยู่ในหม้อหุงข้าวที่มีความร้อนสูง   หรือการเพิ่มฝาปิดหวดเพื่อสามารถเก็บความร้อนได้เป็นการใช้แทนกระติบข้าว  เป็นต้น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 xml:space="preserve">1.2 การเพิ่มคุณค่าของแบรนด์ซึ่งสามารถทำได้โดยการให้ข้อมูลเกี่ยวกับผลิตภัณฑ์  โดยเฉพาะการใช้วัตถุดิบในท้องถิ่น การเสริมสร้างรายได้ให้กับชุมชน การผลิตที่เน้นวัตถุดิบจากธรรมชาติและปลอดสารเคมีเนื่องจากไม่มีการย้อมสี  เป็นมิตรต่อสิ่งแวดล้อมและย่อยสลายเองตามธรรมชาติ การรักษาคุณภาพด้วยการรมควันไม้เพื่อป้องกันเชื้อราและการเกิดมอดไม้ เป็นต้น รวมถึงการนำเสนอคุณค่าด้วยการรับรองหรือรางวัลต่าง ๆ เช่น การแสดงให้เห็นว่า </w:t>
      </w:r>
      <w:r w:rsidRPr="00694388">
        <w:rPr>
          <w:rFonts w:ascii="TH SarabunPSK" w:hAnsi="TH SarabunPSK" w:cs="TH SarabunPSK"/>
          <w:sz w:val="32"/>
          <w:szCs w:val="32"/>
        </w:rPr>
        <w:t>“</w:t>
      </w:r>
      <w:r w:rsidRPr="00694388">
        <w:rPr>
          <w:rFonts w:ascii="TH SarabunPSK" w:hAnsi="TH SarabunPSK" w:cs="TH SarabunPSK"/>
          <w:sz w:val="32"/>
          <w:szCs w:val="32"/>
          <w:cs/>
        </w:rPr>
        <w:t>หวดอัจฉริยะ</w:t>
      </w:r>
      <w:r w:rsidRPr="00694388">
        <w:rPr>
          <w:rFonts w:ascii="TH SarabunPSK" w:hAnsi="TH SarabunPSK" w:cs="TH SarabunPSK"/>
          <w:sz w:val="32"/>
          <w:szCs w:val="32"/>
        </w:rPr>
        <w:t xml:space="preserve">” </w:t>
      </w:r>
      <w:r w:rsidRPr="00694388">
        <w:rPr>
          <w:rFonts w:ascii="TH SarabunPSK" w:hAnsi="TH SarabunPSK" w:cs="TH SarabunPSK"/>
          <w:sz w:val="32"/>
          <w:szCs w:val="32"/>
          <w:cs/>
        </w:rPr>
        <w:t>เป็นผลิตภัณฑ์จากชุมชนจักสานเชิงนวัตกรรมบ้านหนองขอน ซึ่งเป็นแหล่งผลิตได้รับรางวัลชุมชนต้นแบบสืบสารมรดกภูมิปัญญาทางวัฒนธรรมสู่เศรษฐกิจสร้างสรรค์ ประจำปี 2558 (กรมส่งเสริมวัฒนธรรม 2559) รางวัลสุดยอดนวัตกรรม 7</w:t>
      </w:r>
      <w:r w:rsidRPr="00694388">
        <w:rPr>
          <w:rFonts w:ascii="TH SarabunPSK" w:hAnsi="TH SarabunPSK" w:cs="TH SarabunPSK"/>
          <w:sz w:val="32"/>
          <w:szCs w:val="32"/>
        </w:rPr>
        <w:t xml:space="preserve"> Innovation Awards </w:t>
      </w:r>
      <w:r w:rsidRPr="00694388">
        <w:rPr>
          <w:rFonts w:ascii="TH SarabunPSK" w:hAnsi="TH SarabunPSK" w:cs="TH SarabunPSK"/>
          <w:sz w:val="32"/>
          <w:szCs w:val="32"/>
          <w:cs/>
        </w:rPr>
        <w:t>ประจำปี 2557 (สุดยอดนวัตกรรม 7</w:t>
      </w:r>
      <w:r w:rsidRPr="00694388">
        <w:rPr>
          <w:rFonts w:ascii="TH SarabunPSK" w:hAnsi="TH SarabunPSK" w:cs="TH SarabunPSK"/>
          <w:sz w:val="32"/>
          <w:szCs w:val="32"/>
        </w:rPr>
        <w:t xml:space="preserve"> Innovation Awards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2014 รางวัลสุดยอดนวัตกรรม เพื่อเศรษฐกิจ เพื่อสังคม และประเทศชาติ 2557) เป็นต้น    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 xml:space="preserve">1.3 การเพิ่มบรรจุภัณฑ์ โดยห่อหุ้มผลิตภัณฑ์ด้วยกล่องกระดาษที่มีส่วนพลาสติกใสให้มองเห็นหวดนึ่งข้าวด้านใน การออกแบบผลิตภัณฑ์ภายนอกของกล่องกระดาษที่ส่งเสริมการขาย </w:t>
      </w:r>
      <w:r w:rsidRPr="0069438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เช่น การใส่ลวดลายรูปโบว์เพื่อสะท้อนให้เห็นถึงคุณค่าในการซื้อเป็นของฝากนอกเหนือจากการซื้อเพื่อใช้สอยในครัวเรือน เรื่องราวแนวคิดการประดิษฐ์หวดนึ่งข้าวอัจฉริยะของกลุ่มวิสาหกิจชุมชนจักสานเชิงนวัตกรรมเพื่อแสดงให้เห็นถึงความเป็นผู้คิดค้นและริเริ่มการผลิตหวดนึ่งข้าวในหม้อหุงข้าวไฟฟ้าและมีการจดสิทธิบัตรหวดนึ่งข้าวในหม้อหุงข้าวไฟฟ้า โลโก้ของหวดนึ่งข้าวอัจฉริยะของกลุ่มวิสาหกิจชุมชนจักสานเชิงนวัตกรรมตำบลหนองขอนอุบลราชธานี เครื่องหมายแสดงมาตรฐาน เครื่องหมายหน่วยงานภาครัฐที่ให้การสนับสนุน วิธีการใช้และรูปภาพแสดงวิธีการใช้หวดนึ่งข้าวด้วยหม้อหุงข้าวไฟฟ้า การทำความสะอาดและดูแลรักษาหวดนึ่งข้าว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1.4 การจำหน่ายร่วมกับผลิตภัณฑ์อื่น ๆ เช่น การทำเป็นชุดสินค้าที่ประกอบด้วยหวดนึ่งข้าวอัจฉริยะพร้อมกับข้าวเหนียวปลอดสารที่ปลูกในตำบลหนองขอนอุบลราชธานี โดยบรรจุในถุงสุญญากาศปริมาณ ถุงละ 1 กิโลกรัม เพื่อเพิ่มความน่าสนใจในผลิตภัณฑ์และชุดสินค้าสามารถประยุกต์เป็นของฝากในโอกาสต่าง ๆ เช่น ของขวัญหรือชุดสังฆภัณฑ์ เป็นต้น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2.การพัฒนาช่องทางการตลาดผลิตภัณฑ์หวดนึ่งข้าวอัจฉริยะของกลุ่มวิสาหกิจชุมชนจักสานเชิงนวัตกรรม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ด้านราคา ประกอบด้วย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ติดป้ายราคา เพื่อแสดงการตั้งราคาที่แตกต่างกันจากขนาด รูปแบบของหวดนึ่งข้าว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2.2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>ตั้งราคาขายปลีกต่อหนึ่งหน่วย ราคาขายสำหรับสามหน่วย สิบหน่วย และราคาขายส่ง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3.การพัฒนาช่องทางการตลาดผลิตภัณฑ์หวดนึ่งข้าวอัจฉริยะของกลุ่มวิสาหกิจชุมชนจักสานเชิงนวัตกรรม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ด้านช่องทางการจัดจำหน่าย ประกอบด้วย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3.1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>การตลาดบนอินเทอร์เน็ต (</w:t>
      </w:r>
      <w:r w:rsidRPr="00694388">
        <w:rPr>
          <w:rFonts w:ascii="TH SarabunPSK" w:hAnsi="TH SarabunPSK" w:cs="TH SarabunPSK"/>
          <w:sz w:val="32"/>
          <w:szCs w:val="32"/>
        </w:rPr>
        <w:t xml:space="preserve">Digital Marketing) </w:t>
      </w:r>
      <w:r w:rsidRPr="00694388">
        <w:rPr>
          <w:rFonts w:ascii="TH SarabunPSK" w:hAnsi="TH SarabunPSK" w:cs="TH SarabunPSK"/>
          <w:sz w:val="32"/>
          <w:szCs w:val="32"/>
          <w:cs/>
        </w:rPr>
        <w:t>เช่น การบริการจัดซื้อหน้าเว็บไซต์พร้อมจัดส่ง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3.2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>อิมแพค เมืองทองธานี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3.3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>ร้านค้าชุมชน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3.4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>ออกร้านตามคำเชิญของหน่วยงานราชการ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3.5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>ร้านค้าปลีกสินค้าชุมชน ปั๊มน้ำมัน ปตท.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3.6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การสั่งซื้อสินค้าจากต่างประเทศที่ผ่านการติดต่อจากผู้บริโภคในเมืองไทยที่อาศัยอยู่ในต่างประเทศรวมถึงชาวต่างชาติที่อยู่ในไทยและส่งออกไปขายยังประเทศของตนเอง เช่น ลาว เวียดนาม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4.การพัฒนาช่องทางการตลาดผลิตภัณฑ์หวดนึ่งข้าวอัจฉริยะของกลุ่มวิสาหกิจชุมชนจักสานเชิงนวัตกรรม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ด้านการส่งเสริมการตลาด ประกอบด้วย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4.1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>การจัดองค์ประกอบในการแสดงสินค้า ประกอบด้วย ไวนิลแสดงชื</w:t>
      </w:r>
      <w:r w:rsidR="000A188C">
        <w:rPr>
          <w:rFonts w:ascii="TH SarabunPSK" w:hAnsi="TH SarabunPSK" w:cs="TH SarabunPSK"/>
          <w:sz w:val="32"/>
          <w:szCs w:val="32"/>
          <w:cs/>
        </w:rPr>
        <w:t xml:space="preserve">่อผลิตภัณฑ์และภาพถ่ายผลิตภัณฑ์ </w:t>
      </w:r>
      <w:r w:rsidRPr="00694388">
        <w:rPr>
          <w:rFonts w:ascii="TH SarabunPSK" w:hAnsi="TH SarabunPSK" w:cs="TH SarabunPSK"/>
          <w:sz w:val="32"/>
          <w:szCs w:val="32"/>
          <w:cs/>
        </w:rPr>
        <w:t>การออกแบบการจัดแสดงสินค้า (</w:t>
      </w:r>
      <w:r w:rsidRPr="00694388">
        <w:rPr>
          <w:rFonts w:ascii="TH SarabunPSK" w:hAnsi="TH SarabunPSK" w:cs="TH SarabunPSK"/>
          <w:sz w:val="32"/>
          <w:szCs w:val="32"/>
        </w:rPr>
        <w:t xml:space="preserve">Display Design) </w:t>
      </w:r>
      <w:r w:rsidRPr="00694388">
        <w:rPr>
          <w:rFonts w:ascii="TH SarabunPSK" w:hAnsi="TH SarabunPSK" w:cs="TH SarabunPSK"/>
          <w:sz w:val="32"/>
          <w:szCs w:val="32"/>
          <w:cs/>
        </w:rPr>
        <w:t>โดยการนำสินค้าในรูปแบบต่าง ๆ มาจัดแสดงตามเทศกาลหรือฤดูกาลต่าง ๆการสาธิตการใช้หม้อหุงข้าวไฟฟ้านึ่งข้าวเหนียวด้วยหวดอัจฉริยะ พนักงานขายที่เชิญชวนชิมข้าวเหนียวนึ่งและอธิบายการนึ่งข้าวเหนียวด้วยหวดนึ่งข้าวอัจฉริยะตลอดจนลักษณะเด่นของผลิตภัณฑ์ที่แตกต่างจากคู่แข่งขันรายอื่น โดยมีจุดมุ่งหมายเพื่อสร้างภาพลักษณ์ที่ดีให้กับสินค้าและสร้างความประทับใจให้แก่กลุ่มเป้าหมายที่พบเห็น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4.2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>การปรับปรุงเว็บไซต์ให้แสดงภาพถ่ายผลิตภัณฑ์ รางวัล และกิจกรรมต่างๆ ของผลิตภัณฑ์หวดนึ่งข้าวด้วยหม้อหุงข้าวไฟฟ้า รวมไปถึงกิจกรรมของกลุ่มข้อความที่สื่อสารถึงวิสาหกิจชุมชนจักสานเชิงนวัตกรรมตำบลหนองขอน จังหวัดอุบลราชธานี และคลิปวิดีโอต่างๆ ที่มีความเกี่ยวข้อง เช่น คลิปรายการโทรทัศน์ที่เคยมาถ่ายทำ คลิปการเข้าร่วมงานแสดงสินค้า คลิปวิธีการใช้หวดนึ่งข้าวเป็นต้น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</w:r>
      <w:r w:rsidRPr="00694388">
        <w:rPr>
          <w:rFonts w:ascii="TH SarabunPSK" w:hAnsi="TH SarabunPSK" w:cs="TH SarabunPSK"/>
          <w:sz w:val="32"/>
          <w:szCs w:val="32"/>
          <w:cs/>
        </w:rPr>
        <w:tab/>
        <w:t>4.3</w:t>
      </w:r>
      <w:r w:rsidR="000A1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ควรจัดทำเพจที่เป็นทางการของผลิตภัณฑ์ของหวดนึ่งข้าวอัจฉริยะของด้านผลิตภัณฑ์ กลุ่มวิสาหกิจชุมชนจักสานเชิงนวัตกรรมในเฟซบุ๊ก โดยแสดงทั้งถ่ายผลิตภัณฑ์ รางวัล และกิจกรรมต่างๆ ของผลิตภัณฑ์หวดนึ่งข้าวด้วยหม้อหุงข้าวไฟฟ้า รวมไปถึงกิจกรรมของกลุ่มข้อความที่สื่อสารถึงวิสาหกิจชุมชนจักสานเชิงนวัตกรรมตำบลหนองขอน จังหวัดอุบลราชธานี และคลิปวิดีโอต่างๆ ที่มีความเกี่ยวข้อง เช่น คลิปรายการโทรทัศน์ที่เคยมาถ่ายทำ คลิปการเข้าร่วมงานแสดงสินค้า คลิปวิธีการใช้หวดนึ่งข้าวเป็นต้น และมีการสื่อสารทางตรงกับผู้สนใจ การอภิปรายผลการพัฒนาด้านผลิตภัณฑ์ของหวดนึ่งข้าวอัจฉริยะของด้านผลิตภัณฑ์ กลุ่มวิสาหกิจชุมชนจักสานเชิงนวัตกรรม โดยการรักษามาตรฐานการผลิตหวดนึ่งข้าว เพื่อให้ผู้บริโภคสามารถซื้อผลิตภัณฑ์แต่ละครั้งในมาตรฐานการผลิตสินค้าหัตกรรมเดียวกัน สอดคล้องกับ นราวุฒิ สังข์รักษา (2553) ได้ทำการวิจัยเรื่องปัจจัยที่ส่งผลต่อการปรับตัวทางการตลาดของผลิตภัณฑ์ชุมชนและท้องถิ่นในจังหวัดสระบุรี พบว่ากลยุทธ์การปรับตัวทางการตลาดในภาพรวมอยู่ในระดับมาก ส่วนรายด้านกลยุทธ์ด้านผลิตภัณฑ์อยู่ในระดับมาก โดยประเด็นที่เน้นสินค้าได้มาตรฐาน รวมถึงไม่แตกหักหรือบุบสลายก่อนส่งถึงมือลูกค้า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การสร้างความแตกต่างของผลิตภัณฑ์ ด้วยการพัฒนารูปแบบผลิตภัณฑ์ใหม่ให้มีความหลากหลายเพื่อเป็นทางเลือกให้กับผู้บริโภค ซึ่งในงานวิจัยของ ภาสกร โทณะวณิก (2554: บทคัดย่อ) เรื่องการประยุกต์พระราชดำริเศรษฐกิจพอเพียงเพื่อสืบทอดภูมิปัญญาท้องถิ่นงานหัตถกรรมสาขางานจักสานของจังหวัดเชียงใหม่ การศึกษาครั้งนี้ มีวัตถุประสงค์ของการวิจัย คือ เพื่อศึกษาบริบทและศักยภาพภูมิปัญญาท้องถิ่นด้านงานหัตถกรรมจักสาน เพื่อวิเคราะห์ความสอดคล้องปรัชญาเศรษฐกิจพอเพียงกับภูมิปัญญาท้องถิ่นด้านงานหัตถกรรมจักสาน และเพื่อสืบทอดองค์ความรู้ภูมิปัญญาท้องถิ่นด้านงานหัตถกรรมสาขาจักสานเป็นการเผยแพร่ ประชาสัมพันธ์ในระดับท้องถิ่น ระดับชุมชน ระดับประเทศสู่สากล พบว่า ผู้ประกอบการมีความรู้ความชำนาญและประสบการณ์ด้านงาน</w:t>
      </w:r>
      <w:r w:rsidRPr="00694388">
        <w:rPr>
          <w:rFonts w:ascii="TH SarabunPSK" w:hAnsi="TH SarabunPSK" w:cs="TH SarabunPSK"/>
          <w:sz w:val="32"/>
          <w:szCs w:val="32"/>
          <w:cs/>
        </w:rPr>
        <w:lastRenderedPageBreak/>
        <w:t xml:space="preserve">หัตถกรรมสาขางานจักสานมานาน โดยได้รับการถ่ายทอดมาจากรุ่นคุณพ่อคุณแม่ทำให้ผลิตภัณฑ์ที่ทำการผลิตออกมานั้นมีความหลากหลาย รูปแบบแปลกใหม่ สวยงาม คงทน ตรงกับความต้องการของผู้บริโภค ดังนั้นกลุ่มวิสาหกิจชุมชนจักสานเชิงนวัตกรรมควรพัฒนารูปแบบของหวดนึ่งข้าวให้มีความหลากหลายและสอดคล้องกับความต้องการของผู้บริโภค สอดคล้องกับธันยมัย เจียรกุล (2557: บทคัดย่อ) ได้ศึกษาเรื่องปัญหาและแนวทางการปรับตัวของ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เพื่อพร้อมรับการเปิด </w:t>
      </w:r>
      <w:r w:rsidRPr="00694388">
        <w:rPr>
          <w:rFonts w:ascii="TH SarabunPSK" w:hAnsi="TH SarabunPSK" w:cs="TH SarabunPSK"/>
          <w:sz w:val="32"/>
          <w:szCs w:val="32"/>
        </w:rPr>
        <w:t xml:space="preserve">AEC </w:t>
      </w:r>
      <w:r w:rsidRPr="00694388">
        <w:rPr>
          <w:rFonts w:ascii="TH SarabunPSK" w:hAnsi="TH SarabunPSK" w:cs="TH SarabunPSK"/>
          <w:sz w:val="32"/>
          <w:szCs w:val="32"/>
          <w:cs/>
        </w:rPr>
        <w:t>ซึ่งได้กล่าวว่าด้านการตลาด ควรสร้างนวัตกรรมผลิตภัณฑ์ใหม่ที่สร้างคุณค่าให้กับผู้บริโภค พัฒนารูปแบบของบรรจุภัณฑ์ พัฒนาผลิตภัณฑ์ให้ได้รับการรับรองมาตรฐาน พร้อมทั้งหากลุ่มตลาดเป้าหมายและช่องทางการตลาดในการกระจายสินค้าให้ครอบคลุมกลุ่มเป้าหมายในต้นทุนที่ต่ำที่สุดการพัฒนาด้านราคาของหวดนึ่งข้าวอัจฉริยะของด้านผลิตภัณฑ์ กลุ่มวิสาหกิจชุมชนจักสานเชิงนวัตกรรม โดยการตั้งราคาแตกต่างกัน โดยตั้งราคาขายปลีกต่อหนึ่งหน่วย ราคาขายสำหรับสามหน่วย สิบหน่วย และราคาขายส่ง และควรมีการติดป้ายราคา เพื่อแสดงการตั้งราคาที่แตกต่างกันจากขนาดของหวดนึ่งข้าว ซึ่งแตกต่า</w:t>
      </w:r>
      <w:r w:rsidR="00D83E79">
        <w:rPr>
          <w:rFonts w:ascii="TH SarabunPSK" w:hAnsi="TH SarabunPSK" w:cs="TH SarabunPSK"/>
          <w:sz w:val="32"/>
          <w:szCs w:val="32"/>
          <w:cs/>
        </w:rPr>
        <w:t>งจากงานวิจัยของ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ฌัชฌานันท์ นิติวัฒนะ (2558) ได้ทำการวิจัยเรื่องแนวทางการส่งเสริมกลยุทธ์ทางการตลาดภายใต้ปรัชญาเศรษฐกิจพอเพียงของกลุ่มวิสาหกิจชุมชน อำเภอซำสูงจังหวัดขอนแก่นการวิจัยนี้มีวัตถุประสงค์คือ เพื่อศึกษาสภาพทางประชากรศาสตร์ของประธานกลุ่มวิสาหกิจชุมชนอำเภอซำสูง จังหวัดขอนแก่น เพื่อศึกษาปัจจัยด้านกลยุทธ์ทางการตลาดภายใต้ปรัชญาเศรษฐกิจพอเพียงของกลุ่มวิสาหกิจชุมชน เพื่อเปรียบเทียบความแตกต่างระหว่างความคิดเห็นของประธานกลุ่มวิสาหกิจชุมชนที่ใช้กลยุทธ์ทางการตลาดภายใต้ปรัชญาเศรษฐกิจพอเพียงมากและประธานกลุ่มวิสาหกิจชุมชนที่ใช้กลยุทธ์ทางการตลาดภายใต้ปรัชญาเศรษฐกิจพอเพียงใช้บ้างแต่น้อยของกลุ่มวิสาหกิจชุมชน และเพื่อนำเสนอแนวทางการส่งเสริมกลยุทธ์ทางการตลาดภายใต้ปรัชญาเศรษฐกิจพอเพียงของกลุ่มวิสาหกิจชุมชนอำเภอซำสูง จังหวัดขอนแก่น ซึ่งมีแนวทางด้านราคาโดยเน้นตั้งราคาตามคุณภาพสินค้า ให้เครดิตในการซื้อสินค้า/ขายเงินเชื่อตามหลักวิชาการสมาชิกรู้ความเคลื่อนไหวของราคาผลิตภัณฑ์ ตั้งราคาที่ยุติธรรม ไม่เอาเปรียบผู้บริโภค และไม่เน้นกำไรระยะสั้นการพัฒนาด้านช่องทางการจัดจำหน่ายของผลิตภัณฑ์หวดนึ่งข้าวอัจฉริยะของกลุ่มวิสาหกิจชุมชนจักสานเชิงนวัตกรรม โดยการออกงานแสดงสินค้า สอดคล้องกับทิชากร เกสรบัว (2558) ที่ได้ทำการศึกษากลยุทธ์การเพิ่มศักยภาพแข่งขันทางการตลาดสำหรับผู้ประกอบการรายใหม่ (ประเภทเครื่องจักสาน)ในตลาดอาเซียนกรณีศึกษาวิสาหกิจชุมชนกลุ่มเกษตรกรทำนาข้าวบ้านบางพลวงอำเภอบ้านสร้างจังหวัดปราจีนบุรี ผลการวิจัยพบว่ากลยุทธ์เชิงรุกคือออกงานแสดงสินค้าระดับประเทศ เช่นงาน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>ต่างๆโดยเฉพาะที่เมืองทองธานีซึ่งงานแสดงสินค้าจะเป็นงานที่รวบรวมนักธุรกิจทั้งในและต่างประเทศไว้เป็นจำนวนมากดังนั้นหากกลุ่มวิสาหกิจสามารถเข้าไปร่วมงานแสดงสินค้าได้จะเป็นการเปิดโอกาสในการทำตลาดได้เป็นอย่างดีและงานวิจัยของพัชรา วงศ์แสงเทียน</w:t>
      </w:r>
      <w:r w:rsidRPr="00694388">
        <w:rPr>
          <w:rFonts w:ascii="TH SarabunPSK" w:hAnsi="TH SarabunPSK" w:cs="TH SarabunPSK"/>
          <w:sz w:val="32"/>
          <w:szCs w:val="32"/>
        </w:rPr>
        <w:t xml:space="preserve">, </w:t>
      </w:r>
      <w:r w:rsidRPr="00694388">
        <w:rPr>
          <w:rFonts w:ascii="TH SarabunPSK" w:hAnsi="TH SarabunPSK" w:cs="TH SarabunPSK"/>
          <w:sz w:val="32"/>
          <w:szCs w:val="32"/>
          <w:cs/>
        </w:rPr>
        <w:t>ชญานิษฐ์ ศศิวิมล และพัทธนันท์ โกธรรม(2559) ที่ศึกษาเรื่องการพัฒนารูปแบบการจัดการตลาดกับภูมิปัญญาท้องถิ่น</w:t>
      </w:r>
      <w:r w:rsidRPr="00694388">
        <w:rPr>
          <w:rFonts w:ascii="TH SarabunPSK" w:hAnsi="TH SarabunPSK" w:cs="TH SarabunPSK"/>
          <w:sz w:val="32"/>
          <w:szCs w:val="32"/>
          <w:cs/>
        </w:rPr>
        <w:lastRenderedPageBreak/>
        <w:t>ด้านหัตถกรรมการจักสานไม้ไผ่เพื่อสร้างความเข้มแข็งของชุมชนดงเดือย อําเภอกงไกรลาศ จังหวัดสุโขทัย การวิจัยครั้งนี้มีวัตถุประสงค์เพื่</w:t>
      </w:r>
      <w:r w:rsidRPr="00694388">
        <w:rPr>
          <w:rFonts w:ascii="TH SarabunPSK" w:hAnsi="TH SarabunPSK" w:cs="TH SarabunPSK"/>
          <w:sz w:val="32"/>
          <w:szCs w:val="32"/>
        </w:rPr>
        <w:t>¬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อศึกษาบริบทการจัดการตลาดกับภูมิปัญญาด้านหัตถกรรมการจักสานไม้ไผ่ของชุมชนดงเดือย อําเภอกงไกรลาศ จังหวัดสุโขทัย และเพื่อศึกษาการพัฒนารูปแบบการจัดการตลาดกับภูมิปัญญาท้องถิ่นแนวทางการพัฒนารูปแบบการจัดการตลาดกับภูมิปัญญาท้องถิ่นด้านหัตถกรรมการจักสานไม้ไผ่เพื่อสร้างความเข้มแข็งของชุมชนดงเดือย ด้านช่องทางการจัดจำหน่ายผลิตภัณฑ์โดยออกงานแสดงสินค้าในสถานที่เพื่อจัดแสดงและจำหน่ายผลิตภัณฑ์หัตถกรรม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 xml:space="preserve">การเพิ่มช่องทางการตลาดดิจิตอล ด้วยการบริการจัดซื้อหน้าเว็บไซต์พร้อมจัดส่งและการรับออร์เดอร์สินค้าจากต่างประเทศ ติดต่อจากผู้บริโภคในเมืองไทยที่อาศัยอยู่ในต่างประเทศ สอดคล้องกับ </w:t>
      </w:r>
      <w:r w:rsidRPr="00694388">
        <w:rPr>
          <w:rFonts w:ascii="TH SarabunPSK" w:hAnsi="TH SarabunPSK" w:cs="TH SarabunPSK"/>
          <w:sz w:val="32"/>
          <w:szCs w:val="32"/>
        </w:rPr>
        <w:t>Chen, Jaw, &amp; Wu (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2016)  ได้ศึกษาผลกระทบของการใช้ดิจิตอลกับการดำเนินงานในองค์การของวิสาหกิจขนาดกลางและขนาดย่อมอุตสาหกรรมผ้าในเว็บไซต์ของประเทศไต้หวัน ผลการศึกษาพบว่าการให้บริการจากเว็บไซต์มีผลต่อการดำเนินงานในองค์การธุรกิจ  อย่างไรก็ตามการให้บริการจากเว็บไซต์ประกอบด้วยการให้บริการซ่อมบำรุงระหว่างการใช้งาน การให้บริการระบบธุรกิจต่อธุรกิจ และซอฟแวร์การจัดเก็บข้อมูล ซึ่งเป็นเรื่องที่หน่วยงานที่เกี่ยวข้องควรให้คำแนะนำและให้การสนับสนุนเพื่อให้ช่องทางการตลาดดิจิตอลช่วยให้ผู้ผลิตสามารถติดต่อกับผู้บริโภคได้โดยตรงและขยายฐานลูกค้าให้กว้างขึ้นได้ และงานวิจัยของ </w:t>
      </w:r>
      <w:r w:rsidRPr="00694388">
        <w:rPr>
          <w:rFonts w:ascii="TH SarabunPSK" w:hAnsi="TH SarabunPSK" w:cs="TH SarabunPSK"/>
          <w:sz w:val="32"/>
          <w:szCs w:val="32"/>
        </w:rPr>
        <w:t>Jones, Borgman, &amp;Ulusoy, (</w:t>
      </w:r>
      <w:r w:rsidRPr="00694388">
        <w:rPr>
          <w:rFonts w:ascii="TH SarabunPSK" w:hAnsi="TH SarabunPSK" w:cs="TH SarabunPSK"/>
          <w:sz w:val="32"/>
          <w:szCs w:val="32"/>
          <w:cs/>
        </w:rPr>
        <w:t>2015) ที่ได้ศึกษาถึงผลกระทบของสื่อสังคมออนไลน์ที่มีต่อธุรกิจขนาดเล็ก วัตถุประสงค์ของการวิจัยนี้ คือการสำรวจบทบาทและ ผลกระทบทางเศรษฐกิจที่อินเทอร์เน็ต โดยเฉพาะเว็บไซต์และสื่อสังคมออนไลน์ ที่มีต่อธุรกิจขนาดเล็กในภูมิภาคที่ด้อยโอกาส โดยมีจุดมุ่งหมายที่จะตรวจสอบผลประโยชน์ที่ได้จากการใช้อินเทอร์เน็ตและสื่อสังคมออนไลน์สำหรับเว็บไซต์ของธุรกิจขนาดเล็กที่ดำเนินงานในภูมิภาค การวิจัยใช้วิธีการศึกษาเชิงคุณภาพ โดยใช้การสัมภาษณ์ด้วยแบบสัมภาษณ์กึ่งโครงสร้างกับเจ้าของหรือผู้จัดการ จำนวน 5 รายของธุรกิจขนาดเล็กในพื้นที่แถบภูเขาทางตะวันตกของรัฐเมน (</w:t>
      </w:r>
      <w:r w:rsidRPr="00694388">
        <w:rPr>
          <w:rFonts w:ascii="TH SarabunPSK" w:hAnsi="TH SarabunPSK" w:cs="TH SarabunPSK"/>
          <w:sz w:val="32"/>
          <w:szCs w:val="32"/>
        </w:rPr>
        <w:t xml:space="preserve">Maine) </w:t>
      </w:r>
      <w:r w:rsidRPr="00694388">
        <w:rPr>
          <w:rFonts w:ascii="TH SarabunPSK" w:hAnsi="TH SarabunPSK" w:cs="TH SarabunPSK"/>
          <w:sz w:val="32"/>
          <w:szCs w:val="32"/>
          <w:cs/>
        </w:rPr>
        <w:t>หน่วยงานของรัฐด้านการท่องเที่ยวและการพัฒนาเศรษฐกิจ อธิบายว่าภูมิภาคด้อยโอกาส คือภูมิภาคที่โดยทั่วไปทางเศรษฐกิจตกต่ำเป็นเหตุให้ธุรกิจมักจะต้องดิ้นรนเพื่อความอยู่รอด ประโยชน์ที่ได้รับจากการใช้เว็บไซต์และสื่อสังคมออนไลน์ ทำให้เกิดการเพิ่มขึ้นในการรับรู้และสอบถามข้อมูล รวมถึงความสัมพันธ์ที่เพิ่มขึ้นกับลูกค้า ซึ่งส่งผลให้มีการเพิ่มขึ้นของจำนวนลูกค้าใหม่ เพิ่มความสามารถในการเข้าถึงลูกค้าในระดับโลก และร่วมส่งเสริมการตลาดของธุรกิจในท้องถิ่นที่เสริมสร้างภาพลักษณ์ของธุรกิจขนาดเล็กในภูมิภาค การวิจัยมีข้อยืนยันว่าข้อได้เปรียบที่มีศักยภาพของการใช้หน้าเว็บและสื่อสังคมออนไลน์สำหรับธุรกิจขนาดเล็กในภูมิภาคหรือสถานที่ที่ด้อยโอกาส ผลการวิจัยแสดงให้เห็นว่าสถานะเว็บรวมกับการส่งเสริมการตลาด สามารถมีผลกระทบในเชิงบวกต่อความสำเร็จของธุรกิจ ในแง่ของช่องทางการตลาดที่เพิ่มขึ้น เทคโนโลยีอินเทอร์เน็ตและสื่อสังคมออนไลน์สามารถช่วยให้ธุรกิจขนาดเล็กเพิ่มช่องทางในการสื่อสารอย่างมีประสิทธิภาพกับค่าใช้จ่ายในการเข้าถึงลูกค้าในระดับ</w:t>
      </w:r>
      <w:r w:rsidRPr="0069438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โลก ซึ่งเปิดโอกาสใหม่สำหรับการขายและการเติบโตของธุรกิจนอกเหนือจากการช่องทางการจัดจำหน่ายผลิตภัณฑ์หวดนึ่งข้าวอัจฉริยะของกลุ่มวิสาหกิจชุมชนจักสานเชิงนวัตกรรม ที่ร้านค้าชุมชน ออกร้านตามคำเชิญของหน่วยงานราชการ งาน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อิมแพค เมืองทองธานี ร้านค้าปลีกสินค้าชุมชน ปั๊มน้ำมัน ปตท. บริการจัดซื้อหน้าเว็บไซต์พร้อมจัดส่ง และออร์เดอร์สินค้าจากต่างประเทศ ติดต่อจากผู้บริโภคในเมืองไทยที่อาศัยอยู่ในต่างประเทศแล้วพบว่าในงานวิจัยของ ฉัตรชัย อินทสังข์และปวีณา อาจนาวัง (2555) ที่ศึกษาต้นแบบกลยุทธ์การตลาด สำหรับพัฒนาผลิตภัณฑ์วิสาหกิจชุมชนเพื่อการค้าระดับประเทศ สู่ความยั่งยืน (กรณีศึกษา : ผลิตภัณฑ์ชุมชนที่มีระดับต่ำกว่า 3 ดาว ในเขตอำเภอวังน้ำเขียว จังหวัดนครราชสีมา) ซึ่งมีการพัฒนาช่องทางการจัดจำหน่ายที่วางจำหน่าย ได้แก่ ร้านของฝากปึงหงี่เชียง ร้านเจ้าสัว ตลาดไทยสามัคคี  </w:t>
      </w:r>
      <w:r w:rsidRPr="00694388">
        <w:rPr>
          <w:rFonts w:ascii="TH SarabunPSK" w:hAnsi="TH SarabunPSK" w:cs="TH SarabunPSK"/>
          <w:sz w:val="32"/>
          <w:szCs w:val="32"/>
        </w:rPr>
        <w:t xml:space="preserve">Montana Farm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บริเวณร้านของฝาก </w:t>
      </w:r>
      <w:r w:rsidRPr="00694388">
        <w:rPr>
          <w:rFonts w:ascii="TH SarabunPSK" w:hAnsi="TH SarabunPSK" w:cs="TH SarabunPSK"/>
          <w:sz w:val="32"/>
          <w:szCs w:val="32"/>
        </w:rPr>
        <w:t xml:space="preserve">A-Cup of Love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อำเภอวังน้ำเขียว และแหล่งท่องเที่ยว โรงแรม รีสอร์ทภายในอำเภอวังน้ำเขียว เช่น โกลด์เมาท์เท่นรีสอร์ท บ้านไร่คุณนายรีสอร์ท เป็นต้น อีกทั้งในช่วงเทศกาลการท่องเที่ยวของอำเภอวังน้ำเขียว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การพัฒนาด้านการส่งเสริมการตลาดของหวดนึ่งข้าวอัจฉริยะของด้านผลิตภัณฑ์ กลุ่มวิสาหกิจชุมชนจักสานเชิงนวัตกรรม โดยการจัดองค์ประกอบในการแสดงสินค้าตลอดจนใช้บุคคลเป็นผู้แนะนำการใช้งานหวดนึ่งข้าวด้วยหม้อหุงข้าวไฟฟ้า สอดคล้องกับงานวิจัยของ อัญชัญ จงเจริญ(2555) ซึ่งได้ศึกษาพัฒนารูปแบบและมาตรฐานการจัดการธุรกิจร้านจำหน่ายสินค้า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และของฝากชุมชน จังหวัดนนทบุรี โดยผลการศึกษาพบว่าด้านการส่งเสริมการตลาด ผู้ประกอบการให้ความเป็นกันเองกับลูกค้า มีการสื่อสารแนะนำผลิตภัณฑ์ให้แก่ลูกค้าเป็นอย่างดีเนื่องจากผู้ประกอบการเป็นผู้ขายสินค้าหน้าร้านด้วยตนเอง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สรุปได้ว่า ในการวิจัยครั้งนี้ ได้ทำการศึกษาวิจัยโดยใช้วิสาหกิจชุมชนกลุ่มจักสานเชิงนวัตกรรม สถานที่จัดตั้งกลุ่ม ณ บ้านเลขที่ 36 หมู่ 6 ตำบลหนองขอน อำเภอเมือง จังหวัดอุบลราชธานี การดำเนินการศึกษาถึงการพัฒนาช่องทางการตลาดผลิตภัณฑ์หวดนึ่งข้าวอัจฉริยะของกลุ่มวิสาหกิจชุมชนจักสานเชิงนวัตกรรม โดยบริบทที่จะศึกษา ได้แก่ วิสาหกิจชุมชนกลุ่มจักสานเชิงนวัตกรรม มีสมาชิกจำนวนทั้งสิ้น 71 คน โดยแบ่งเป็น สมาชิกที่ร่วมกันก่อตั้งและจดทะเบียนเป็นวิสาหกิจชุมชนกลุ่มจักสานเชิงนวัตกรรม จำนวน 14 คน และชาวบ้านในท้องถิ่นที่เกี่ยวข้องกับการผลิตแต่มิใช่สมาชิก จำนวน 57 คน (ข้อมูลจากการสัมภาษณ์ประธานกลุ่มจักสานเชิงนวัตกรรม นางระลึก ซื่อสัตย์ ณ วันที่ 26 มกราคม 2559)แนวทาง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ด้านผลิตภัณฑ์ ด้านราคา ด้านช่องทางการจัดจำหน่าย และด้านการส่งเสริมการตลาด แบ่งเป็น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ด้านผลิตภัณฑ์ ประกอบด้วยการสร้างความแตกต่างของผลิตภัณฑ์ ด้วยการพัฒนารูปแบบผลิตภัณฑ์ใหม่ให้มีความหลากหลายเพื่อเป็นทางเลือก</w:t>
      </w:r>
      <w:r w:rsidRPr="00694388">
        <w:rPr>
          <w:rFonts w:ascii="TH SarabunPSK" w:hAnsi="TH SarabunPSK" w:cs="TH SarabunPSK"/>
          <w:sz w:val="32"/>
          <w:szCs w:val="32"/>
          <w:cs/>
        </w:rPr>
        <w:lastRenderedPageBreak/>
        <w:t>ให้กับผู้บริโภค นอกจากการใช้เพื่อการนึ่งข้าวยังสามารถพัฒนา สร้างสรรค์เพื่อใช้ประโยชน์ในด้านอื่น ๆ ได้ เพื่อเพิ่มมูลค่าและสร้างความแตกต่างให้กับผลิตภัณฑ์  รวมถึงการออกแบบผลิตภัณฑ์เพื่อเสริมคุณค่าหรือให้สะดวกต่อการใช้งาน การเพิ่มคุณค่าของแบรนด์ซึ่งสามารถทำได้โดยการให้ข้อมูลเกี่ยวกับผลิตภัณฑ์  โดยเฉพาะการใช้วัตถุดิบในท้องถิ่น การเสริมสร้างรายได้ให้กับชุมชน การผลิตที่เน้นวัตถุดิบจากธรรมชาติและปลอดสารเคมีเนื่องจากไม่มีการย้อมสีเป็นมิตรต่อสิ่งแวดล้อมและย่อยสลายเองตามธรรมชาติ รวมถึงการรักษาคุณภาพด้วยการรมควันไม้เพื่อป้องกันเชื้อราและการเกิดมอดไม้ เป็นต้น   รวมถึงการนำเสนอคุณค่าด้วยการรับรองหรือรางวัลต่าง ๆ การเพิ่มบรรจุภัณฑ์ โดยห่อหุ้มผลิตภัณฑ์ด้วยกล่องกระดาษที่มีส่วนพลาสติกใสให้มองเห็นหวดนึ่งข้าวด้านใน การออกแบบผลิตภัณฑ์ภายนอกของกล่องกระดาษที่สื่อสารตราสินค้า ความเป็นมาของผลิตภัณฑ์ รางวัลที่ได้รับ เครื่องหมายมาตรฐานการผลิต วิธีการใช้ ประโยชน์ วิธีการเก็บรักษา เป็นต้น การจำหน่ายร่วมกับผลิตภัณฑ์อื่นๆ เพื่อเพิ่มความน่าสนใจในผลิตภัณฑ์และชุดสินค้าสามารถประยุกต์เป็นของฝากในโอกาสต่าง ๆ 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ด้านราคา ประกอบด้วยติดป้ายราคา เพื่อแสดงการตั้งราคาที่แตกต่างกันจากขนาด รูปแบบของหวดนึ่งข้าว ตั้งราคาขายปลีกต่อหนึ่งหน่วย ราคาขายสำหรับสามหน่วย สิบหน่วย และราคาขายส่ง 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ด้านช่องทางการจัดจำหน่าย ประกอบด้วยการตลาดบนอินเทอร์เน็ต (</w:t>
      </w:r>
      <w:r w:rsidRPr="00694388">
        <w:rPr>
          <w:rFonts w:ascii="TH SarabunPSK" w:hAnsi="TH SarabunPSK" w:cs="TH SarabunPSK"/>
          <w:sz w:val="32"/>
          <w:szCs w:val="32"/>
        </w:rPr>
        <w:t xml:space="preserve">Digital Marketing)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อิมแพค เมืองทองธานีร้านค้าชุมชนออกร้านตามคำเชิญของหน่วยงานราชการร้านค้าปลีกสินค้าชุมชน ปั๊มน้ำมัน ปตท.การสั่งซื้อสินค้าจากต่างประเทศที่ผ่านการติดต่อจากผู้บริโภคในเมืองไทยที่อาศัยอยู่ในต่างประเทศรวมถึงชาวต่างชาติที่อยู่ในไทยและส่งออกไปขายยังประเทศของตนเอง เช่น ลาว เวียดนาม 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ด้านการส่งเสริมการตลาด ประกอบด้วยการจัดองค์ประกอบในการแสดงสินค้า ประกอบด้วย ไวนิลแสดงชื่อผลิตภัณฑ์และภาพถ่ายผลิตภัณฑ์  การออกแบบการจัดแสดงสินค้า การปรับปรุงเว็บไซต์ และการจัดทำเพจที่เป็นทางการของผลิตภัณฑ์ของหวดนึ่งข้าวอัจฉริยะของด้านผลิตภัณฑ์ กลุ่มวิสาหกิจชุมชนจักสานเชิงนวัตกรรมในเฟสบุ๊ก และมีการสื่อสารทางตรงกับผู้สนใจ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ข้อเสนอแนะที่ได้จากการวิจัยการพัฒนาช่องทางการตลาดผลิตภัณฑ์หวดนึ่งข้าวอัจฉริยะของกลุ่มวิสาหกิจชุมชนจักสานเชิงนวัตกรรม มีแนวทางด้านผลิตภัณฑ์ ด้านราคา ด้านช่องทางการจัดจำหน่าย และด้านการส่งเสริมการตลาด ดังนี้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1.กลุ่มวิสาหกิจชุมชนจักสานเชิงนวัตกรรม ควรการพัฒนาช่องทางการตลาดผลิตภัณฑ์หวดนึ่งข้าวอัจฉริยะของด้านผลิตภัณฑ์ โดยการสร้างความแตกต่างของผลิตภัณฑ์ การเพิ่มคุณค่าของแบรนด์การเพิ่มบรรจุภัณฑ์ และการจำหน่ายร่วมกับผลิตภัณฑ์อื่น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lastRenderedPageBreak/>
        <w:tab/>
        <w:t>2.กลุ่มวิสาหกิจชุมชนจักสานเชิงนวัตกรรม ควรพัฒนาช่องทางการตลาดผลิตภัณฑ์หวดนึ่งข้าวอัจฉริยะของด้านราคา โดยติดป้ายราคาและตั้งราคาขายปลีกกับราคาขายส่ง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 xml:space="preserve">3.กลุ่มวิสาหกิจชุมชนจักสานเชิงนวัตกรรม ควรการพัฒนาช่องทางการตลาดผลิตภัณฑ์หวดนึ่งข้าวอัจฉริยะของด้านช่องทางการจัดจำหน่าย โดยการตลาดบนอินเทอร์เน็ต งาน </w:t>
      </w:r>
      <w:r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Pr="00694388">
        <w:rPr>
          <w:rFonts w:ascii="TH SarabunPSK" w:hAnsi="TH SarabunPSK" w:cs="TH SarabunPSK"/>
          <w:sz w:val="32"/>
          <w:szCs w:val="32"/>
          <w:cs/>
        </w:rPr>
        <w:t xml:space="preserve">อิมแพค เมืองทองธานีร้านค้าชุมชนออกร้านตามคำเชิญของหน่วยงานราชการร้านค้าปลีกสินค้าชุมชน ปั๊มน้ำมัน ปตท. การสั่งซื้อสินค้าจากต่างประเทศ </w:t>
      </w:r>
    </w:p>
    <w:p w:rsidR="00694388" w:rsidRPr="00694388" w:rsidRDefault="00694388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388">
        <w:rPr>
          <w:rFonts w:ascii="TH SarabunPSK" w:hAnsi="TH SarabunPSK" w:cs="TH SarabunPSK"/>
          <w:sz w:val="32"/>
          <w:szCs w:val="32"/>
          <w:cs/>
        </w:rPr>
        <w:tab/>
        <w:t>4.การพัฒนาช่องทางการตลาดผลิตภัณฑ์หวดนึ่งข้าวอัจฉริยะของกลุ่มวิสาหกิจชุมชนจักสานเชิงนวัตกรรม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ด้านการส่งเสริมการตลาด  โดยการจัดองค์ประกอบในการแสดงสินค้า การปรับปรุงเว็บไซต์ และจัดทำเพจที่เป็นทางการในเฟซบุ๊ก</w:t>
      </w:r>
    </w:p>
    <w:p w:rsidR="00694388" w:rsidRPr="00694388" w:rsidRDefault="000A188C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 xml:space="preserve">ธันยมัย เจียรกุลศึกษาเรื่อง ปัญหาและแนวทางการปรับตัวของ </w:t>
      </w:r>
      <w:r w:rsidR="00694388"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 xml:space="preserve">เพื่อพร้อมรับการเปิด </w:t>
      </w:r>
      <w:r w:rsidR="00694388" w:rsidRPr="00694388">
        <w:rPr>
          <w:rFonts w:ascii="TH SarabunPSK" w:hAnsi="TH SarabunPSK" w:cs="TH SarabunPSK"/>
          <w:sz w:val="32"/>
          <w:szCs w:val="32"/>
        </w:rPr>
        <w:t xml:space="preserve">AEC 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>พบว่า การรวมตัวกันของประชาคมเศรษฐกิจอาเซียน (</w:t>
      </w:r>
      <w:r w:rsidR="00694388" w:rsidRPr="00694388">
        <w:rPr>
          <w:rFonts w:ascii="TH SarabunPSK" w:hAnsi="TH SarabunPSK" w:cs="TH SarabunPSK"/>
          <w:sz w:val="32"/>
          <w:szCs w:val="32"/>
        </w:rPr>
        <w:t xml:space="preserve">AEC) 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>นั้น มีผลกระทบต่อการปรับตัวของกลุ่มผู้ประกอบการหนึ่งตำ บลหนึ่งผลิตภัณฑ์(</w:t>
      </w:r>
      <w:r w:rsidR="00694388" w:rsidRPr="00694388">
        <w:rPr>
          <w:rFonts w:ascii="TH SarabunPSK" w:hAnsi="TH SarabunPSK" w:cs="TH SarabunPSK"/>
          <w:sz w:val="32"/>
          <w:szCs w:val="32"/>
        </w:rPr>
        <w:t xml:space="preserve">OTOP) 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 xml:space="preserve">ที่ถือเป็นธุรกิจที่สร้างรายได้ให้กับประเทศไทยจำ นวนมาก โดยที่ปัญหาของ </w:t>
      </w:r>
      <w:r w:rsidR="00694388" w:rsidRPr="00694388">
        <w:rPr>
          <w:rFonts w:ascii="TH SarabunPSK" w:hAnsi="TH SarabunPSK" w:cs="TH SarabunPSK"/>
          <w:sz w:val="32"/>
          <w:szCs w:val="32"/>
        </w:rPr>
        <w:t xml:space="preserve">OTOP 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 xml:space="preserve">โดยรวมของทุกกลุ่มผลิตภัณฑ์นั้น เกี่ยวข้องกับการสร้างเครือข่ายธุรกิจ ด้านการบริหารจัดการ ด้านการตลาด ด้านการผลิต ด้านการเงินและแหล่งเงินทุน ด้านเทคโนโลยีและด้านการสนับสนุนจากภาครัฐดังนั้น แนวทางในการเตรียมความพร้อมของผู้ประกอบการ </w:t>
      </w:r>
      <w:r w:rsidR="00694388" w:rsidRPr="00694388">
        <w:rPr>
          <w:rFonts w:ascii="TH SarabunPSK" w:hAnsi="TH SarabunPSK" w:cs="TH SarabunPSK"/>
          <w:sz w:val="32"/>
          <w:szCs w:val="32"/>
        </w:rPr>
        <w:t>OTOP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>สู่การรวมตัวของ</w:t>
      </w:r>
      <w:r w:rsidR="00694388" w:rsidRPr="00694388">
        <w:rPr>
          <w:rFonts w:ascii="TH SarabunPSK" w:hAnsi="TH SarabunPSK" w:cs="TH SarabunPSK"/>
          <w:sz w:val="32"/>
          <w:szCs w:val="32"/>
        </w:rPr>
        <w:t xml:space="preserve">AEC 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 xml:space="preserve">ตามกรอบ </w:t>
      </w:r>
      <w:r w:rsidR="00694388" w:rsidRPr="00694388">
        <w:rPr>
          <w:rFonts w:ascii="TH SarabunPSK" w:hAnsi="TH SarabunPSK" w:cs="TH SarabunPSK"/>
          <w:sz w:val="32"/>
          <w:szCs w:val="32"/>
        </w:rPr>
        <w:t xml:space="preserve">ASEAN SMEs 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 xml:space="preserve">นั้นต้องเกิดจากความร่วมมือทั้งภาครัฐและเอกชน ที่มีความจริงใจในการร่วมมือกันอย่างบูรณาการ เพื่อช่วยพัฒนาอย่างต่อเนื่องโดยควรเริ่มพัฒนาจากการสร้างแรงบันดาลใจ และความมุ่งมั่นตั้งใจของผู้ประกอบการเอง รวมทั้งเน้นด้านการสร้างเครือข่ายเพื่อการแลกเปลี่ยนและแบ่งปันข้อมูลข่าวสารระหว่างกัน ในด้านการบริหารจัดการต้องมีการพัฒนาฝีมือแรงงาน รวมถึงทักษะด้านภาษารวมทั้งให้ความรู้ด้านต่างๆ ของอาเซียน ส่วนด้านการตลาด ควรสร้างนวัตกรรมผลิตภัณฑ์ใหม่ที่สร้างคุณค่าให้กับผู้บริโภค พัฒนารูปแบบของบรรจุภัณฑ์พัฒนาผลิตภัณฑ์ให้ได้รับการรับรองมาตรฐาน พร้อมทั้งหากลุ่มตลาดเป้าหมายและช่องทางการตลาดในการกระจายสินค้าให้ครอบคลุมกลุ่มเป้าหมายในต้นทุนที่ต่ำที่สุด สำ หรับด้านการผลิตควรให้มีการนำเทคโนโลยีมาช่วยในการผลิต หาแหล่งวัตถุดิบที่มีต้นทุนต่ำ ด้านการเงินและแหล่งเงินทุน ควรมีการใช้ระบบการเงินและบัญชีที่ถูกต้อง มีความรู้เรื่องต้นทุนและจุดคุ้มทุน สนับสนุนเรื่องแหล่งทุนต้นทุนต่ำด้านเทคโนโลยีควรมีการนำ เทคโนโลยีมาใช้ในระบบการทำ งาน รวมถึงระบบสารสนเทศ และด้านการสร้างเครือข่ายธุรกิจ ผู้ประกอบการควรหาพันธมิตรธุรกิจทั้งในด้านการผลิตและการจัดจำ หน่ายและสำ หรับภาครัฐควรให้การสนับสนุนในเรื่องข้อมูลที่ทันสมัยเกี่ยวกับ </w:t>
      </w:r>
      <w:r w:rsidR="00694388" w:rsidRPr="00694388">
        <w:rPr>
          <w:rFonts w:ascii="TH SarabunPSK" w:hAnsi="TH SarabunPSK" w:cs="TH SarabunPSK"/>
          <w:sz w:val="32"/>
          <w:szCs w:val="32"/>
        </w:rPr>
        <w:t xml:space="preserve">AEC </w:t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>อบรมให้ความรู้และประสานแหล่งเงินทุนต้นทุนต่ำเพื่อสร้างความแข็งแกร่งในการแข่งขันในตลาดทั้งในประเทศและต่างประเทศต่อไป</w:t>
      </w:r>
    </w:p>
    <w:p w:rsidR="003C527B" w:rsidRPr="00694388" w:rsidRDefault="000A188C" w:rsidP="00694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94388" w:rsidRPr="00694388">
        <w:rPr>
          <w:rFonts w:ascii="TH SarabunPSK" w:hAnsi="TH SarabunPSK" w:cs="TH SarabunPSK"/>
          <w:sz w:val="32"/>
          <w:szCs w:val="32"/>
          <w:cs/>
        </w:rPr>
        <w:t>ชนนิกานต์จุลมกร (2555) ได้ศึกษาเรื่องปัจจัยที่มีอิทธิพลต่อพฤติกรรมการซื้อสินค้าผ่านอินเทอร์เน็ตของนิสิตระดับปริญญาตรีคณะวิทยาศาสตร์มหาวิทยาลัยบูรพา ผลการศึกษาครั้งนี้พบว่า(1) มีปัจจัยส่วนบุคคลเพียงอย่างเดียวคือ ภาควิชา ที่ไม่มีความสัมพันธ์กับปัจจัยที่มีอิทธิพลต่อพฤติกรรมการซื้อสินค้าผ่านอินเทอร์เน็ต (2) มีปัจจัยเกี่ยวกับข้อมูลพฤติกรรมการใช้อินเทอร์เน็ตเพียงด้านเดียวคือ ด้านผลิตภัณฑ์ ที่ไม่มีความสัมพันธ์กับปัจจัยที่มีอิทธิพลต่อพฤติกรรมการซื้อสินค้าผ่านอินเทอร์เน็ต (3.1) เพศชายและเพศหญิง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ผลิตภัณฑ์และด้านส่งเสริมการขาย (3.2)นิสิตที่ศึกษาในระดับชั้นปีที่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ทุกด้าน (3.3) นิสิตที่มีรายรับเฉลี่ยต่อเดือน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ผลิตภัณฑ์ (3.4) นิสิตที่ใช้อินเทอร์เน็ตเฉลี่ยครั้งละกี่นาที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ราคา</w:t>
      </w:r>
    </w:p>
    <w:p w:rsidR="003C527B" w:rsidRPr="003C527B" w:rsidRDefault="000C5D6E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วีระพล ทองมาและคณะ(</w:t>
      </w:r>
      <w:r w:rsidR="003C527B" w:rsidRPr="003C527B">
        <w:rPr>
          <w:rFonts w:ascii="TH SarabunPSK" w:hAnsi="TH SarabunPSK" w:cs="TH SarabunPSK"/>
          <w:sz w:val="32"/>
          <w:szCs w:val="32"/>
        </w:rPr>
        <w:t>25</w:t>
      </w:r>
      <w:r w:rsidR="009E2C4C">
        <w:rPr>
          <w:rFonts w:ascii="TH SarabunPSK" w:hAnsi="TH SarabunPSK" w:cs="TH SarabunPSK"/>
          <w:sz w:val="32"/>
          <w:szCs w:val="32"/>
        </w:rPr>
        <w:t>47</w:t>
      </w:r>
      <w:r w:rsidR="003C527B" w:rsidRPr="003C527B">
        <w:rPr>
          <w:rFonts w:ascii="TH SarabunPSK" w:hAnsi="TH SarabunPSK" w:cs="TH SarabunPSK"/>
          <w:sz w:val="32"/>
          <w:szCs w:val="32"/>
        </w:rPr>
        <w:t>)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เครือข่ายความร่วมมือการผลิตสินค้าหนึ่งตำบลหนึ่งผลิตภัณฑ์(</w:t>
      </w:r>
      <w:r w:rsidR="003C527B" w:rsidRPr="003C527B">
        <w:rPr>
          <w:rFonts w:ascii="TH SarabunPSK" w:hAnsi="TH SarabunPSK" w:cs="TH SarabunPSK"/>
          <w:sz w:val="32"/>
          <w:szCs w:val="32"/>
        </w:rPr>
        <w:t>OTOP)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เพื่อการจัดการท่องเที่ยวตามแนวปรัชญาเศรษฐกิจพอเพียงผลการวิจัยเกี่ยวกับการสร้างและพัฒนาเครือข่ายความร่วมมือของธุรกิจ </w:t>
      </w:r>
      <w:r w:rsidR="003C527B" w:rsidRPr="003C527B">
        <w:rPr>
          <w:rFonts w:ascii="TH SarabunPSK" w:hAnsi="TH SarabunPSK" w:cs="TH SarabunPSK"/>
          <w:sz w:val="32"/>
          <w:szCs w:val="32"/>
        </w:rPr>
        <w:t>OTOP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เพื่อการท่องเที่ยวโดยชุมชนนั้น ได้นําเอาแนวคิดของปรัชญาเศรษฐกิจพอเพียง โดยเน้นต้นทุนที่มีอยู่ภายในชุมชนของตนเองทั้ง </w:t>
      </w:r>
      <w:r w:rsidR="003C527B" w:rsidRPr="003C527B">
        <w:rPr>
          <w:rFonts w:ascii="TH SarabunPSK" w:hAnsi="TH SarabunPSK" w:cs="TH SarabunPSK"/>
          <w:sz w:val="32"/>
          <w:szCs w:val="32"/>
        </w:rPr>
        <w:t>3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1)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ทุนทางสังคม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2)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ทุนทางทรัพยากรและสิ่งแวดล้อม และ </w:t>
      </w:r>
      <w:r w:rsidR="003C527B" w:rsidRPr="003C527B">
        <w:rPr>
          <w:rFonts w:ascii="TH SarabunPSK" w:hAnsi="TH SarabunPSK" w:cs="TH SarabunPSK"/>
          <w:sz w:val="32"/>
          <w:szCs w:val="32"/>
        </w:rPr>
        <w:t>3)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ทุนทางเศรษฐกิจด้วยอาศัยหลักการจากการพึ่งพาตนเองของคนภายในชุมชน โดยที่การท่องเที่ยวเป็นเพียงอาชีพเสริมเท่านั้น และไม่ได้มองกําไรจากการท่องเที่ยวเป็นหลัก แต่เป็นกําไรจากการพัฒนาความรู้ ความสามารถหรือประสบการณ์ การสร้างความสามัคคี รู้จักแบ่งปันหรือบริการและให้บุคคลอื่นแต่อยู่ในขอบข่ายวัฒนธรรม หรืออัตลักษณ์ของชุมชนและสามารถเรียนรู้เท่าทันการเปลี่ยนแปลงจากกระแสของโลกภายนอกนั่นเอง นอกจากนี้การจัดการทรัพยากรต่าง ๆ ของชุมชนให้เป็นผลผลิต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เพื่อการท่องเที่ยวโดยชุมชน นั้นไม่สามารถจะดําเนินการได้อย่างมีประสิทธิภาพและยั่งยืน ถ้าขาดซึ่งความร่วมมือของผู้มีส่วนได้ส่วนเสียทุกระดับทั้งภายในและภายนอกชุมชน ดังนั้น จึงควรที่จะมีการพัฒนาและสร้างเครือข่ายความร่วมมือธุรกิจ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เพื่อการท่องเที่ยวในลักษณะแบบวงล้อ(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wheel networking structure)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ด้วยการเปิดโอกาสให้สมาชิกกลุ่มในระดับชุมชน ตําบลอําเภอรวมทั้งจังหวัดได้มีอิสระในการตัดสินใจและดําเนินกิจกรรมต่าง ๆ ภายใต้บทบาทและภาระหน้าที่ของตนเองหรือหน่วยงาน แต่ประสานสัมพันธ์เอื้อประโยชน์ซึ่งกันและกัน โดยมีผู้ประสานงานเครือข่ายในแต่ละพหุภาคีมาประชุม พูดคุยและปรึกษาหารือกันอย่างสม่ำเสมอ ซึ่งในการแก้ไขปัญหาหรืออุปสรรคชุมชนได้พัฒนาร่วมกันด้วยอาศัยหลักการของปรัชญาเศรษฐกิจพอเพียงมาเป็นแนวทางในการตัดสินใจการวิจัยครั้งนี้ ก่อให้เกิด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ตระหนักและระลึกถึงคุณค่ารวมทั้งศักดิ์ศรีในวัฒนธรรมหรืออัตลักษณ์ของคนภายในชุมชนภาคเหนือตอนบน ชาวบ้านเริ่มถกเถียงกันเกี่ยวกับความเป็น </w:t>
      </w:r>
      <w:r w:rsidR="003C527B" w:rsidRPr="003C527B">
        <w:rPr>
          <w:rFonts w:ascii="TH SarabunPSK" w:hAnsi="TH SarabunPSK" w:cs="TH SarabunPSK"/>
          <w:sz w:val="32"/>
          <w:szCs w:val="32"/>
        </w:rPr>
        <w:t>“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ตัวตน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”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ของชาติพันธุ์ พร้อมทั้งรวบรวมและเสนอเรื่องราวเกี่ยวกับอัตลักษณ์ของชุมชนที่เป็นเสน่ห์ช่วยดึงดูดใจมาผลิตเป็นสินค้า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เพื่อให้นักท่องเที่ยว ได้เข้ามาศึกษาและเรียนรู้และซื้อเป็นของที่ระลึก แต่อย่างไรก็ตาม ผู้ประกอบการสินค้า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หรือองค์กรทั้งภาครัฐและเอกชน รวมทั้งนักท่องเที่ยวก็ควรตระหนักรู้ถึงคุณค่าความมีศักดิ์ศรีและสิทธิต่าง ๆ ของกลุ่มชาติพันธุ์ มีความเคารพและเข้าใจในวัฒนธรรมที่แตกต่างเพื่อสร้างความสมานฉันท์และความสามัคคีของประชาชนในสังคมและประเทศชาติ ต่อไป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  <w:cs/>
        </w:rPr>
        <w:t>มาลิณี ศรีไมตรีและคณะ (</w:t>
      </w:r>
      <w:r w:rsidRPr="003C527B">
        <w:rPr>
          <w:rFonts w:ascii="TH SarabunPSK" w:hAnsi="TH SarabunPSK" w:cs="TH SarabunPSK"/>
          <w:sz w:val="32"/>
          <w:szCs w:val="32"/>
        </w:rPr>
        <w:t xml:space="preserve">2559) </w:t>
      </w:r>
      <w:r w:rsidRPr="003C527B">
        <w:rPr>
          <w:rFonts w:ascii="TH SarabunPSK" w:hAnsi="TH SarabunPSK" w:cs="TH SarabunPSK"/>
          <w:sz w:val="32"/>
          <w:szCs w:val="32"/>
          <w:cs/>
        </w:rPr>
        <w:t>ศึกษาการพัฒนาช่องทางการตลาดสำหรับผลิตภัณฑ์หวดนึ่งข้าวอัจฉริยะของกลุ่มวิสาหกิจชุมชนจักสานเชิงนวัตกรรม พบว่า ผลการศึกษา</w:t>
      </w:r>
      <w:r w:rsidR="00F73792">
        <w:rPr>
          <w:rFonts w:ascii="TH SarabunPSK" w:hAnsi="TH SarabunPSK" w:cs="TH SarabunPSK"/>
          <w:sz w:val="32"/>
          <w:szCs w:val="32"/>
        </w:rPr>
        <w:t xml:space="preserve"> </w:t>
      </w:r>
      <w:r w:rsidRPr="003C527B">
        <w:rPr>
          <w:rFonts w:ascii="TH SarabunPSK" w:hAnsi="TH SarabunPSK" w:cs="TH SarabunPSK"/>
          <w:sz w:val="32"/>
          <w:szCs w:val="32"/>
          <w:cs/>
        </w:rPr>
        <w:t>แนวทาง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ด้านผลิตภัณฑ์ ด้านราคา ด้านช่องทางการจัดจำหน่าย และด้านการส่งเสริมการตลาด แบ่งเป็น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  <w:t>1.</w:t>
      </w:r>
      <w:r w:rsidRPr="003C527B">
        <w:rPr>
          <w:rFonts w:ascii="TH SarabunPSK" w:hAnsi="TH SarabunPSK" w:cs="TH SarabunPSK"/>
          <w:sz w:val="32"/>
          <w:szCs w:val="32"/>
          <w:cs/>
        </w:rPr>
        <w:t>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ด้านผลิตภัณฑ์ ประกอบด้วย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1.1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การสร้างความแตกต่างของผลิตภัณฑ์ ด้วยการพัฒนารูปแบบผลิตภัณฑ์ใหม่ให้มีความหลากหลายเพื่อเป็นทางเลือกให้กับผู้บริโภค ทั้งใจด้านขนาด ลวดลาย รูปทรง ที่นอกจากการใช้เพื่อการนึ่งข้าวยังสามารถพัฒนา สร้างสรรค์เพื่อใช้ประโยชน์ในด้านอื่น ๆ ได้ เพื่อเพิ่มมูลค่าและสร้างความแตกต่างให้กับผลิตภัณฑ์  เช่น การออกแบบลวดลายและตั้งชื่อลาย การพัฒนาด้านรูปทรงของผลิตภัณฑ์ที่ทันสมัย  รวมถึงการออกแบบผลิตภัณฑ์เพื่อเสริมคุณค่าหรือให้สะดวกต่อการใช้งาน  เช่น การเพิ่มหูจับด้านข้างเพื่อให้สามารถจับหวดนึ่งได้สะดวกในขณะที่อยู่ในหม้อหุงข้าวที่มีความร้อนสูง   หรือการเพิ่มฝาปิดหวดเพื่อสามารถเก็บความร้อนได้เป็นการใช้แทนกระติบข้าว  เป็นต้น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1.2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การเพิ่มคุณค่าของแบรนด์ซึ่งสามารถทำได้โดยการให้ข้อมูลเกี่ยวกับผลิตภัณฑ์  โดยเฉพาะการใช้วัตถุดิบในท้องถิ่น  การเสริมสร้างรายได้ให้กับชุมชน  การผลิตที่เน้นวัตถุดิบจากธรรมชาติและปลอดสารเคมีเนื่องจากไม่มีการย้อมสี  เป็นมิตรต่อสิ่งแวดล้อมและย่อยสลายเองตามธรรมชาติ  การรักษาคุณภาพด้วยการรมควันไม้เพื่อป้องกันเชื้อราและการเกิดมอดไม้ เป็นต้น รวมถึงการนำเสนอคุณค่าด้วยการรับรองหรือรางวัลต่าง ๆ เช่น การแสดงให้เห็นว่า </w:t>
      </w:r>
      <w:r w:rsidRPr="003C527B">
        <w:rPr>
          <w:rFonts w:ascii="TH SarabunPSK" w:hAnsi="TH SarabunPSK" w:cs="TH SarabunPSK"/>
          <w:sz w:val="32"/>
          <w:szCs w:val="32"/>
        </w:rPr>
        <w:t>“</w:t>
      </w:r>
      <w:r w:rsidRPr="003C527B">
        <w:rPr>
          <w:rFonts w:ascii="TH SarabunPSK" w:hAnsi="TH SarabunPSK" w:cs="TH SarabunPSK"/>
          <w:sz w:val="32"/>
          <w:szCs w:val="32"/>
          <w:cs/>
        </w:rPr>
        <w:t>หวดอัจฉริยะ</w:t>
      </w:r>
      <w:r w:rsidRPr="003C527B">
        <w:rPr>
          <w:rFonts w:ascii="TH SarabunPSK" w:hAnsi="TH SarabunPSK" w:cs="TH SarabunPSK"/>
          <w:sz w:val="32"/>
          <w:szCs w:val="32"/>
        </w:rPr>
        <w:t xml:space="preserve">”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เป็นผลิตภัณฑ์จากชุมชนจักสานเชิงนวัตกรรม  บ้านหนองขอน ซึ่งเป็นแหล่งผลิตได้รับรางวัลชุมชนต้นแบบสืบสารมรดกภูมิปัญญาทางวัฒนธรรมสู่เศรษฐกิจสร้างสรรค์ ประจำปี </w:t>
      </w:r>
      <w:r w:rsidRPr="003C527B">
        <w:rPr>
          <w:rFonts w:ascii="TH SarabunPSK" w:hAnsi="TH SarabunPSK" w:cs="TH SarabunPSK"/>
          <w:sz w:val="32"/>
          <w:szCs w:val="32"/>
        </w:rPr>
        <w:t>2558 (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กรมส่งเสริมวัฒนธรรม </w:t>
      </w:r>
      <w:r w:rsidRPr="003C527B">
        <w:rPr>
          <w:rFonts w:ascii="TH SarabunPSK" w:hAnsi="TH SarabunPSK" w:cs="TH SarabunPSK"/>
          <w:sz w:val="32"/>
          <w:szCs w:val="32"/>
        </w:rPr>
        <w:t xml:space="preserve">2559)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รางวัลสุดยอดนวัตกรรม </w:t>
      </w:r>
      <w:r w:rsidRPr="003C527B">
        <w:rPr>
          <w:rFonts w:ascii="TH SarabunPSK" w:hAnsi="TH SarabunPSK" w:cs="TH SarabunPSK"/>
          <w:sz w:val="32"/>
          <w:szCs w:val="32"/>
        </w:rPr>
        <w:t xml:space="preserve">7 Innovation Awards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3C527B">
        <w:rPr>
          <w:rFonts w:ascii="TH SarabunPSK" w:hAnsi="TH SarabunPSK" w:cs="TH SarabunPSK"/>
          <w:sz w:val="32"/>
          <w:szCs w:val="32"/>
        </w:rPr>
        <w:t>2557 (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สุดยอดนวัตกรรม </w:t>
      </w:r>
      <w:r w:rsidRPr="003C527B">
        <w:rPr>
          <w:rFonts w:ascii="TH SarabunPSK" w:hAnsi="TH SarabunPSK" w:cs="TH SarabunPSK"/>
          <w:sz w:val="32"/>
          <w:szCs w:val="32"/>
        </w:rPr>
        <w:t>7 Innovation Awards 2014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รางวัลสุดยอดนวัตกรรม เพื่อเศรษฐกิจ เพื่อสังคม และประเทศชาติ </w:t>
      </w:r>
      <w:r w:rsidRPr="003C527B">
        <w:rPr>
          <w:rFonts w:ascii="TH SarabunPSK" w:hAnsi="TH SarabunPSK" w:cs="TH SarabunPSK"/>
          <w:sz w:val="32"/>
          <w:szCs w:val="32"/>
        </w:rPr>
        <w:t xml:space="preserve">2557)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เป็นต้น    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lastRenderedPageBreak/>
        <w:tab/>
      </w:r>
      <w:r w:rsidRPr="003C527B">
        <w:rPr>
          <w:rFonts w:ascii="TH SarabunPSK" w:hAnsi="TH SarabunPSK" w:cs="TH SarabunPSK"/>
          <w:sz w:val="32"/>
          <w:szCs w:val="32"/>
        </w:rPr>
        <w:tab/>
        <w:t>1.3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การเพิ่มบรรจุภัณฑ์ โดยห่อหุ้มผลิตภัณฑ์ด้วยกล่องกระดาษที่มีส่วนพลาสติกใสให้มองเห็นหวดนึ่งข้าวด้านใน การออกแบบผลิตภัณฑ์ภายนอกของกล่องกระดาษที่ส่งเสริมการขาย เช่น การใส่ลวดลายรูปโบว์เพื่อสะท้อนให้เห็นถึงคุณค่าในการซื้อเป็นของฝากนอกเหนือจากการซื้อเพื่อใช้สอยในครัวเรือน เรื่องราวแนวคิดการประดิษฐ์หวดนึ่งข้าวอัจฉริยะของกลุ่มวิสาหกิจชุมชนจักสานเชิงนวัตกรรมเพื่อแสดงให้เห็นถึงความเป็นผู้คิดค้นและริเริ่มการผลิตหวดนึ่งข้าวในหม้อหุงข้าวไฟฟ้าและมีการจดสิทธิบัตรหวดนึ่งข้าวในหม้อหุงข้าวไฟฟ้า โลโก้ของหวดนึ่งข้าวอัจฉริยะของกลุ่มวิสาหกิจชุมชนจักสานเชิงนวัตกรรมตำบลหนองขอนอุบลราชธานี เครื่องหมายแสดงมาตรฐาน เครื่องหมายหน่วยงานภาครัฐที่ให้การสนับสนุน วิธีการใช้และรูปภาพแสดงวิธีการใช้หวดนึ่งข้าวด้วยหม้อหุงข้าวไฟฟ้า การทำความสะอาดและดูแลรักษาหวดนึ่งข้าว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1.4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การจำหน่ายร่วมกับผลิตภัณฑ์อื่น ๆ เช่น การทำเป็นชุดสินค้าที่ประกอบด้วยหวดนึ่งข้าวอัจฉริยะพร้อมกับข้าวเหนียวปลอดสารที่ปลูกในตำบลหนองขอนอุบลราชธานี โดยบรรจุในถุงสุญญากาศปริมาณ ถุงละ </w:t>
      </w:r>
      <w:r w:rsidRPr="003C527B">
        <w:rPr>
          <w:rFonts w:ascii="TH SarabunPSK" w:hAnsi="TH SarabunPSK" w:cs="TH SarabunPSK"/>
          <w:sz w:val="32"/>
          <w:szCs w:val="32"/>
        </w:rPr>
        <w:t>1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กิโลกรัม เพื่อเพิ่มความน่าสนใจในผลิตภัณฑ์และชุดสินค้าสามารถประยุกต์เป็นของฝากในโอกาสต่าง ๆ เช่น ของขวัญหรือชุดสังฆภัณฑ์ เป็นต้น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  <w:t>2.</w:t>
      </w:r>
      <w:r w:rsidRPr="003C527B">
        <w:rPr>
          <w:rFonts w:ascii="TH SarabunPSK" w:hAnsi="TH SarabunPSK" w:cs="TH SarabunPSK"/>
          <w:sz w:val="32"/>
          <w:szCs w:val="32"/>
          <w:cs/>
        </w:rPr>
        <w:t>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ด้านราคา ประกอบด้วย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2.1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ติดป้ายราคา เพื่อแสดงการตั้งราคาที่แตกต่างกันจากขนาด รูปแบบของหวดนึ่งข้าว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2.2</w:t>
      </w:r>
      <w:r w:rsidRPr="003C527B">
        <w:rPr>
          <w:rFonts w:ascii="TH SarabunPSK" w:hAnsi="TH SarabunPSK" w:cs="TH SarabunPSK"/>
          <w:sz w:val="32"/>
          <w:szCs w:val="32"/>
          <w:cs/>
        </w:rPr>
        <w:t>ตั้งราคาขายปลีกต่อหนึ่งหน่วย ราคาขายสำหรับสามหน่วย สิบหน่วย และราคาขายส่ง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  <w:t>3.</w:t>
      </w:r>
      <w:r w:rsidRPr="003C527B">
        <w:rPr>
          <w:rFonts w:ascii="TH SarabunPSK" w:hAnsi="TH SarabunPSK" w:cs="TH SarabunPSK"/>
          <w:sz w:val="32"/>
          <w:szCs w:val="32"/>
          <w:cs/>
        </w:rPr>
        <w:t>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ด้านช่องทางการจัดจำหน่าย ประกอบด้วย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3.1</w:t>
      </w:r>
      <w:r w:rsidR="00B264F8">
        <w:rPr>
          <w:rFonts w:ascii="TH SarabunPSK" w:hAnsi="TH SarabunPSK" w:cs="TH SarabunPSK"/>
          <w:sz w:val="32"/>
          <w:szCs w:val="32"/>
        </w:rPr>
        <w:t xml:space="preserve"> </w:t>
      </w:r>
      <w:r w:rsidRPr="003C527B">
        <w:rPr>
          <w:rFonts w:ascii="TH SarabunPSK" w:hAnsi="TH SarabunPSK" w:cs="TH SarabunPSK"/>
          <w:sz w:val="32"/>
          <w:szCs w:val="32"/>
          <w:cs/>
        </w:rPr>
        <w:t>การตลาดบนอินเทอร์เน็ต (</w:t>
      </w:r>
      <w:r w:rsidRPr="003C527B">
        <w:rPr>
          <w:rFonts w:ascii="TH SarabunPSK" w:hAnsi="TH SarabunPSK" w:cs="TH SarabunPSK"/>
          <w:sz w:val="32"/>
          <w:szCs w:val="32"/>
        </w:rPr>
        <w:t xml:space="preserve">Digital Marketing) </w:t>
      </w:r>
      <w:r w:rsidRPr="003C527B">
        <w:rPr>
          <w:rFonts w:ascii="TH SarabunPSK" w:hAnsi="TH SarabunPSK" w:cs="TH SarabunPSK"/>
          <w:sz w:val="32"/>
          <w:szCs w:val="32"/>
          <w:cs/>
        </w:rPr>
        <w:t>เช่น การบริการจัดซื้อหน้าเว็บไซต์พร้อมจัดส่ง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3.2</w:t>
      </w:r>
      <w:r w:rsidR="00B264F8">
        <w:rPr>
          <w:rFonts w:ascii="TH SarabunPSK" w:hAnsi="TH SarabunPSK" w:cs="TH SarabunPSK"/>
          <w:sz w:val="32"/>
          <w:szCs w:val="32"/>
        </w:rPr>
        <w:t xml:space="preserve">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Pr="003C527B">
        <w:rPr>
          <w:rFonts w:ascii="TH SarabunPSK" w:hAnsi="TH SarabunPSK" w:cs="TH SarabunPSK"/>
          <w:sz w:val="32"/>
          <w:szCs w:val="32"/>
          <w:cs/>
        </w:rPr>
        <w:t>อิมแพค เมืองทองธานี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3.3</w:t>
      </w:r>
      <w:r w:rsidR="00B2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27B">
        <w:rPr>
          <w:rFonts w:ascii="TH SarabunPSK" w:hAnsi="TH SarabunPSK" w:cs="TH SarabunPSK"/>
          <w:sz w:val="32"/>
          <w:szCs w:val="32"/>
          <w:cs/>
        </w:rPr>
        <w:t>ร้านค้าชุมชน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3.4</w:t>
      </w:r>
      <w:r w:rsidR="00B2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27B">
        <w:rPr>
          <w:rFonts w:ascii="TH SarabunPSK" w:hAnsi="TH SarabunPSK" w:cs="TH SarabunPSK"/>
          <w:sz w:val="32"/>
          <w:szCs w:val="32"/>
          <w:cs/>
        </w:rPr>
        <w:t>ออกร้านตามคำเชิญของหน่วยงานราชการ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3.5</w:t>
      </w:r>
      <w:r w:rsidR="00B2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27B">
        <w:rPr>
          <w:rFonts w:ascii="TH SarabunPSK" w:hAnsi="TH SarabunPSK" w:cs="TH SarabunPSK"/>
          <w:sz w:val="32"/>
          <w:szCs w:val="32"/>
          <w:cs/>
        </w:rPr>
        <w:t>ร้านค้าปลีกสินค้าชุมชน ปั๊มน้ำมัน ปตท.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3.6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การสั่งซื้อสินค้าจากต่างประเทศที่ผ่านการติดต่อจากผู้บริโภคในเมืองไทยที่อาศัยอยู่ในต่างประเทศรวมถึงชาวต่างชาติที่อยู่ในไทยและส่งออกไปขายยังประเทศของตนเอง เช่น ลาว เวียดนาม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lastRenderedPageBreak/>
        <w:tab/>
        <w:t>4.</w:t>
      </w:r>
      <w:r w:rsidRPr="003C527B">
        <w:rPr>
          <w:rFonts w:ascii="TH SarabunPSK" w:hAnsi="TH SarabunPSK" w:cs="TH SarabunPSK"/>
          <w:sz w:val="32"/>
          <w:szCs w:val="32"/>
          <w:cs/>
        </w:rPr>
        <w:t>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ด้านการส่งเสริมการตลาด ประกอบด้วย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4.1</w:t>
      </w:r>
      <w:r w:rsidRPr="003C527B">
        <w:rPr>
          <w:rFonts w:ascii="TH SarabunPSK" w:hAnsi="TH SarabunPSK" w:cs="TH SarabunPSK"/>
          <w:sz w:val="32"/>
          <w:szCs w:val="32"/>
          <w:cs/>
        </w:rPr>
        <w:t>การจัดองค์ประกอบในการแสดงสินค้า ประกอบด้วย ไวนิลแสดงชื่อผลิตภัณฑ์และภาพถ่ายผลิตภัณฑ์  การออกแบบการจัดแสดงสินค้า (</w:t>
      </w:r>
      <w:r w:rsidRPr="003C527B">
        <w:rPr>
          <w:rFonts w:ascii="TH SarabunPSK" w:hAnsi="TH SarabunPSK" w:cs="TH SarabunPSK"/>
          <w:sz w:val="32"/>
          <w:szCs w:val="32"/>
        </w:rPr>
        <w:t xml:space="preserve">Display Design) </w:t>
      </w:r>
      <w:r w:rsidRPr="003C527B">
        <w:rPr>
          <w:rFonts w:ascii="TH SarabunPSK" w:hAnsi="TH SarabunPSK" w:cs="TH SarabunPSK"/>
          <w:sz w:val="32"/>
          <w:szCs w:val="32"/>
          <w:cs/>
        </w:rPr>
        <w:t>โดยการนำสินค้าในรูปแบบต่าง ๆ มาจัดแสดงตามเทศกาลหรือฤดูกาลต่าง ๆการสาธิตการใช้หม้อหุงข้าวไฟฟ้านึ่งข้าวเหนียวด้วยหวดอัจฉริยะ พนักงานขายที่เชิญชวนชิมข้าวเหนียวนึ่งและอธิบายการนึ่งข้าวเหนียวด้วยหวดนึ่งข้าวอัจฉริยะตลอดจนลักษณะเด่นของผลิตภัณฑ์ที่แตกต่างจากคู่แข่งขันรายอื่น โดยมีจุดมุ่งหมายเพื่อสร้างภาพลักษณ์ที่ดีให้กับสินค้าและสร้างความประทับใจให้แก่กลุ่มเป้าหมายที่พบเห็น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4.2</w:t>
      </w:r>
      <w:r w:rsidRPr="003C527B">
        <w:rPr>
          <w:rFonts w:ascii="TH SarabunPSK" w:hAnsi="TH SarabunPSK" w:cs="TH SarabunPSK"/>
          <w:sz w:val="32"/>
          <w:szCs w:val="32"/>
          <w:cs/>
        </w:rPr>
        <w:t>การปรับปรุงเว็บไซต์ให้แสดงภาพถ่ายผลิตภัณฑ์ รางวัล และกิจกรรมต่างๆ ของผลิตภัณฑ์หวดนึ่งข้าวด้วยหม้อหุงข้าวไฟฟ้า รวมไปถึงกิจกรรมของกลุ่มข้อความที่สื่อสารถึงวิสาหกิจชุมชนจักสานเชิงนวัตกรรมตำบลหนองขอน จังหวัดอุบลราชธานี และคลิปวิดีโอต่างๆ ที่มีความเกี่ยวข้อง เช่น คลิปรายการโทรทัศน์ที่เคยมาถ่ายทำ คลิปการเข้าร่วมงานแสดงสินค้า คลิปวิธีการใช้หวดนึ่งข้าวเป็นต้น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</w:rPr>
        <w:tab/>
        <w:t>4.3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ควรจัดทำเพจที่เป็นทางการของผลิตภัณฑ์ของหวดนึ่งข้าวอัจฉริยะของด้านผลิตภัณฑ์ กลุ่มวิสาหกิจชุมชนจักสานเชิงนวัตกรรมในเฟซบุ๊ก โดยแสดงทั้งถ่ายผลิตภัณฑ์ รางวัล และกิจกรรมต่างๆ ของผลิตภัณฑ์หวดนึ่งข้าวด้วยหม้อหุงข้าวไฟฟ้า รวมไปถึงกิจกรรมของกลุ่มข้อความที่สื่อสารถึงวิสาหกิจชุมชนจักสานเชิงนวัตกรรมตำบลหนองขอน จังหวัดอุบลราชธานี และคลิปวิดีโอต่างๆ ที่มีความเกี่ยวข้อง เช่น คลิปรายการโทรทัศน์ที่เคยมาถ่ายทำ คลิปการเข้าร่วมงานแสดงสินค้า คลิปวิธีการใช้หวดนึ่งข้าวเป็นต้น และมีการสื่อสารทางตรงกับผู้สนใจ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  <w:cs/>
        </w:rPr>
        <w:t>การอภิปรายผลการพัฒนาด้านผลิตภัณฑ์ของหวดนึ่งข้าวอัจฉริยะของด้านผลิตภัณฑ์ กลุ่มวิสาหกิจชุมชนจักสานเชิงนวัตกรรม โดยการรักษามาตรฐานการผลิตหวดนึ่งข้าว เพื่อให้ผู้บริโภคสามารถซื้อผลิตภัณฑ์แต่ละครั้งในมาตรฐานการผลิตสินค้าหัตกรรมเดียวกัน สอดคล้องกับนราวุฒิ สังข์รักษา (</w:t>
      </w:r>
      <w:r w:rsidRPr="003C527B">
        <w:rPr>
          <w:rFonts w:ascii="TH SarabunPSK" w:hAnsi="TH SarabunPSK" w:cs="TH SarabunPSK"/>
          <w:sz w:val="32"/>
          <w:szCs w:val="32"/>
        </w:rPr>
        <w:t xml:space="preserve">2553)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ได้ทำการวิจัยเรื่องปัจจัยที่ส่งผลต่อการปรับตัวทางการตลาดของผลิตภัณฑ์ชุมชนและท้องถิ่นในจังหวัดสระบุรี พบว่ากลยุทธ์การปรับตัวทางการตลาดในภาพรวมอยู่ในระดับมาก ส่วนรายด้านกลยุทธ์ด้านผลิตภัณฑ์อยู่ในระดับมาก โดยประเด็นที่เน้นสินค้าได้มาตรฐาน รวมถึงไม่แตกหักหรือบุบสลายก่อนส่งถึงมือลูกค้า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  <w:cs/>
        </w:rPr>
        <w:t>การสร้างความแตกต่างของผลิตภัณฑ์ ด้วยการพัฒนารูปแบบผลิตภัณฑ์ใหม่ให้มีความหลากหลายเพื่อเป็นทางเลือกให้กับผู้บริโภค ซึ่งในงานวิจัยของ ภาสกร โทณะวณิก (</w:t>
      </w:r>
      <w:r w:rsidRPr="003C527B">
        <w:rPr>
          <w:rFonts w:ascii="TH SarabunPSK" w:hAnsi="TH SarabunPSK" w:cs="TH SarabunPSK"/>
          <w:sz w:val="32"/>
          <w:szCs w:val="32"/>
        </w:rPr>
        <w:t xml:space="preserve">2554: </w:t>
      </w:r>
      <w:r w:rsidRPr="003C527B">
        <w:rPr>
          <w:rFonts w:ascii="TH SarabunPSK" w:hAnsi="TH SarabunPSK" w:cs="TH SarabunPSK"/>
          <w:sz w:val="32"/>
          <w:szCs w:val="32"/>
          <w:cs/>
        </w:rPr>
        <w:t>บทคัดย่อ) เรื่องการประยุกต์พระราชดำริเศรษฐกิจพอเพียงเพื่อสืบทอดภูมิปัญญาท้องถิ่นงานหัตถกรรมสาขางานจักสานของจังหวัดเชียงใหม่ การศึกษาครั้งนี้ มีวัตถุประสงค์ของการวิจัย คือ เพื่อศึกษาบริบทและศักยภาพภูมิปัญญาท้องถิ่นด้านงานหัตถกรรมจักสาน เพื่อวิเคราะห์ความสอดคล้องปรัชญาเศรษฐกิจ</w:t>
      </w:r>
      <w:r w:rsidRPr="003C527B">
        <w:rPr>
          <w:rFonts w:ascii="TH SarabunPSK" w:hAnsi="TH SarabunPSK" w:cs="TH SarabunPSK"/>
          <w:sz w:val="32"/>
          <w:szCs w:val="32"/>
          <w:cs/>
        </w:rPr>
        <w:lastRenderedPageBreak/>
        <w:t>พอเพียงกับภูมิปัญญาท้องถิ่นด้านงานหัตถกรรมจักสาน และเพื่อสืบทอดองค์ความรู้ภูมิปัญญาท้องถิ่นด้านงานหัตถกรรมสาขาจักสาน เป็นการเผยแพร่ ประชาสัมพันธ์ในระดับท้องถิ่น ระดับชุมชน ระดับประเทศสู่สากล พบว่า ผู้ประกอบการมีความรู้ความชำนาญและประสบการณ์ด้านงานหัตถกรรมสาขางานจักสานมานาน โดยได้รับการถ่ายทอดมาจากรุ่นคุณพ่อคุณแม่ทำให้ผลิตภัณฑ์ที่ทำการผลิตออกมานั้นมีความหลากหลาย รูปแบบแปลกใหม่ สวยงาม คงทน ตรงกับความต้องการของผู้บริโภค ดังนั้นกลุ่มวิสาหกิจชุมชนจักสานเชิงนวัตกรรมควรพัฒนารูปแบบของหวดนึ่งข้าวให้มีความหลากหลายและสอดคล้องกับความต้องการของผู้บริโภค สอดคล้องกับ ธันยมัย เจียรกุล (</w:t>
      </w:r>
      <w:r w:rsidRPr="003C527B">
        <w:rPr>
          <w:rFonts w:ascii="TH SarabunPSK" w:hAnsi="TH SarabunPSK" w:cs="TH SarabunPSK"/>
          <w:sz w:val="32"/>
          <w:szCs w:val="32"/>
        </w:rPr>
        <w:t xml:space="preserve">2557: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บทคัดย่อ) ได้ศึกษาเรื่องปัญหาและแนวทางการปรับตัวของ </w:t>
      </w:r>
      <w:r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เพื่อพร้อมรับการเปิด </w:t>
      </w:r>
      <w:r w:rsidRPr="003C527B">
        <w:rPr>
          <w:rFonts w:ascii="TH SarabunPSK" w:hAnsi="TH SarabunPSK" w:cs="TH SarabunPSK"/>
          <w:sz w:val="32"/>
          <w:szCs w:val="32"/>
        </w:rPr>
        <w:t xml:space="preserve">AEC </w:t>
      </w:r>
      <w:r w:rsidRPr="003C527B">
        <w:rPr>
          <w:rFonts w:ascii="TH SarabunPSK" w:hAnsi="TH SarabunPSK" w:cs="TH SarabunPSK"/>
          <w:sz w:val="32"/>
          <w:szCs w:val="32"/>
          <w:cs/>
        </w:rPr>
        <w:t>ซึ่งได้กล่าวว่าด้านการตลาด ควรสร้างนวัตกรรมผลิตภัณฑ์ใหม่ที่สร้างคุณค่าให้กับผู้บริโภค พัฒนารูปแบบของบรรจุภัณฑ์ พัฒนาผลิตภัณฑ์ให้ได้รับการรับรองมาตรฐาน พร้อมทั้งหากลุ่มตลาดเป้าหมายและช่องทางการตลาดในการกระจายสินค้าให้ครอบคลุมกลุ่มเป้าหมายในต้นทุนที่ต่ำที่สุดการพัฒนาด้านราคาของหวดนึ่งข้าวอัจฉริยะของด้านผลิตภัณฑ์ กลุ่มวิสาหกิจชุมชนจักสานเชิงนวัตกรรม โดยการตั้งราคาแตกต่างกัน โดยตั้งราคาขายปลีกต่อหนึ่งหน่วย ราคาขายสำหรับสามหน่วย สิบหน่วย และราคาขายส่ง และควรมีการติดป้ายราคา เพื่อแสดงการตั้งราคาที่แตกต่างกันจากขนาดของหวดนึ่</w:t>
      </w:r>
      <w:r w:rsidR="00B264F8">
        <w:rPr>
          <w:rFonts w:ascii="TH SarabunPSK" w:hAnsi="TH SarabunPSK" w:cs="TH SarabunPSK"/>
          <w:sz w:val="32"/>
          <w:szCs w:val="32"/>
          <w:cs/>
        </w:rPr>
        <w:t>งข้าว ซึ่งแตกต่างจากงานวิจัยของ</w:t>
      </w:r>
      <w:r w:rsidRPr="003C527B">
        <w:rPr>
          <w:rFonts w:ascii="TH SarabunPSK" w:hAnsi="TH SarabunPSK" w:cs="TH SarabunPSK"/>
          <w:sz w:val="32"/>
          <w:szCs w:val="32"/>
          <w:cs/>
        </w:rPr>
        <w:t>ฌัชฌานันท์ นิติวัฒนะ (</w:t>
      </w:r>
      <w:r w:rsidRPr="003C527B">
        <w:rPr>
          <w:rFonts w:ascii="TH SarabunPSK" w:hAnsi="TH SarabunPSK" w:cs="TH SarabunPSK"/>
          <w:sz w:val="32"/>
          <w:szCs w:val="32"/>
        </w:rPr>
        <w:t xml:space="preserve">2558) </w:t>
      </w:r>
      <w:r w:rsidRPr="003C527B">
        <w:rPr>
          <w:rFonts w:ascii="TH SarabunPSK" w:hAnsi="TH SarabunPSK" w:cs="TH SarabunPSK"/>
          <w:sz w:val="32"/>
          <w:szCs w:val="32"/>
          <w:cs/>
        </w:rPr>
        <w:t>ได้ทำการวิจัยเรื่องแนวทางการส่งเสริมกลยุทธ์ทางการตลาดภายใต้ปรัชญาเศรษฐกิจพอเพียงของกลุ่มวิสาหกิจชุมชน อำเภอซำสูงจังหวัดขอนแก่นการวิจัยนี้มีวัตถุประสงค์คือ เพื่อศึกษาสภาพทางประชากรศาสตร์ของประธานกลุ่มวิสาหกิจชุมชนอำเภอซำสูง จังหวัดขอนแก่น เพื่อศึกษาปัจจัยด้านกลยุทธ์ทางการตลาดภายใต้ปรัชญาเศรษฐกิจพอเพียงของกลุ่มวิสาหกิจชุมชน เพื่อเปรียบเทียบความแตกต่างระหว่างความคิดเห็นของประธานกลุ่มวิสาหกิจชุมชนที่ใช้กลยุทธ์ทางการตลาดภายใต้ปรัชญาเศรษฐกิจพอเพียงมากและประธานกลุ่มวิสาหกิจชุมชนที่ใช้กลยุทธ์ทางการตลาดภายใต้ปรัชญาเศรษฐกิจพอเพียงใช้บ้างแต่น้อยของกลุ่มวิสาหกิจชุมชน และเพื่อนำเสนอแนวทางการส่งเสริมกลยุทธ์ทางการตลาดภายใต้ปรัชญาเศรษฐกิจพอเพียงของกลุ่มวิสาหกิจชุมชนอำเภอซำสูง จังหวัดขอนแก่น ซึ่งมีแนวทางด้านราคาโดยเน้นตั้งราคาตามคุณภาพสินค้า ให้เครดิตในการซื้อสินค้า/ขายเงินเชื่อตามหลักวิชาการสมาชิกรู้ความเคลื่อนไหวของราคาผลิตภัณฑ์ ตั้งราคาที่ยุติธรรม ไม่เอาเปรียบผู้บริโภค และไม่เน้นกำไรระยะสั้นการพัฒนาด้านช่องทางการจัดจำหน่ายของผลิตภัณฑ์หวดนึ่งข้าวอัจฉริยะของกลุ่มวิสาหกิจชุมชนจักสานเชิงนวัตกรรม โดยการออกงานแสดงสินค้า สอดคล้องกับ ทิชากร เกสรบัว (</w:t>
      </w:r>
      <w:r w:rsidRPr="003C527B">
        <w:rPr>
          <w:rFonts w:ascii="TH SarabunPSK" w:hAnsi="TH SarabunPSK" w:cs="TH SarabunPSK"/>
          <w:sz w:val="32"/>
          <w:szCs w:val="32"/>
        </w:rPr>
        <w:t xml:space="preserve">2558)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ที่ได้ทำการศึกษากลยุทธ์การเพิ่มศักยภาพแข่งขันทางการตลาดสำหรับผู้ประกอบการรายใหม่ (ประเภทเครื่องจักสาน)ในตลาดอาเซียนกรณีศึกษาวิสาหกิจชุมชนกลุ่มเกษตรกรทำนาข้าวบ้านบางพลวงอำเภอบ้านสร้างจังหวัดปราจีนบุรี ผลการวิจัยพบว่ากลยุทธ์เชิงรุกคือออกงานแสดงสินค้าระดับประเทศ เช่นงาน </w:t>
      </w:r>
      <w:r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Pr="003C527B">
        <w:rPr>
          <w:rFonts w:ascii="TH SarabunPSK" w:hAnsi="TH SarabunPSK" w:cs="TH SarabunPSK"/>
          <w:sz w:val="32"/>
          <w:szCs w:val="32"/>
          <w:cs/>
        </w:rPr>
        <w:t>ต่างๆโดยเฉพาะที่เมืองทองธานีซึ่งงานแสดงสินค้าจะเป็นงานที่รวบรวมนักธุรกิจทั้งในและ</w:t>
      </w:r>
      <w:r w:rsidRPr="003C527B">
        <w:rPr>
          <w:rFonts w:ascii="TH SarabunPSK" w:hAnsi="TH SarabunPSK" w:cs="TH SarabunPSK"/>
          <w:sz w:val="32"/>
          <w:szCs w:val="32"/>
          <w:cs/>
        </w:rPr>
        <w:lastRenderedPageBreak/>
        <w:t>ต่างประเทศไว้เป็นจำนวนมากดังนั้นหากกลุ่มวิสาหกิจสามารถเข้าไปร่วมงานแสดงสินค้าได้จะเป็นการเปิดโอกาสในการทำตลาดได้เป็นอย่างดีและงานวิจัยของพัชรา วงศ์แสงเทียน</w:t>
      </w:r>
      <w:r w:rsidRPr="003C527B">
        <w:rPr>
          <w:rFonts w:ascii="TH SarabunPSK" w:hAnsi="TH SarabunPSK" w:cs="TH SarabunPSK"/>
          <w:sz w:val="32"/>
          <w:szCs w:val="32"/>
        </w:rPr>
        <w:t xml:space="preserve">, </w:t>
      </w:r>
      <w:r w:rsidRPr="003C527B">
        <w:rPr>
          <w:rFonts w:ascii="TH SarabunPSK" w:hAnsi="TH SarabunPSK" w:cs="TH SarabunPSK"/>
          <w:sz w:val="32"/>
          <w:szCs w:val="32"/>
          <w:cs/>
        </w:rPr>
        <w:t>ชญานิษฐ์ ศศิวิมล และพัทธนันท์ โกธรรม(</w:t>
      </w:r>
      <w:r w:rsidRPr="003C527B">
        <w:rPr>
          <w:rFonts w:ascii="TH SarabunPSK" w:hAnsi="TH SarabunPSK" w:cs="TH SarabunPSK"/>
          <w:sz w:val="32"/>
          <w:szCs w:val="32"/>
        </w:rPr>
        <w:t xml:space="preserve">2559)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ที่ศึกษาเรื่องการพัฒนารูปแบบการจัดการตลาดกับภูมิปัญญาท้องถิ่นด้านหัตถกรรมการจักสานไม้ไผ่เพื่อสร้างความเข้มแข็งของชุมชนดงเดือย อําเภอกงไกรลาศ จังหวัดสุโขทัย การวิจัยครั้งนี้มีวัตถุประสงค์เพื่อศึกษาบริบทการจัดการตลาดกับภูมิปัญญาด้านหัตถกรรมการจักสานไม้ไผ่ของชุมชนดงเดือย อําเภอกงไกรลาศ จังหวัดสุโขทัย และเพื่อศึกษาการพัฒนารูปแบบการจัดการตลาดกับภูมิปัญญาท้องถิ่นแนวทางการพัฒนารูปแบบการจัดการตลาดกับภูมิปัญญาท้องถิ่นด้านหัตถกรรมการจักสานไม้ไผ่เพื่อสร้างความเข้มแข็งของชุมชนดงเดือย ด้านช่องทางการจัดจำหน่ายผลิตภัณฑ์โดยออกงานแสดงสินค้าในสถานที่เพื่อจัดแสดงและจำหน่ายผลิตภัณฑ์หัตถกรรม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การเพิ่มช่องทางการตลาดดิจิตอล ด้วยการบริการจัดซื้อหน้าเว็บไซต์พร้อมจัดส่งและการรับออร์เดอร์สินค้าจากต่างประเทศ ติดต่อจากผู้บริโภคในเมืองไทยที่อาศัยอยู่ในต่างประเทศ สอดคล้องกับ </w:t>
      </w:r>
      <w:r w:rsidRPr="003C527B">
        <w:rPr>
          <w:rFonts w:ascii="TH SarabunPSK" w:hAnsi="TH SarabunPSK" w:cs="TH SarabunPSK"/>
          <w:sz w:val="32"/>
          <w:szCs w:val="32"/>
        </w:rPr>
        <w:t xml:space="preserve">Chen, Jaw, &amp; Wu (2016) 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ได้ศึกษาผลกระทบของการใช้ดิจิตอลกับการดำเนินงานในองค์การของวิสาหกิจขนาดกลางและขนาดย่อมอุตสาหกรรมผ้าในเว็บไซต์ของประเทศไต้หวัน ผลการศึกษาพบว่าการให้บริการจากเว็บไซต์มีผลต่อการดำเนินงานในองค์การธุรกิจ  อย่างไรก็ตามการให้บริการจากเว็บไซต์ประกอบด้วยการให้บริการซ่อมบำรุงระหว่างการใช้งาน การให้บริการระบบธุรกิจต่อธุรกิจ และซอฟแวร์การจัดเก็บข้อมูล ซึ่งเป็นเรื่องที่หน่วยงานที่เกี่ยวข้องควรให้คำแนะนำและให้การสนับสนุนเพื่อให้ช่องทางการตลาดดิจิตอลช่วยให้ผู้ผลิตสามารถติดต่อกับผู้บริโภคได้โดยตรงและขยายฐานลูกค้าให้กว้างขึ้นได้ และงานวิจัยของ </w:t>
      </w:r>
      <w:r w:rsidRPr="003C527B">
        <w:rPr>
          <w:rFonts w:ascii="TH SarabunPSK" w:hAnsi="TH SarabunPSK" w:cs="TH SarabunPSK"/>
          <w:sz w:val="32"/>
          <w:szCs w:val="32"/>
        </w:rPr>
        <w:t xml:space="preserve">Jones, Borgman, &amp;Ulusoy, (2015)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ที่ได้ศึกษาถึงผลกระทบของสื่อสังคมออนไลน์ที่มีต่อธุรกิจขนาดเล็ก วัตถุประสงค์ของการวิจัยนี้ คือการสำรวจบทบาทและ ผลกระทบทางเศรษฐกิจที่อินเทอร์เน็ต โดยเฉพาะเว็บไซต์และสื่อสังคมออนไลน์ ที่มีต่อธุรกิจขนาดเล็กในภูมิภาคที่ด้อยโอกาส โดยมีจุดมุ่งหมายที่จะตรวจสอบผลประโยชน์ที่ได้จากการใช้อินเทอร์เน็ตและสื่อสังคมออนไลน์สำหรับเว็บไซต์ของธุรกิจขนาดเล็กที่ดำเนินงานในภูมิภาค การวิจัยใช้วิธีการศึกษาเชิงคุณภาพ โดยใช้การสัมภาษณ์ด้วยแบบสัมภาษณ์กึ่งโครงสร้างกับเจ้าของหรือผู้จัดการ จำนวน </w:t>
      </w:r>
      <w:r w:rsidRPr="003C527B">
        <w:rPr>
          <w:rFonts w:ascii="TH SarabunPSK" w:hAnsi="TH SarabunPSK" w:cs="TH SarabunPSK"/>
          <w:sz w:val="32"/>
          <w:szCs w:val="32"/>
        </w:rPr>
        <w:t>5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รายของธุรกิจขนาดเล็กในพื้นที่แถบภูเขาทางตะวันตกของรัฐเมน (</w:t>
      </w:r>
      <w:r w:rsidRPr="003C527B">
        <w:rPr>
          <w:rFonts w:ascii="TH SarabunPSK" w:hAnsi="TH SarabunPSK" w:cs="TH SarabunPSK"/>
          <w:sz w:val="32"/>
          <w:szCs w:val="32"/>
        </w:rPr>
        <w:t xml:space="preserve">Maine) </w:t>
      </w:r>
      <w:r w:rsidRPr="003C527B">
        <w:rPr>
          <w:rFonts w:ascii="TH SarabunPSK" w:hAnsi="TH SarabunPSK" w:cs="TH SarabunPSK"/>
          <w:sz w:val="32"/>
          <w:szCs w:val="32"/>
          <w:cs/>
        </w:rPr>
        <w:t>หน่วยงานของรัฐด้านการท่องเที่ยวและการพัฒนาเศรษฐกิจ อธิบายว่าภูมิภาคด้อยโอกาส คือภูมิภาคที่โดยทั่วไปทางเศรษฐกิจตกต่ำเป็นเหตุให้ธุรกิจมักจะต้องดิ้นรนเพื่อความอยู่รอด ประโยชน์ที่ได้รับจากการใช้เว็บไซต์และสื่อสังคมออนไลน์ ทำให้เกิดการเพิ่มขึ้นในการรับรู้และสอบถามข้อมูล รวมถึงความสัมพันธ์ที่เพิ่มขึ้นกับลูกค้า ซึ่งส่งผลให้มีการเพิ่มขึ้นของจำนวนลูกค้าใหม่ เพิ่มความสามารถในการเข้าถึงลูกค้าในระดับโลก และร่วมส่งเสริมการตลาดของธุรกิจในท้องถิ่นที่เสริมสร้างภาพลักษณ์ของธุรกิจขนาดเล็กในภูมิภาค การวิจัยมีข้อยืนยันว่าข้อได้เปรียบที่มีศักยภาพของการใช้หน้าเว็บและสื่อสังคมออนไลน์สำหรับธุรกิจขนาดเล็กในภูมิภาคหรือสถานที่ที่ด้อยโอกาส ผลการวิจัยแสดงให้เห็น</w:t>
      </w:r>
      <w:r w:rsidRPr="003C527B">
        <w:rPr>
          <w:rFonts w:ascii="TH SarabunPSK" w:hAnsi="TH SarabunPSK" w:cs="TH SarabunPSK"/>
          <w:sz w:val="32"/>
          <w:szCs w:val="32"/>
          <w:cs/>
        </w:rPr>
        <w:lastRenderedPageBreak/>
        <w:t xml:space="preserve">ว่าสถานะเว็บรวมกับการส่งเสริมการตลาด สามารถมีผลกระทบในเชิงบวกต่อความสำเร็จของธุรกิจ ในแง่ของช่องทางการตลาดที่เพิ่มขึ้น เทคโนโลยีอินเทอร์เน็ตและสื่อสังคมออนไลน์สามารถช่วยให้ธุรกิจขนาดเล็กเพิ่มช่องทางในการสื่อสารอย่างมีประสิทธิภาพกับค่าใช้จ่ายในการเข้าถึงลูกค้าในระดับโลก ซึ่งเปิดโอกาสใหม่สำหรับการขายและการเติบโตของธุรกิจนอกเหนือจากการช่องทางการจัดจำหน่ายผลิตภัณฑ์หวดนึ่งข้าวอัจฉริยะของกลุ่มวิสาหกิจชุมชนจักสานเชิงนวัตกรรม ที่ร้านค้าชุมชน ออกร้านตามคำเชิญของหน่วยงานราชการ งาน </w:t>
      </w:r>
      <w:r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Pr="003C527B">
        <w:rPr>
          <w:rFonts w:ascii="TH SarabunPSK" w:hAnsi="TH SarabunPSK" w:cs="TH SarabunPSK"/>
          <w:sz w:val="32"/>
          <w:szCs w:val="32"/>
          <w:cs/>
        </w:rPr>
        <w:t>อิมแพค เมืองทองธานี ร้านค้าปลีกสินค้าชุมชน ปั๊มน้ำมัน ปตท. บริการจัดซื้อหน้าเว็บไซต์พร้อมจัดส่ง และออร์เดอร์สินค้าจากต่างประเทศ ติดต่อจากผู้บริโภคในเมืองไทยที่อาศัยอยู่ในต่างประเทศแล้วพบว่าในงานวิจัยของ ฉัตรชัย อินทสังข์และปวีณา อาจนาวัง (</w:t>
      </w:r>
      <w:r w:rsidRPr="003C527B">
        <w:rPr>
          <w:rFonts w:ascii="TH SarabunPSK" w:hAnsi="TH SarabunPSK" w:cs="TH SarabunPSK"/>
          <w:sz w:val="32"/>
          <w:szCs w:val="32"/>
        </w:rPr>
        <w:t xml:space="preserve">2555)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ที่ศึกษาต้นแบบกลยุทธ์การตลาด สำหรับพัฒนาผลิตภัณฑ์วิสาหกิจชุมชนเพื่อการค้าระดับประเทศ สู่ความยั่งยืน (กรณีศึกษา : ผลิตภัณฑ์ชุมชนที่มีระดับต่ำกว่า </w:t>
      </w:r>
      <w:r w:rsidRPr="003C527B">
        <w:rPr>
          <w:rFonts w:ascii="TH SarabunPSK" w:hAnsi="TH SarabunPSK" w:cs="TH SarabunPSK"/>
          <w:sz w:val="32"/>
          <w:szCs w:val="32"/>
        </w:rPr>
        <w:t>3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ดาว ในเขตอำเภอวังน้ำเขียว จังหวัดนครราชสีมา) ซึ่งมีการพัฒนาช่องทางการจัดจำหน่ายที่วางจำหน่าย ได้แก่ ร้านของฝากปึงหงี่เชียง ร้านเจ้าสัว ตลาดไทยสามัคคี  </w:t>
      </w:r>
      <w:r w:rsidRPr="003C527B">
        <w:rPr>
          <w:rFonts w:ascii="TH SarabunPSK" w:hAnsi="TH SarabunPSK" w:cs="TH SarabunPSK"/>
          <w:sz w:val="32"/>
          <w:szCs w:val="32"/>
        </w:rPr>
        <w:t xml:space="preserve">Montana Farm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บริเวณร้านของฝาก </w:t>
      </w:r>
      <w:r w:rsidRPr="003C527B">
        <w:rPr>
          <w:rFonts w:ascii="TH SarabunPSK" w:hAnsi="TH SarabunPSK" w:cs="TH SarabunPSK"/>
          <w:sz w:val="32"/>
          <w:szCs w:val="32"/>
        </w:rPr>
        <w:t xml:space="preserve">A-Cup of Love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อำเภอวังน้ำเขียว และแหล่งท่องเที่ยว โรงแรม รีสอร์ทภายในอำเภอวังน้ำเขียว เช่น โกลด์เมาท์เท่นรีสอร์ท บ้านไร่คุณนายรีสอร์ท เป็นต้น อีกทั้งในช่วงเทศกาลการท่องเที่ยวของอำเภอวังน้ำเขียว </w:t>
      </w: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  <w:cs/>
        </w:rPr>
        <w:t>การพัฒนาด้านการส่งเสริมการตลาดของหวดนึ่งข้าวอัจฉริยะของด้านผลิตภัณฑ์ กลุ่มวิสาหกิจชุมชนจักสานเชิงนวัตกรรม โดยการจัดองค์ประกอบในการแสดงสินค้าตลอดจนใช้บุคคลเป็นผู้แนะนำการใช้งานหวดนึ่งข้าวด้วยหม้อหุงข้าวไฟฟ้าสอดคล้องกับงานวิจัยของอัญชัญ จงเจริญ(</w:t>
      </w:r>
      <w:r w:rsidRPr="003C527B">
        <w:rPr>
          <w:rFonts w:ascii="TH SarabunPSK" w:hAnsi="TH SarabunPSK" w:cs="TH SarabunPSK"/>
          <w:sz w:val="32"/>
          <w:szCs w:val="32"/>
        </w:rPr>
        <w:t xml:space="preserve">2555)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ซึ่งได้ศึกษาพัฒนารูปแบบและมาตรฐานการจัดการธุรกิจร้านจำหน่ายสินค้า </w:t>
      </w:r>
      <w:r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และของฝากชุมชน จังหวัดนนทบุรี โดยผลการศึกษาพบว่าด้านการส่งเสริมการตลาด ผู้ประกอบการให้ความเป็นกันเองกับลูกค้า มีการสื่อสารแนะนำผลิตภัณฑ์ให้แก่ลูกค้าเป็นอย่างดี เนื่องจากผู้ประกอบการเป็นผู้ขายสินค้าหน้าร้านด้วยตนเอง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สรุปได้ว่า ในการวิจัยครั้งนี้ ได้ทำการศึกษาวิจัยโดยใช้วิสาหกิจชุมชนกลุ่มจักสานเชิงนวัตกรรม สถานที่จัดตั้งกลุ่ม ณ บ้านเลขที่ </w:t>
      </w:r>
      <w:r w:rsidRPr="003C527B">
        <w:rPr>
          <w:rFonts w:ascii="TH SarabunPSK" w:hAnsi="TH SarabunPSK" w:cs="TH SarabunPSK"/>
          <w:sz w:val="32"/>
          <w:szCs w:val="32"/>
        </w:rPr>
        <w:t>36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Pr="003C527B">
        <w:rPr>
          <w:rFonts w:ascii="TH SarabunPSK" w:hAnsi="TH SarabunPSK" w:cs="TH SarabunPSK"/>
          <w:sz w:val="32"/>
          <w:szCs w:val="32"/>
        </w:rPr>
        <w:t>6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ตำบลหนองขอน อำเภอเมือง จังหวัดอุบลราชธานี การดำเนินการศึกษาถึงการพัฒนาช่องทางการตลาดผลิตภัณฑ์หวดนึ่งข้าวอัจฉริยะของกลุ่มวิสาหกิจชุมชนจักสานเชิงนวัตกรรม โดยบริบทที่จะศึกษา ได้แก่ วิสาหกิจชุมชนกลุ่มจักสานเชิงนวัตกรรม มีสมาชิกจำนวนทั้งสิ้น </w:t>
      </w:r>
      <w:r w:rsidRPr="003C527B">
        <w:rPr>
          <w:rFonts w:ascii="TH SarabunPSK" w:hAnsi="TH SarabunPSK" w:cs="TH SarabunPSK"/>
          <w:sz w:val="32"/>
          <w:szCs w:val="32"/>
        </w:rPr>
        <w:t>71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คน โดยแบ่งเป็น สมาชิกที่ร่วมกันก่อตั้งและจดทะเบียนเป็นวิสาหกิจชุมชนกลุ่มจักสานเชิงนวัตกรรม จำนวน </w:t>
      </w:r>
      <w:r w:rsidRPr="003C527B">
        <w:rPr>
          <w:rFonts w:ascii="TH SarabunPSK" w:hAnsi="TH SarabunPSK" w:cs="TH SarabunPSK"/>
          <w:sz w:val="32"/>
          <w:szCs w:val="32"/>
        </w:rPr>
        <w:t>14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คน และชาวบ้านในท้องถิ่นที่เกี่ยวข้องกับการผลิตแต่มิใช่สมาชิก จำนวน </w:t>
      </w:r>
      <w:r w:rsidRPr="003C527B">
        <w:rPr>
          <w:rFonts w:ascii="TH SarabunPSK" w:hAnsi="TH SarabunPSK" w:cs="TH SarabunPSK"/>
          <w:sz w:val="32"/>
          <w:szCs w:val="32"/>
        </w:rPr>
        <w:t>57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คน (ข้อมูลจากการสัมภาษณ์ประธานกลุ่มจักสานเชิงนวัตกรรม นางระลึก ซื่อสัตย์ ณ วันที่ </w:t>
      </w:r>
      <w:r w:rsidRPr="003C527B">
        <w:rPr>
          <w:rFonts w:ascii="TH SarabunPSK" w:hAnsi="TH SarabunPSK" w:cs="TH SarabunPSK"/>
          <w:sz w:val="32"/>
          <w:szCs w:val="32"/>
        </w:rPr>
        <w:t>26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3C527B">
        <w:rPr>
          <w:rFonts w:ascii="TH SarabunPSK" w:hAnsi="TH SarabunPSK" w:cs="TH SarabunPSK"/>
          <w:sz w:val="32"/>
          <w:szCs w:val="32"/>
        </w:rPr>
        <w:t>2559)</w:t>
      </w:r>
      <w:r w:rsidRPr="003C527B">
        <w:rPr>
          <w:rFonts w:ascii="TH SarabunPSK" w:hAnsi="TH SarabunPSK" w:cs="TH SarabunPSK"/>
          <w:sz w:val="32"/>
          <w:szCs w:val="32"/>
          <w:cs/>
        </w:rPr>
        <w:t>แนวทาง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ด้านผลิตภัณฑ์ ด้านราคา ด้านช่องทางการจัดจำหน่าย และด้านการส่งเสริมการตลาด แบ่งเป็นการพัฒนาช่องทางการตลาดผลิตภัณฑ์หวดนึ่ง</w:t>
      </w:r>
      <w:r w:rsidRPr="003C527B">
        <w:rPr>
          <w:rFonts w:ascii="TH SarabunPSK" w:hAnsi="TH SarabunPSK" w:cs="TH SarabunPSK"/>
          <w:sz w:val="32"/>
          <w:szCs w:val="32"/>
          <w:cs/>
        </w:rPr>
        <w:lastRenderedPageBreak/>
        <w:t>ข้าวอัจฉริยะของกลุ่มวิสาหกิจชุมชนจักสานเชิงนวัตกรรม ด้านผลิตภัณฑ์ ประกอบด้วยการสร้างความแตกต่างของผลิตภัณฑ์ ด้วยการพัฒนารูปแบบผลิตภัณฑ์ใหม่ให้มีความหลากหลายเพื่อเป็นทางเลือกให้กับผู้บริโภค นอกจากการใช้เพื่อการนึ่งข้าวยังสามารถพัฒนา สร้างสรรค์เพื่อใช้ประโยชน์ในด้านอื่น ๆ ได้ เพื่อเพิ่มมูลค่าและสร้างความแตกต่างให้กับผลิตภัณฑ์  รวมถึงการออกแบบผลิตภัณฑ์เพื่อเสริมคุณค่าหรือให้สะดวกต่อการใช้งาน การเพิ่มคุณค่าของแบรนด์ซึ่งสามารถทำได้โดยการให้ข้อมูลเกี่ยวกับผลิตภัณฑ์ โดยเฉพาะการใช้วัตถุดิบในท้องถิ่น การเสริมสร้างรายได้ให้กับชุมชน การผลิตที่เน้นวัตถุดิบจากธรรมชาติและปลอดสารเคมีเนื่องจากไม่มีการย้อมสีเป็นมิตรต่อสิ่งแวดล้อมและย่อยสลายเองตามธรรมชาติ  รวมถึงการรักษาคุณภาพด้วยการรมควันไม้เพื่อป้องกันเชื้อราและการเกิดมอดไม้ รวมถึงการนำเสนอคุณค่าด้วยการรับรองหรือรางวัลต่าง ๆ การเพิ่มบรรจุภัณฑ์ โดยห่อหุ้มผลิตภัณฑ์ด้วยกล่องกระดาษที่มีส่วนพลาสติกใสให้มองเห็นหวดนึ่งข้าวด้านใน การออกแบบผลิตภัณฑ์ภายนอกของกล่องกระดาษที่สื่อสารตราสินค้า ความเป็นมาของผลิตภัณฑ์ รางวัลที่ได้รับ เครื่องหมายมาตรฐานการผลิต วิธีการใช้ ประโยชน์ วิธีการเก็บรักษา เป็นต้น การจำหน่ายร่วมกับผลิตภัณฑ์อื่นๆ เพื่อเพิ่มความน่าสนใจในผลิตภัณฑ์และชุดสินค้าสามารถประยุกต์เป็นของฝากในโอกาสต่าง ๆ 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ด้านราคา ประกอบด้วยติดป้ายราคา เพื่อแสดงการตั้งราคาที่แตกต่างกันจากขนาด รูปแบบของหวดนึ่งข้าว ตั้งราคาขายปลีกต่อหนึ่งหน่วย ราคาขายสำหรับสามหน่วย สิบหน่วย และราคาขายส่ง 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ด้านช่องทางการจัดจำหน่าย ประกอบด้วยการตลาดบนอินเทอร์เน็ต (</w:t>
      </w:r>
      <w:r w:rsidRPr="003C527B">
        <w:rPr>
          <w:rFonts w:ascii="TH SarabunPSK" w:hAnsi="TH SarabunPSK" w:cs="TH SarabunPSK"/>
          <w:sz w:val="32"/>
          <w:szCs w:val="32"/>
        </w:rPr>
        <w:t xml:space="preserve">Digital Marketing)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อิมแพค เมืองทองธานีร้านค้าชุมชนออกร้านตามคำเชิญของหน่วยงานราชการร้านค้าปลีกสินค้าชุมชน ปั๊มน้ำมัน ปตท.การสั่งซื้อสินค้าจากต่างประเทศที่ผ่านการติดต่อจากผู้บริโภคในเมืองไทยที่อาศัยอยู่ในต่างประเทศรวมถึงชาวต่างชาติที่อยู่ในไทยและส่งออกไปขายยังประเทศของตนเอง เช่น ลาว เวียดนาม 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ด้านการส่งเสริมการตลาด ประกอบด้วยการจัดองค์ประกอบในการแสดงสินค้า ประกอบด้วย ไวนิลแสดงชื่อผลิตภัณฑ์และภาพถ่ายผลิตภัณฑ์  การออกแบบการจัดแสดงสินค้า การปรับปรุงเว็บไซต์ และการจัดทำเพจที่เป็นทางการของผลิตภัณฑ์ของหวดนึ่งข้าวอัจฉริยะของด้านผลิตภัณฑ์ กลุ่มวิสาหกิจชุมชนจักสานเชิงนวัตกรรมในเฟสบุ๊ก และมีการสื่อสารทางตรงกับผู้สนใจ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</w:r>
      <w:r w:rsidRPr="003C527B">
        <w:rPr>
          <w:rFonts w:ascii="TH SarabunPSK" w:hAnsi="TH SarabunPSK" w:cs="TH SarabunPSK"/>
          <w:sz w:val="32"/>
          <w:szCs w:val="32"/>
          <w:cs/>
        </w:rPr>
        <w:t>ข้อเสนอแนะที่ได้จากการวิจัยการพัฒนาช่องทางการตลาดผลิตภัณฑ์หวดนึ่งข้าวอัจฉริยะของกลุ่มวิสาหกิจชุมชนจักสานเชิงนวัตกรรม มีแนวทางด้านผลิตภัณฑ์ ด้านราคา ด้านช่องทางการจัดจำหน่าย และด้านการส่งเสริมการตลาด ดังนี้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lastRenderedPageBreak/>
        <w:tab/>
        <w:t>1.</w:t>
      </w:r>
      <w:r w:rsidRPr="003C527B">
        <w:rPr>
          <w:rFonts w:ascii="TH SarabunPSK" w:hAnsi="TH SarabunPSK" w:cs="TH SarabunPSK"/>
          <w:sz w:val="32"/>
          <w:szCs w:val="32"/>
          <w:cs/>
        </w:rPr>
        <w:t>กลุ่มวิสาหกิจชุมชนจักสานเชิงนวัตกรรม ควรการพัฒนาช่องทางการตลาดผลิตภัณฑ์หวดนึ่งข้าวอัจฉริยะของด้านผลิตภัณฑ์ โดยการสร้างความแตกต่างของผลิตภัณฑ์ การเพิ่มคุณค่าของแบรนด์การเพิ่มบรรจุภัณฑ์ และการจำหน่ายร่วมกับผลิตภัณฑ์อื่น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  <w:t>2.</w:t>
      </w:r>
      <w:r w:rsidRPr="003C527B">
        <w:rPr>
          <w:rFonts w:ascii="TH SarabunPSK" w:hAnsi="TH SarabunPSK" w:cs="TH SarabunPSK"/>
          <w:sz w:val="32"/>
          <w:szCs w:val="32"/>
          <w:cs/>
        </w:rPr>
        <w:t>กลุ่มวิสาหกิจชุมชนจักสานเชิงนวัตกรรม ควรพัฒนาช่องทางการตลาดผลิตภัณฑ์หวดนึ่งข้าวอัจฉริยะของด้านราคา โดยติดป้ายราคาและตั้งราคาขายปลีกกับราคาขายส่ง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  <w:t>3.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กลุ่มวิสาหกิจชุมชนจักสานเชิงนวัตกรรม ควรการพัฒนาช่องทางการตลาดผลิตภัณฑ์หวดนึ่งข้าวอัจฉริยะของด้านช่องทางการจัดจำหน่าย โดยการตลาดบนอินเทอร์เน็ต งาน </w:t>
      </w:r>
      <w:r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Pr="003C527B">
        <w:rPr>
          <w:rFonts w:ascii="TH SarabunPSK" w:hAnsi="TH SarabunPSK" w:cs="TH SarabunPSK"/>
          <w:sz w:val="32"/>
          <w:szCs w:val="32"/>
          <w:cs/>
        </w:rPr>
        <w:t xml:space="preserve">อิมแพค เมืองทองธานีร้านค้าชุมชนออกร้านตามคำเชิญของหน่วยงานราชการร้านค้าปลีกสินค้าชุมชน ปั๊มน้ำมัน ปตท. การสั่งซื้อสินค้าจากต่างประเทศ </w:t>
      </w:r>
    </w:p>
    <w:p w:rsidR="003C527B" w:rsidRPr="003C527B" w:rsidRDefault="003C527B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27B">
        <w:rPr>
          <w:rFonts w:ascii="TH SarabunPSK" w:hAnsi="TH SarabunPSK" w:cs="TH SarabunPSK"/>
          <w:sz w:val="32"/>
          <w:szCs w:val="32"/>
        </w:rPr>
        <w:tab/>
        <w:t>4.</w:t>
      </w:r>
      <w:r w:rsidRPr="003C527B">
        <w:rPr>
          <w:rFonts w:ascii="TH SarabunPSK" w:hAnsi="TH SarabunPSK" w:cs="TH SarabunPSK"/>
          <w:sz w:val="32"/>
          <w:szCs w:val="32"/>
          <w:cs/>
        </w:rPr>
        <w:t>การพัฒนาช่องทางการตลาดผลิตภัณฑ์หวดนึ่งข้าวอัจฉริยะของกลุ่มวิสาหกิจชุมชนจักสานเชิงนวัตกรรม ด้านการส่งเสริมการตลาด  โดยการจัดองค์ประกอบในการแสดงสินค้า การปรับปรุงเว็บไซต์ และจัดทำเพจที่เป็นทางการในเฟซบุ๊ก</w:t>
      </w:r>
    </w:p>
    <w:p w:rsidR="003C527B" w:rsidRPr="003C527B" w:rsidRDefault="000C5D6E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ธันยมัย เจียรกุลศึกษาเรื่อง ปัญหาและแนวทางการปรับตัวของ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เพื่อพร้อมรับการเปิด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AEC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พบว่า การรวมตัวกันของประชาคมเศรษฐกิจอาเซียน 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AEC)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นั้น มีผลกระทบต่อการปรับตัวของกลุ่มผู้ประกอบการหนึ่งตำ บลหนึ่งผลิตภัณฑ์(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OTOP)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ที่ถือเป็นธุรกิจที่สร้างรายได้ให้กับประเทศไทยจำนวนมาก โดยที่ปัญหาของ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OTOP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โดยรวมของทุกกลุ่มผลิตภัณฑ์นั้น เกี่ยวข้องกับการสร้างเครือข่ายธุรกิจ ด้านการบริหารจัดการ ด้านการตลาด ด้านการผลิต ด้านการเงินและแหล่งเงินทุน ด้านเทคโนโลยีและด้านการสนับสนุนจากภาครัฐดังนั้น แนวทางในการเตรียมความพร้อมของผู้ประกอบการ </w:t>
      </w:r>
      <w:r w:rsidR="003C527B" w:rsidRPr="003C527B">
        <w:rPr>
          <w:rFonts w:ascii="TH SarabunPSK" w:hAnsi="TH SarabunPSK" w:cs="TH SarabunPSK"/>
          <w:sz w:val="32"/>
          <w:szCs w:val="32"/>
        </w:rPr>
        <w:t>OTOP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สู่การรวมตัวของ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AEC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 xml:space="preserve">ตามกรอบ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ASEAN SMEs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นั้นต้องเกิดจากความร่วมมือทั้งภาครัฐและเอกชน ที่มีความจริงใจในการร่วมมือกันอย่างบูรณาการ เพื่อช่วยพัฒนาอย่างต่อเนื่องโดยควรเริ่มพัฒนาจากการสร้างแรงบันดาลใจ และความมุ่งมั่นตั้งใจของผู้ประกอบการเอง รวมทั้งเน้นด้านการสร้างเครือข่ายเพื่อการแลกเปลี่ยนและแบ่งปันข้อมูลข่าวสารระหว่างกัน ในด้านการบริหารจัดการต้องมีการพัฒนาฝีมือแรงงาน รวมถึงทักษะด้านภาษารวมทั้งให้ความรู้ด้านต่างๆ ของอาเซียน ส่วนด้านการตลาด ควรสร้างนวัตกรรมผลิตภัณฑ์ใหม่ที่สร้างคุณค่าให้กับผู้บริโภค</w:t>
      </w:r>
      <w:r w:rsidR="00B2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พัฒนารูปแบบของบรรจุภัณฑ์พัฒนาผลิตภัณฑ์ให้ได้รับการรับรองมาตรฐาน พร้อมทั้งหากลุ่มตลาดเป้าหมายและช่องทางการตลาดในการกระจายสินค้าให้ครอบคลุมกลุ่มเป้าหมายในต้นทุนที่ต่ำที่สุด สำ หรับด้านการผลิตควรให้มีการนำเทคโนโลยีมาช่วยในการผลิต หาแหล่งวัตถุดิบที่มีต้นทุนต่ำ ด้านการเงินและแหล่งเงินทุน ควรมีการใช้ระบบการเงินและบัญชีที่ถูกต้อง มีความรู้เรื่องต้นทุนและจุดคุ้มทุน สนับสนุนเรื่องแหล่งทุนต้นทุนต่ำด้านเทคโนโลยีควรมีการนำ เทคโนโลยีมาใช้ในระบบการทำ งาน รวมถึงระบบสารสนเทศ และด้านการสร้างเครือข่ายธุรกิจ ผู้ประกอบการควรหาพันธมิตรธุรกิจทั้งในด้านการผลิตและการจัดจำ หน่ายและสำ หรับภาครัฐควรให้การสนับสนุนในเรื่องข้อมูลที่ทันสมัย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เกี่ยวกับ 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AEC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อบรมให้ความรู้และประสานแหล่งเงินทุนต้นทุนต่ำเพื่อสร้างความแข็งแกร่งในการแข่งขันในตลาดทั้งในประเทศและต่างประเทศต่อไป</w:t>
      </w:r>
    </w:p>
    <w:p w:rsidR="00B10E27" w:rsidRPr="005C6D8B" w:rsidRDefault="000C5D6E" w:rsidP="003C52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ชนนิกานต์</w:t>
      </w:r>
      <w:r w:rsidR="00F73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จุลมกร 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2555)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ได้ศึกษาเรื่องปัจจัยที่มีอิทธิพลต่อพฤติกรรมการซื้อสินค้าผ่านอินเทอร์เน็ตของนิสิตระดับปริญญาตรีคณะวิทยาศาสตร์มหาวิทยาลัยบูรพา ผลการศึกษาครั้งนี้พบว่า(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1)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มีปัจจัยส่วนบุคคลเพียงอย่างเดียวคือ ภาควิชา ที่ไม่มีความสัมพันธ์กับปัจจัยที่มีอิทธิพลต่อพฤติกรรมการซื้อสินค้าผ่านอินเทอร์เน็ต 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2)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มีปัจจัยเกี่ยวกับข้อมูลพฤติกรรมการใช้อินเทอร์เน็ตเพียงด้านเดียวคือ ด้านผลิตภัณฑ์ ที่ไม่มีความสัมพันธ์กับปัจจัยที่มีอิทธิพลต่อพฤติกรรมการซื้อสินค้าผ่านอินเทอร์เน็ต 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3.1)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เพศชายและเพศหญิง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ผลิตภัณฑ์และด้านส่งเสริมการขาย (</w:t>
      </w:r>
      <w:r w:rsidR="003C527B" w:rsidRPr="003C527B">
        <w:rPr>
          <w:rFonts w:ascii="TH SarabunPSK" w:hAnsi="TH SarabunPSK" w:cs="TH SarabunPSK"/>
          <w:sz w:val="32"/>
          <w:szCs w:val="32"/>
        </w:rPr>
        <w:t>3.2)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นิสิตที่ศึกษาในระดับชั้นปีที่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ทุกด้าน 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3.3)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นิสิตที่มีรายรับเฉลี่ยต่อเดือน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ผลิตภัณฑ์ (</w:t>
      </w:r>
      <w:r w:rsidR="003C527B" w:rsidRPr="003C527B">
        <w:rPr>
          <w:rFonts w:ascii="TH SarabunPSK" w:hAnsi="TH SarabunPSK" w:cs="TH SarabunPSK"/>
          <w:sz w:val="32"/>
          <w:szCs w:val="32"/>
        </w:rPr>
        <w:t xml:space="preserve">3.4) </w:t>
      </w:r>
      <w:r w:rsidR="003C527B" w:rsidRPr="003C527B">
        <w:rPr>
          <w:rFonts w:ascii="TH SarabunPSK" w:hAnsi="TH SarabunPSK" w:cs="TH SarabunPSK"/>
          <w:sz w:val="32"/>
          <w:szCs w:val="32"/>
          <w:cs/>
        </w:rPr>
        <w:t>นิสิตที่ใช้อินเทอร์เน็ตเฉลี่ยครั้งละกี่นาที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ราคา</w:t>
      </w:r>
    </w:p>
    <w:p w:rsidR="00A541C7" w:rsidRPr="009332D0" w:rsidRDefault="00A541C7" w:rsidP="00A541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รสดา เวษฎาพันธุ์ และ สุมาลี สันติพลวุฒิ (2556) ได้ทำการศึกษาโครงการพัฒนามาตรฐานผลิตภัณฑ์เพื่อรองรับประชาคมเศรษฐกิจอาเซียนและการประเมินผลการดำเนินงานของวิสาหกิจชุมชนสายบัว ในปีงบประมาณ 2555 และโครงการจัดทำเว็บไซต์เพื่อการพาณิชย์อิเล็กทรอนิกส์ ผลการดำเนินงานทั้งสองโครงการมีอัตราประสิทธิผลในระดับค่อนข้างสูงทาให้สมาชิกมีความรู้ความเข้าใจแนวทางปฏิบัติและวิธีการใช้สิทธิประโยชน์ตามข้อตกลง </w:t>
      </w:r>
      <w:r w:rsidRPr="009332D0">
        <w:rPr>
          <w:rFonts w:ascii="TH SarabunPSK" w:hAnsi="TH SarabunPSK" w:cs="TH SarabunPSK"/>
          <w:sz w:val="32"/>
          <w:szCs w:val="32"/>
        </w:rPr>
        <w:t xml:space="preserve">FTA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ของอาเซียน ส่วนการประเมินด้านประสิทธิภาพ ปรากฏว่าต้นทุนต่อหน่วยที่ใช้จริงทั้งสองโครงการสูงกว่าที่กำหนดไว้ตามแผนโครงการแรกมีต้นทุน-ประสิทธิผลสูงกว่าโครงการที่ 2 นอกจากนี้ เมื่อกำหนดอัตราคิดลดร้อยละ 10 ต่อปี และอายุโครงการ 10 ปี การประเมินจากค่า </w:t>
      </w:r>
      <w:r w:rsidRPr="009332D0">
        <w:rPr>
          <w:rFonts w:ascii="TH SarabunPSK" w:hAnsi="TH SarabunPSK" w:cs="TH SarabunPSK"/>
          <w:sz w:val="32"/>
          <w:szCs w:val="32"/>
        </w:rPr>
        <w:t xml:space="preserve">NPV, B/C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332D0">
        <w:rPr>
          <w:rFonts w:ascii="TH SarabunPSK" w:hAnsi="TH SarabunPSK" w:cs="TH SarabunPSK"/>
          <w:sz w:val="32"/>
          <w:szCs w:val="32"/>
        </w:rPr>
        <w:t xml:space="preserve">IRR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แสดงว่าการดำเนินการพัฒนามาตรฐานผลิตภัณฑ์ตามระบบ </w:t>
      </w:r>
      <w:r w:rsidRPr="009332D0">
        <w:rPr>
          <w:rFonts w:ascii="TH SarabunPSK" w:hAnsi="TH SarabunPSK" w:cs="TH SarabunPSK"/>
          <w:sz w:val="32"/>
          <w:szCs w:val="32"/>
        </w:rPr>
        <w:t xml:space="preserve">GMP </w:t>
      </w:r>
      <w:r w:rsidRPr="009332D0">
        <w:rPr>
          <w:rFonts w:ascii="TH SarabunPSK" w:hAnsi="TH SarabunPSK" w:cs="TH SarabunPSK"/>
          <w:sz w:val="32"/>
          <w:szCs w:val="32"/>
          <w:cs/>
        </w:rPr>
        <w:t>ด้วยการลงทุนปรับปรุงโรงงาน การซื้อเครื่องจักรและอุปกรณ์ มีความเป็นไปได้ทางการเงิน</w:t>
      </w:r>
    </w:p>
    <w:p w:rsidR="00A541C7" w:rsidRPr="009332D0" w:rsidRDefault="00A541C7" w:rsidP="008107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พุฒิพัฒน์</w:t>
      </w:r>
      <w:r w:rsidR="00B2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ทวีวชิรพัฒน์ และสุมาลี สันติพลวุฒิ (2557) ศึกษาการประเมินผลการดำเนินงานการพัฒนาผู้ประกอบการให้เกิดธุรกิจ/ผลิตภัณฑ์ใหม่ ในปีงบประมาณ 2556 มีกิจกรรมที่ทำการประเมินทั้งหมด 8 กิจกรรม ใช้การประเมิน 3 วิธี ขึ้นกับประเภทกิจกรรม วิธีแรก คือ การประเมินผลกิจกรรมการฝึกอบรมตามแบบจำลอง</w:t>
      </w:r>
      <w:r w:rsidRPr="009332D0">
        <w:rPr>
          <w:rFonts w:ascii="TH SarabunPSK" w:hAnsi="TH SarabunPSK" w:cs="TH SarabunPSK"/>
          <w:sz w:val="32"/>
          <w:szCs w:val="32"/>
        </w:rPr>
        <w:t xml:space="preserve">IPO </w:t>
      </w:r>
      <w:r w:rsidRPr="009332D0">
        <w:rPr>
          <w:rFonts w:ascii="TH SarabunPSK" w:hAnsi="TH SarabunPSK" w:cs="TH SarabunPSK"/>
          <w:sz w:val="32"/>
          <w:szCs w:val="32"/>
          <w:cs/>
        </w:rPr>
        <w:t>พบว่า ความเหมาะสมของปัจจัยเข้า ระดับการเข้าร่วมกิจกรรมในการฝึกอบรม และระดับประโยชน์หรือผลที่ได้รับจากการฝึกอบรมอยู่ในระดับสูง ส่วนความเหมาะสมของการดำเนินงานของโครงการอยู่ในระดับสูงมาก วิธีที่สอง คือ การประเมิน</w:t>
      </w: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>ประสิทธิผลของทุกกิจกรรม พบว่า มีประสิทธิผลของผลผลิตและประสิทธิผลของผลลัพธ์อยู่ในระดับสูงและระดับค่อนข้างต่ำตามลำดับ วิธีที่สาม คือ การประเมินประสิทธิภาพ พบว่า อัตราส่วนระหว่างต้นทุน-ประสิทธิผลกับประสิทธิภาพตามเป้าหมายมีระดับประสิทธิภาพสูง นอกจากนี้ ผลการวิเคราะห์ต้นทุน-ผลประโยชน์ของโครงการด้านเศรษฐศาสตร์ให้มูลค่าปัจจุบันสุทธิ เท่ากับ 8,380,966 บาท อัตราส่วนระหว่างประโยชน์ต่อต้นทุน เท่ากับ 1.10 และอัตราผลตอบแทนทางเศรษฐศาสตร์ของโครงการ เท่ากับร้อยละ 40.99 ซึ่งสูงกว่าอัตราคิดลดร้อยละ 10</w:t>
      </w:r>
    </w:p>
    <w:sectPr w:rsidR="00A541C7" w:rsidRPr="009332D0" w:rsidSect="002E6BAA">
      <w:headerReference w:type="even" r:id="rId7"/>
      <w:headerReference w:type="default" r:id="rId8"/>
      <w:type w:val="continuous"/>
      <w:pgSz w:w="11906" w:h="16838" w:code="9"/>
      <w:pgMar w:top="2160" w:right="1440" w:bottom="1440" w:left="2160" w:header="1134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5A" w:rsidRDefault="00041E5A" w:rsidP="00D7489A">
      <w:pPr>
        <w:spacing w:after="0" w:line="240" w:lineRule="auto"/>
      </w:pPr>
      <w:r>
        <w:separator/>
      </w:r>
    </w:p>
  </w:endnote>
  <w:endnote w:type="continuationSeparator" w:id="0">
    <w:p w:rsidR="00041E5A" w:rsidRDefault="00041E5A" w:rsidP="00D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5A" w:rsidRDefault="00041E5A" w:rsidP="00D7489A">
      <w:pPr>
        <w:spacing w:after="0" w:line="240" w:lineRule="auto"/>
      </w:pPr>
      <w:r>
        <w:separator/>
      </w:r>
    </w:p>
  </w:footnote>
  <w:footnote w:type="continuationSeparator" w:id="0">
    <w:p w:rsidR="00041E5A" w:rsidRDefault="00041E5A" w:rsidP="00D7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388" w:rsidRPr="00D7489A" w:rsidRDefault="00041E5A" w:rsidP="002E6BAA">
    <w:pPr>
      <w:pStyle w:val="a3"/>
      <w:tabs>
        <w:tab w:val="clear" w:pos="4513"/>
        <w:tab w:val="clear" w:pos="9026"/>
        <w:tab w:val="left" w:pos="3697"/>
        <w:tab w:val="center" w:pos="4153"/>
        <w:tab w:val="left" w:pos="4668"/>
      </w:tabs>
      <w:rPr>
        <w:rFonts w:ascii="TH SarabunPSK" w:hAnsi="TH SarabunPSK" w:cs="TH SarabunPSK"/>
        <w:sz w:val="32"/>
        <w:szCs w:val="40"/>
      </w:rPr>
    </w:pPr>
    <w:sdt>
      <w:sdtPr>
        <w:id w:val="-20240383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40"/>
        </w:rPr>
      </w:sdtEndPr>
      <w:sdtContent>
        <w:r w:rsidR="006F62FB">
          <w:rPr>
            <w:rFonts w:ascii="TH SarabunPSK" w:hAnsi="TH SarabunPSK" w:cs="TH SarabunPSK"/>
            <w:sz w:val="32"/>
            <w:szCs w:val="40"/>
          </w:rPr>
          <w:tab/>
        </w:r>
        <w:r w:rsidR="006F62FB">
          <w:rPr>
            <w:rFonts w:ascii="TH SarabunPSK" w:hAnsi="TH SarabunPSK" w:cs="TH SarabunPSK"/>
            <w:sz w:val="32"/>
            <w:szCs w:val="40"/>
          </w:rPr>
          <w:tab/>
        </w:r>
        <w:r w:rsidR="007D7C09" w:rsidRPr="00D7489A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694388" w:rsidRPr="00D7489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="007D7C09" w:rsidRPr="00D7489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85680" w:rsidRPr="00E85680">
          <w:rPr>
            <w:rFonts w:ascii="TH SarabunPSK" w:hAnsi="TH SarabunPSK" w:cs="TH SarabunPSK"/>
            <w:noProof/>
            <w:sz w:val="32"/>
            <w:szCs w:val="32"/>
            <w:lang w:val="th-TH"/>
          </w:rPr>
          <w:t>56</w:t>
        </w:r>
        <w:r w:rsidR="007D7C09" w:rsidRPr="00D7489A">
          <w:rPr>
            <w:rFonts w:ascii="TH SarabunPSK" w:hAnsi="TH SarabunPSK" w:cs="TH SarabunPSK"/>
            <w:sz w:val="32"/>
            <w:szCs w:val="40"/>
          </w:rPr>
          <w:fldChar w:fldCharType="end"/>
        </w:r>
      </w:sdtContent>
    </w:sdt>
    <w:r w:rsidR="002E6BAA">
      <w:rPr>
        <w:rFonts w:ascii="TH SarabunPSK" w:hAnsi="TH SarabunPSK" w:cs="TH SarabunPSK"/>
        <w:sz w:val="32"/>
        <w:szCs w:val="40"/>
      </w:rPr>
      <w:tab/>
    </w:r>
  </w:p>
  <w:p w:rsidR="00694388" w:rsidRDefault="006943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5505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694388" w:rsidRPr="00EC1B1F" w:rsidRDefault="007D7C09">
        <w:pPr>
          <w:pStyle w:val="a3"/>
          <w:jc w:val="center"/>
          <w:rPr>
            <w:rFonts w:ascii="TH SarabunPSK" w:hAnsi="TH SarabunPSK" w:cs="TH SarabunPSK"/>
            <w:sz w:val="32"/>
            <w:szCs w:val="40"/>
          </w:rPr>
        </w:pPr>
        <w:r w:rsidRPr="00EC1B1F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694388" w:rsidRPr="00EC1B1F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EC1B1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85680" w:rsidRPr="00E85680">
          <w:rPr>
            <w:rFonts w:ascii="TH SarabunPSK" w:hAnsi="TH SarabunPSK" w:cs="TH SarabunPSK"/>
            <w:noProof/>
            <w:sz w:val="32"/>
            <w:szCs w:val="32"/>
            <w:lang w:val="th-TH"/>
          </w:rPr>
          <w:t>57</w:t>
        </w:r>
        <w:r w:rsidRPr="00EC1B1F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694388" w:rsidRDefault="006943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2742"/>
    <w:multiLevelType w:val="multilevel"/>
    <w:tmpl w:val="05225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3474719F"/>
    <w:multiLevelType w:val="hybridMultilevel"/>
    <w:tmpl w:val="01EC1964"/>
    <w:lvl w:ilvl="0" w:tplc="2B522FDE">
      <w:start w:val="1"/>
      <w:numFmt w:val="decimal"/>
      <w:lvlText w:val="%1."/>
      <w:lvlJc w:val="left"/>
      <w:pPr>
        <w:tabs>
          <w:tab w:val="num" w:pos="2485"/>
        </w:tabs>
        <w:ind w:left="248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">
    <w:nsid w:val="4BD43BD3"/>
    <w:multiLevelType w:val="singleLevel"/>
    <w:tmpl w:val="848EAF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6251103B"/>
    <w:multiLevelType w:val="singleLevel"/>
    <w:tmpl w:val="AD2283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6B741290"/>
    <w:multiLevelType w:val="hybridMultilevel"/>
    <w:tmpl w:val="CBDE80C6"/>
    <w:lvl w:ilvl="0" w:tplc="CC5A456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5">
    <w:nsid w:val="734D185A"/>
    <w:multiLevelType w:val="hybridMultilevel"/>
    <w:tmpl w:val="699630A2"/>
    <w:lvl w:ilvl="0" w:tplc="EA7C341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6">
    <w:nsid w:val="74A07ACE"/>
    <w:multiLevelType w:val="multilevel"/>
    <w:tmpl w:val="B8029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7">
    <w:nsid w:val="7E2402B0"/>
    <w:multiLevelType w:val="hybridMultilevel"/>
    <w:tmpl w:val="A6C206C4"/>
    <w:lvl w:ilvl="0" w:tplc="2B522FDE">
      <w:start w:val="1"/>
      <w:numFmt w:val="decimal"/>
      <w:lvlText w:val="%1."/>
      <w:lvlJc w:val="left"/>
      <w:pPr>
        <w:tabs>
          <w:tab w:val="num" w:pos="2485"/>
        </w:tabs>
        <w:ind w:left="248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8">
    <w:nsid w:val="7E915205"/>
    <w:multiLevelType w:val="multilevel"/>
    <w:tmpl w:val="D1CC17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14DAE"/>
    <w:rsid w:val="000323F4"/>
    <w:rsid w:val="0003718A"/>
    <w:rsid w:val="00041E5A"/>
    <w:rsid w:val="000A188C"/>
    <w:rsid w:val="000C5D6E"/>
    <w:rsid w:val="000E23C0"/>
    <w:rsid w:val="0013261D"/>
    <w:rsid w:val="001B26FC"/>
    <w:rsid w:val="002742BE"/>
    <w:rsid w:val="002C5FDD"/>
    <w:rsid w:val="002E6BAA"/>
    <w:rsid w:val="0030764F"/>
    <w:rsid w:val="003134CB"/>
    <w:rsid w:val="00367303"/>
    <w:rsid w:val="003A4E1C"/>
    <w:rsid w:val="003C527B"/>
    <w:rsid w:val="00446E30"/>
    <w:rsid w:val="00452827"/>
    <w:rsid w:val="00483931"/>
    <w:rsid w:val="004E0AC2"/>
    <w:rsid w:val="005C6D8B"/>
    <w:rsid w:val="005C7132"/>
    <w:rsid w:val="00630FFC"/>
    <w:rsid w:val="0065554A"/>
    <w:rsid w:val="00666B9D"/>
    <w:rsid w:val="00673FEF"/>
    <w:rsid w:val="00675579"/>
    <w:rsid w:val="00694388"/>
    <w:rsid w:val="006D56B5"/>
    <w:rsid w:val="006F16EA"/>
    <w:rsid w:val="006F62FB"/>
    <w:rsid w:val="00757CDE"/>
    <w:rsid w:val="00767FBD"/>
    <w:rsid w:val="00784CF6"/>
    <w:rsid w:val="007D7869"/>
    <w:rsid w:val="007D7C09"/>
    <w:rsid w:val="007E3588"/>
    <w:rsid w:val="007F2139"/>
    <w:rsid w:val="007F4187"/>
    <w:rsid w:val="00810717"/>
    <w:rsid w:val="008233A1"/>
    <w:rsid w:val="00870EFD"/>
    <w:rsid w:val="008A2435"/>
    <w:rsid w:val="009332D0"/>
    <w:rsid w:val="009B0F69"/>
    <w:rsid w:val="009E2C4C"/>
    <w:rsid w:val="00A2344A"/>
    <w:rsid w:val="00A44309"/>
    <w:rsid w:val="00A541C7"/>
    <w:rsid w:val="00B10E27"/>
    <w:rsid w:val="00B137A2"/>
    <w:rsid w:val="00B173DD"/>
    <w:rsid w:val="00B264F8"/>
    <w:rsid w:val="00BA24F7"/>
    <w:rsid w:val="00BC7D69"/>
    <w:rsid w:val="00BF2F9A"/>
    <w:rsid w:val="00C66A4E"/>
    <w:rsid w:val="00C81F02"/>
    <w:rsid w:val="00D7489A"/>
    <w:rsid w:val="00D83E79"/>
    <w:rsid w:val="00DA330F"/>
    <w:rsid w:val="00DF71E0"/>
    <w:rsid w:val="00E3127F"/>
    <w:rsid w:val="00E44A07"/>
    <w:rsid w:val="00E85680"/>
    <w:rsid w:val="00EB254D"/>
    <w:rsid w:val="00EC1B1F"/>
    <w:rsid w:val="00EC3D12"/>
    <w:rsid w:val="00ED5D94"/>
    <w:rsid w:val="00EF7DE7"/>
    <w:rsid w:val="00F14DAE"/>
    <w:rsid w:val="00F61004"/>
    <w:rsid w:val="00F73792"/>
    <w:rsid w:val="00F8137F"/>
    <w:rsid w:val="00F820AE"/>
    <w:rsid w:val="00FC4528"/>
    <w:rsid w:val="00FE43F2"/>
    <w:rsid w:val="00F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51F9D-4D01-44F9-A63B-1C88BD4A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7489A"/>
  </w:style>
  <w:style w:type="paragraph" w:styleId="a5">
    <w:name w:val="footer"/>
    <w:basedOn w:val="a"/>
    <w:link w:val="a6"/>
    <w:uiPriority w:val="99"/>
    <w:unhideWhenUsed/>
    <w:rsid w:val="00D7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7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49</Pages>
  <Words>16440</Words>
  <Characters>93713</Characters>
  <Application>Microsoft Office Word</Application>
  <DocSecurity>0</DocSecurity>
  <Lines>780</Lines>
  <Paragraphs>219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สดายุ แสะสาร</cp:lastModifiedBy>
  <cp:revision>38</cp:revision>
  <dcterms:created xsi:type="dcterms:W3CDTF">2017-10-30T10:42:00Z</dcterms:created>
  <dcterms:modified xsi:type="dcterms:W3CDTF">2018-11-26T11:53:00Z</dcterms:modified>
</cp:coreProperties>
</file>